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139" w:rsidRPr="00721C76" w:rsidRDefault="009C18B4" w:rsidP="00D66139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19pt;margin-top:-1.35pt;width:52.55pt;height:53.7pt;z-index:251657216;mso-wrap-style:none" filled="f" stroked="f">
            <v:textbox style="mso-fit-shape-to-text:t">
              <w:txbxContent>
                <w:p w:rsidR="0040489F" w:rsidRDefault="009C18B4" w:rsidP="00D66139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gerb" style="width:38.4pt;height:46.8pt;visibility:visible;mso-wrap-style:square">
                        <v:imagedata r:id="rId8" o:title="gerb"/>
                      </v:shape>
                    </w:pict>
                  </w:r>
                </w:p>
              </w:txbxContent>
            </v:textbox>
          </v:shape>
        </w:pict>
      </w:r>
    </w:p>
    <w:p w:rsidR="00D66139" w:rsidRPr="00721C76" w:rsidRDefault="00D66139" w:rsidP="00D66139">
      <w:pPr>
        <w:rPr>
          <w:lang w:val="en-US"/>
        </w:rPr>
      </w:pPr>
    </w:p>
    <w:p w:rsidR="00D66139" w:rsidRPr="00721C76" w:rsidRDefault="00D66139" w:rsidP="00D66139">
      <w:pPr>
        <w:rPr>
          <w:lang w:val="en-US"/>
        </w:rPr>
      </w:pPr>
    </w:p>
    <w:p w:rsidR="00D66139" w:rsidRPr="00721C76" w:rsidRDefault="00D66139" w:rsidP="00D66139">
      <w:pPr>
        <w:jc w:val="center"/>
        <w:rPr>
          <w:b/>
          <w:sz w:val="28"/>
          <w:szCs w:val="28"/>
        </w:rPr>
      </w:pPr>
    </w:p>
    <w:p w:rsidR="00D66139" w:rsidRPr="00721C76" w:rsidRDefault="00D66139" w:rsidP="00D66139">
      <w:pPr>
        <w:spacing w:before="120" w:line="233" w:lineRule="auto"/>
        <w:jc w:val="center"/>
        <w:rPr>
          <w:b/>
          <w:sz w:val="28"/>
          <w:szCs w:val="28"/>
        </w:rPr>
      </w:pPr>
      <w:r w:rsidRPr="00721C76">
        <w:rPr>
          <w:b/>
          <w:sz w:val="28"/>
          <w:szCs w:val="28"/>
        </w:rPr>
        <w:t>СВЕРДЛОВСКАЯ ОБЛАСТЬ</w:t>
      </w:r>
    </w:p>
    <w:p w:rsidR="00D66139" w:rsidRPr="00721C76" w:rsidRDefault="00D66139" w:rsidP="00D66139">
      <w:pPr>
        <w:spacing w:line="233" w:lineRule="auto"/>
        <w:jc w:val="center"/>
        <w:rPr>
          <w:b/>
          <w:sz w:val="28"/>
          <w:szCs w:val="28"/>
        </w:rPr>
      </w:pPr>
      <w:r w:rsidRPr="00721C76">
        <w:rPr>
          <w:b/>
          <w:sz w:val="28"/>
          <w:szCs w:val="28"/>
        </w:rPr>
        <w:t>АДМИНИСТРАЦИЯ ГОРОДА КАМЕНСКА - УРАЛЬСКОГО</w:t>
      </w:r>
    </w:p>
    <w:p w:rsidR="00D66139" w:rsidRPr="00721C76" w:rsidRDefault="00D66139" w:rsidP="00D6613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721C76">
        <w:rPr>
          <w:b/>
          <w:spacing w:val="50"/>
          <w:sz w:val="32"/>
          <w:szCs w:val="32"/>
        </w:rPr>
        <w:t>ПОСТАНОВЛЕНИЕ</w:t>
      </w:r>
    </w:p>
    <w:p w:rsidR="00D66139" w:rsidRPr="00D738EA" w:rsidRDefault="009C18B4" w:rsidP="00D66139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2" style="position:absolute;z-index:251658240" from="0,6.4pt" to="491.8pt,6.4pt" strokeweight="4.5pt">
            <v:stroke linestyle="thinThick"/>
          </v:line>
        </w:pict>
      </w:r>
      <w:r w:rsidR="00D66139" w:rsidRPr="00D738EA">
        <w:rPr>
          <w:noProof/>
          <w:sz w:val="28"/>
          <w:szCs w:val="28"/>
        </w:rPr>
        <w:t>от</w:t>
      </w:r>
      <w:r w:rsidR="00675D43">
        <w:rPr>
          <w:noProof/>
          <w:sz w:val="28"/>
          <w:szCs w:val="28"/>
        </w:rPr>
        <w:t xml:space="preserve"> </w:t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675D43">
        <w:rPr>
          <w:noProof/>
          <w:sz w:val="28"/>
          <w:szCs w:val="28"/>
        </w:rPr>
        <w:softHyphen/>
      </w:r>
      <w:r w:rsidR="00F3144E">
        <w:rPr>
          <w:noProof/>
          <w:sz w:val="28"/>
          <w:szCs w:val="28"/>
        </w:rPr>
        <w:t>23.11.</w:t>
      </w:r>
      <w:r w:rsidR="00FA2C21">
        <w:rPr>
          <w:noProof/>
          <w:sz w:val="28"/>
          <w:szCs w:val="28"/>
        </w:rPr>
        <w:t xml:space="preserve">2015 </w:t>
      </w:r>
      <w:r w:rsidR="00675D43">
        <w:rPr>
          <w:noProof/>
          <w:sz w:val="28"/>
          <w:szCs w:val="28"/>
        </w:rPr>
        <w:softHyphen/>
      </w:r>
      <w:r w:rsidR="00D66139" w:rsidRPr="00D738EA">
        <w:rPr>
          <w:sz w:val="28"/>
          <w:szCs w:val="28"/>
        </w:rPr>
        <w:t>№</w:t>
      </w:r>
      <w:r w:rsidR="00484F9C">
        <w:rPr>
          <w:sz w:val="28"/>
          <w:szCs w:val="28"/>
        </w:rPr>
        <w:t xml:space="preserve"> </w:t>
      </w:r>
      <w:r w:rsidR="00FA2C21">
        <w:rPr>
          <w:sz w:val="28"/>
          <w:szCs w:val="28"/>
        </w:rPr>
        <w:softHyphen/>
      </w:r>
      <w:r w:rsidR="00FA2C21">
        <w:rPr>
          <w:sz w:val="28"/>
          <w:szCs w:val="28"/>
        </w:rPr>
        <w:softHyphen/>
      </w:r>
      <w:r w:rsidR="00FA2C21">
        <w:rPr>
          <w:sz w:val="28"/>
          <w:szCs w:val="28"/>
        </w:rPr>
        <w:softHyphen/>
      </w:r>
      <w:r w:rsidR="00FA2C21">
        <w:rPr>
          <w:sz w:val="28"/>
          <w:szCs w:val="28"/>
        </w:rPr>
        <w:softHyphen/>
        <w:t>1667</w:t>
      </w:r>
    </w:p>
    <w:p w:rsidR="00D66139" w:rsidRPr="00721C76" w:rsidRDefault="00D66139" w:rsidP="00D66139">
      <w:pPr>
        <w:spacing w:before="500"/>
        <w:jc w:val="center"/>
        <w:rPr>
          <w:b/>
          <w:i/>
          <w:sz w:val="28"/>
          <w:szCs w:val="28"/>
        </w:rPr>
      </w:pPr>
      <w:r w:rsidRPr="00721C76">
        <w:rPr>
          <w:b/>
          <w:i/>
          <w:sz w:val="28"/>
          <w:szCs w:val="28"/>
        </w:rPr>
        <w:t>О внесении изменений</w:t>
      </w:r>
      <w:r>
        <w:rPr>
          <w:b/>
          <w:i/>
          <w:sz w:val="28"/>
          <w:szCs w:val="28"/>
        </w:rPr>
        <w:t xml:space="preserve"> </w:t>
      </w:r>
      <w:r w:rsidR="00F04499">
        <w:rPr>
          <w:b/>
          <w:i/>
          <w:sz w:val="28"/>
          <w:szCs w:val="28"/>
        </w:rPr>
        <w:t xml:space="preserve">и дополнений </w:t>
      </w:r>
      <w:r w:rsidR="003D4A14" w:rsidRPr="00484F9C">
        <w:rPr>
          <w:b/>
          <w:i/>
          <w:sz w:val="28"/>
          <w:szCs w:val="28"/>
        </w:rPr>
        <w:t xml:space="preserve">в </w:t>
      </w:r>
      <w:r w:rsidR="00DF3708">
        <w:rPr>
          <w:b/>
          <w:i/>
          <w:sz w:val="28"/>
          <w:szCs w:val="28"/>
        </w:rPr>
        <w:t xml:space="preserve">муниципальную программу                                             </w:t>
      </w:r>
      <w:r w:rsidRPr="00721C76">
        <w:rPr>
          <w:b/>
          <w:i/>
          <w:sz w:val="28"/>
          <w:szCs w:val="28"/>
        </w:rPr>
        <w:t>«Обеспечение функционирования городского хозяйства на территории муниципального образования город Каменск-Уральский на 2014</w:t>
      </w:r>
      <w:r w:rsidRPr="0059744A">
        <w:rPr>
          <w:b/>
          <w:i/>
          <w:sz w:val="28"/>
          <w:szCs w:val="28"/>
        </w:rPr>
        <w:t>- 201</w:t>
      </w:r>
      <w:r w:rsidR="00675D43">
        <w:rPr>
          <w:b/>
          <w:i/>
          <w:sz w:val="28"/>
          <w:szCs w:val="28"/>
        </w:rPr>
        <w:t>8</w:t>
      </w:r>
      <w:r w:rsidRPr="0059744A">
        <w:rPr>
          <w:b/>
          <w:i/>
          <w:sz w:val="28"/>
          <w:szCs w:val="28"/>
        </w:rPr>
        <w:t xml:space="preserve"> годы</w:t>
      </w:r>
      <w:r w:rsidRPr="00721C76">
        <w:rPr>
          <w:b/>
          <w:i/>
          <w:sz w:val="28"/>
          <w:szCs w:val="28"/>
        </w:rPr>
        <w:t>»</w:t>
      </w:r>
    </w:p>
    <w:p w:rsidR="00D66139" w:rsidRPr="00721C76" w:rsidRDefault="00D66139" w:rsidP="00D66139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721C76">
        <w:rPr>
          <w:sz w:val="28"/>
          <w:szCs w:val="28"/>
        </w:rPr>
        <w:tab/>
      </w:r>
    </w:p>
    <w:p w:rsidR="00562A34" w:rsidRPr="00721C76" w:rsidRDefault="00562A34" w:rsidP="00562A34">
      <w:pPr>
        <w:ind w:firstLine="708"/>
        <w:jc w:val="both"/>
        <w:rPr>
          <w:sz w:val="28"/>
          <w:szCs w:val="28"/>
        </w:rPr>
      </w:pPr>
      <w:r w:rsidRPr="00721C76">
        <w:rPr>
          <w:sz w:val="28"/>
          <w:szCs w:val="28"/>
        </w:rPr>
        <w:t>С целью уточнения объемов финансирования муниципальной программы «Обеспечение функционирования городского хозяйства на территории муниципального образования город Каменск-Уральский на 2014 - 201</w:t>
      </w:r>
      <w:r w:rsidR="009A2103">
        <w:rPr>
          <w:sz w:val="28"/>
          <w:szCs w:val="28"/>
        </w:rPr>
        <w:t>8</w:t>
      </w:r>
      <w:r w:rsidRPr="00721C76">
        <w:rPr>
          <w:sz w:val="28"/>
          <w:szCs w:val="28"/>
        </w:rPr>
        <w:t xml:space="preserve"> годы»,</w:t>
      </w:r>
      <w:r w:rsidRPr="00C97414">
        <w:rPr>
          <w:sz w:val="28"/>
          <w:szCs w:val="28"/>
        </w:rPr>
        <w:t xml:space="preserve"> </w:t>
      </w:r>
      <w:r w:rsidRPr="00721C76">
        <w:rPr>
          <w:sz w:val="28"/>
          <w:szCs w:val="28"/>
        </w:rPr>
        <w:t>утвержденн</w:t>
      </w:r>
      <w:r>
        <w:rPr>
          <w:sz w:val="28"/>
          <w:szCs w:val="28"/>
        </w:rPr>
        <w:t>ой</w:t>
      </w:r>
      <w:r w:rsidRPr="00721C76">
        <w:rPr>
          <w:sz w:val="28"/>
          <w:szCs w:val="28"/>
        </w:rPr>
        <w:t xml:space="preserve"> постановлением Администрации города Каменска-Уральского </w:t>
      </w:r>
      <w:r w:rsidR="002B0C6C">
        <w:rPr>
          <w:sz w:val="28"/>
          <w:szCs w:val="28"/>
        </w:rPr>
        <w:t xml:space="preserve">                       </w:t>
      </w:r>
      <w:r w:rsidRPr="00721C76">
        <w:rPr>
          <w:sz w:val="28"/>
          <w:szCs w:val="28"/>
        </w:rPr>
        <w:t>от  09.12.2013 № 1793 (в редакции постановлени</w:t>
      </w:r>
      <w:r>
        <w:rPr>
          <w:sz w:val="28"/>
          <w:szCs w:val="28"/>
        </w:rPr>
        <w:t>й</w:t>
      </w:r>
      <w:r w:rsidRPr="00721C76">
        <w:rPr>
          <w:sz w:val="28"/>
          <w:szCs w:val="28"/>
        </w:rPr>
        <w:t xml:space="preserve"> Администрации </w:t>
      </w:r>
      <w:r w:rsidRPr="009F2D6C">
        <w:rPr>
          <w:sz w:val="28"/>
          <w:szCs w:val="28"/>
        </w:rPr>
        <w:t xml:space="preserve">города </w:t>
      </w:r>
      <w:r w:rsidR="009C18B4">
        <w:rPr>
          <w:sz w:val="28"/>
          <w:szCs w:val="28"/>
        </w:rPr>
        <w:t xml:space="preserve">                                  </w:t>
      </w:r>
      <w:r w:rsidRPr="009F2D6C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27.03.2014 № 408, от 09.06.2014 </w:t>
      </w:r>
      <w:r w:rsidRPr="009F2D6C">
        <w:rPr>
          <w:sz w:val="28"/>
          <w:szCs w:val="28"/>
        </w:rPr>
        <w:t>№</w:t>
      </w:r>
      <w:r>
        <w:rPr>
          <w:sz w:val="28"/>
          <w:szCs w:val="28"/>
        </w:rPr>
        <w:t xml:space="preserve"> 790, от 12.09.2014 № 1288, от 29.09.2014 </w:t>
      </w:r>
      <w:r w:rsidR="009C18B4">
        <w:rPr>
          <w:sz w:val="28"/>
          <w:szCs w:val="28"/>
        </w:rPr>
        <w:t xml:space="preserve">                       </w:t>
      </w:r>
      <w:bookmarkStart w:id="0" w:name="_GoBack"/>
      <w:bookmarkEnd w:id="0"/>
      <w:r>
        <w:rPr>
          <w:sz w:val="28"/>
          <w:szCs w:val="28"/>
        </w:rPr>
        <w:t>№ 1345, от 31.12.2014 № 1836, от 15.05.2015 № 743, от 08.09.2015 № 1262</w:t>
      </w:r>
      <w:r w:rsidR="009A2103">
        <w:rPr>
          <w:sz w:val="28"/>
          <w:szCs w:val="28"/>
        </w:rPr>
        <w:t>, от 29.09.2015 № 1371</w:t>
      </w:r>
      <w:r>
        <w:rPr>
          <w:sz w:val="28"/>
          <w:szCs w:val="28"/>
        </w:rPr>
        <w:t xml:space="preserve">) </w:t>
      </w:r>
      <w:r w:rsidRPr="00721C76">
        <w:rPr>
          <w:sz w:val="28"/>
          <w:szCs w:val="28"/>
        </w:rPr>
        <w:t xml:space="preserve">Администрация города Каменска-Уральского </w:t>
      </w:r>
    </w:p>
    <w:p w:rsidR="00D66139" w:rsidRPr="00721C76" w:rsidRDefault="00D66139" w:rsidP="00D66139">
      <w:pPr>
        <w:spacing w:before="120" w:after="120"/>
        <w:jc w:val="both"/>
        <w:rPr>
          <w:b/>
          <w:sz w:val="28"/>
          <w:szCs w:val="28"/>
        </w:rPr>
      </w:pPr>
      <w:r w:rsidRPr="00721C76">
        <w:rPr>
          <w:b/>
          <w:sz w:val="28"/>
          <w:szCs w:val="28"/>
        </w:rPr>
        <w:t>ПОСТАНОВЛЯЕТ:</w:t>
      </w:r>
    </w:p>
    <w:p w:rsidR="00A25A91" w:rsidRDefault="00D66139" w:rsidP="00D66139">
      <w:pPr>
        <w:jc w:val="both"/>
        <w:rPr>
          <w:sz w:val="28"/>
          <w:szCs w:val="28"/>
        </w:rPr>
      </w:pPr>
      <w:r w:rsidRPr="00721C76">
        <w:rPr>
          <w:b/>
          <w:sz w:val="28"/>
          <w:szCs w:val="28"/>
        </w:rPr>
        <w:tab/>
      </w:r>
      <w:r w:rsidRPr="00721C76">
        <w:rPr>
          <w:sz w:val="28"/>
          <w:szCs w:val="28"/>
        </w:rPr>
        <w:t>1.</w:t>
      </w:r>
      <w:r w:rsidR="00EB5190">
        <w:rPr>
          <w:sz w:val="28"/>
          <w:szCs w:val="28"/>
        </w:rPr>
        <w:t xml:space="preserve"> </w:t>
      </w:r>
      <w:r w:rsidR="009A2103">
        <w:rPr>
          <w:sz w:val="28"/>
          <w:szCs w:val="28"/>
        </w:rPr>
        <w:t xml:space="preserve">Внести следующие изменения </w:t>
      </w:r>
      <w:r w:rsidR="009A2103" w:rsidRPr="00721C76">
        <w:rPr>
          <w:sz w:val="28"/>
          <w:szCs w:val="28"/>
        </w:rPr>
        <w:t>в муниципальную программу</w:t>
      </w:r>
      <w:r w:rsidR="009A2103">
        <w:rPr>
          <w:sz w:val="28"/>
          <w:szCs w:val="28"/>
        </w:rPr>
        <w:t xml:space="preserve"> </w:t>
      </w:r>
      <w:r w:rsidR="009A2103" w:rsidRPr="00721C76">
        <w:rPr>
          <w:sz w:val="28"/>
          <w:szCs w:val="28"/>
        </w:rPr>
        <w:t>«Обеспечение функционирования городского хозяйства на территории муниципального образования город Каменск-Уральский на 2014 - 201</w:t>
      </w:r>
      <w:r w:rsidR="009A2103">
        <w:rPr>
          <w:sz w:val="28"/>
          <w:szCs w:val="28"/>
        </w:rPr>
        <w:t>8</w:t>
      </w:r>
      <w:r w:rsidR="009A2103" w:rsidRPr="00721C76">
        <w:rPr>
          <w:sz w:val="28"/>
          <w:szCs w:val="28"/>
        </w:rPr>
        <w:t xml:space="preserve"> годы»</w:t>
      </w:r>
      <w:r w:rsidR="00A25A91" w:rsidRPr="00721C76">
        <w:rPr>
          <w:sz w:val="28"/>
          <w:szCs w:val="28"/>
        </w:rPr>
        <w:t xml:space="preserve"> </w:t>
      </w:r>
      <w:r w:rsidR="00562A34" w:rsidRPr="00721C76">
        <w:rPr>
          <w:sz w:val="28"/>
          <w:szCs w:val="28"/>
        </w:rPr>
        <w:t>(в редакции постановлени</w:t>
      </w:r>
      <w:r w:rsidR="00562A34">
        <w:rPr>
          <w:sz w:val="28"/>
          <w:szCs w:val="28"/>
        </w:rPr>
        <w:t>й</w:t>
      </w:r>
      <w:r w:rsidR="00562A34" w:rsidRPr="00721C76">
        <w:rPr>
          <w:sz w:val="28"/>
          <w:szCs w:val="28"/>
        </w:rPr>
        <w:t xml:space="preserve"> Администрации </w:t>
      </w:r>
      <w:r w:rsidR="00562A34" w:rsidRPr="009F2D6C">
        <w:rPr>
          <w:sz w:val="28"/>
          <w:szCs w:val="28"/>
        </w:rPr>
        <w:t xml:space="preserve">города от </w:t>
      </w:r>
      <w:r w:rsidR="00562A34">
        <w:rPr>
          <w:sz w:val="28"/>
          <w:szCs w:val="28"/>
        </w:rPr>
        <w:t xml:space="preserve">27.03.2014 № 408, от 09.06.2014 </w:t>
      </w:r>
      <w:r w:rsidR="00562A34" w:rsidRPr="009F2D6C">
        <w:rPr>
          <w:sz w:val="28"/>
          <w:szCs w:val="28"/>
        </w:rPr>
        <w:t>№</w:t>
      </w:r>
      <w:r w:rsidR="00562A34">
        <w:rPr>
          <w:sz w:val="28"/>
          <w:szCs w:val="28"/>
        </w:rPr>
        <w:t xml:space="preserve"> 790, от 12.09.2014 № 1288, от 29.09.2014 № 1345, от 31.12.2014 № 1836, от 15.05.2015 № 743, от 08.09.2015 № 1262</w:t>
      </w:r>
      <w:r w:rsidR="009A2103">
        <w:rPr>
          <w:sz w:val="28"/>
          <w:szCs w:val="28"/>
        </w:rPr>
        <w:t xml:space="preserve"> от 29.09.2015 № 1371):</w:t>
      </w:r>
    </w:p>
    <w:p w:rsidR="00011A23" w:rsidRDefault="00011A23" w:rsidP="00D661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1) </w:t>
      </w:r>
      <w:r w:rsidRPr="00721C76">
        <w:rPr>
          <w:sz w:val="28"/>
          <w:szCs w:val="28"/>
        </w:rPr>
        <w:t>Строку «</w:t>
      </w:r>
      <w:r w:rsidR="000B53AF">
        <w:rPr>
          <w:bCs/>
          <w:sz w:val="28"/>
          <w:szCs w:val="28"/>
        </w:rPr>
        <w:t>Перечень подпрограмм» П</w:t>
      </w:r>
      <w:r w:rsidRPr="00721C76">
        <w:rPr>
          <w:bCs/>
          <w:sz w:val="28"/>
          <w:szCs w:val="28"/>
        </w:rPr>
        <w:t xml:space="preserve">аспорта </w:t>
      </w:r>
      <w:r w:rsidRPr="00721C76">
        <w:rPr>
          <w:sz w:val="28"/>
          <w:szCs w:val="28"/>
        </w:rPr>
        <w:t>Программы дополнить пунктом 1</w:t>
      </w:r>
      <w:r>
        <w:rPr>
          <w:sz w:val="28"/>
          <w:szCs w:val="28"/>
        </w:rPr>
        <w:t>2</w:t>
      </w:r>
      <w:r w:rsidRPr="00D50E7E">
        <w:rPr>
          <w:sz w:val="28"/>
          <w:szCs w:val="28"/>
        </w:rPr>
        <w:t xml:space="preserve">. </w:t>
      </w:r>
      <w:r w:rsidR="00345781" w:rsidRPr="00D50E7E">
        <w:rPr>
          <w:sz w:val="28"/>
          <w:szCs w:val="28"/>
        </w:rPr>
        <w:t>«Организация проведения мероприятий по отлову и содержанию безнадзорных собак»</w:t>
      </w:r>
      <w:r w:rsidRPr="00721C76">
        <w:rPr>
          <w:sz w:val="28"/>
          <w:szCs w:val="28"/>
        </w:rPr>
        <w:t xml:space="preserve"> (</w:t>
      </w:r>
      <w:hyperlink w:anchor="прил13кПрограмме" w:history="1">
        <w:r w:rsidRPr="00EE631D">
          <w:rPr>
            <w:rStyle w:val="ad"/>
            <w:sz w:val="28"/>
          </w:rPr>
          <w:t>приложение 1</w:t>
        </w:r>
        <w:r>
          <w:rPr>
            <w:rStyle w:val="ad"/>
            <w:sz w:val="28"/>
          </w:rPr>
          <w:t>4</w:t>
        </w:r>
      </w:hyperlink>
      <w:r w:rsidRPr="00721C76">
        <w:rPr>
          <w:sz w:val="28"/>
          <w:szCs w:val="28"/>
        </w:rPr>
        <w:t>)</w:t>
      </w:r>
      <w:r>
        <w:rPr>
          <w:sz w:val="28"/>
          <w:szCs w:val="28"/>
        </w:rPr>
        <w:t>»</w:t>
      </w:r>
      <w:r w:rsidRPr="00721C76">
        <w:rPr>
          <w:sz w:val="28"/>
          <w:szCs w:val="28"/>
        </w:rPr>
        <w:t>;</w:t>
      </w:r>
    </w:p>
    <w:p w:rsidR="009A2103" w:rsidRPr="0024795E" w:rsidRDefault="00011A23" w:rsidP="009A21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</w:t>
      </w:r>
      <w:r w:rsidR="009A2103" w:rsidRPr="0024795E">
        <w:rPr>
          <w:sz w:val="28"/>
          <w:szCs w:val="28"/>
        </w:rPr>
        <w:t>) Строку «Объем финансирования программы» Паспорта Программы изложить в новой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7549"/>
      </w:tblGrid>
      <w:tr w:rsidR="009A2103" w:rsidRPr="0024795E" w:rsidTr="009A2103">
        <w:tc>
          <w:tcPr>
            <w:tcW w:w="3049" w:type="dxa"/>
            <w:shd w:val="clear" w:color="auto" w:fill="auto"/>
          </w:tcPr>
          <w:p w:rsidR="009A2103" w:rsidRPr="0024795E" w:rsidRDefault="009A2103" w:rsidP="009A2103">
            <w:pPr>
              <w:jc w:val="both"/>
              <w:rPr>
                <w:bCs/>
                <w:iCs/>
                <w:sz w:val="28"/>
                <w:szCs w:val="28"/>
              </w:rPr>
            </w:pPr>
            <w:r w:rsidRPr="0024795E">
              <w:rPr>
                <w:bCs/>
                <w:iCs/>
                <w:sz w:val="28"/>
                <w:szCs w:val="28"/>
              </w:rPr>
              <w:t xml:space="preserve">Объём финансирования </w:t>
            </w:r>
          </w:p>
          <w:p w:rsidR="009A2103" w:rsidRPr="0024795E" w:rsidRDefault="009A2103" w:rsidP="009A2103">
            <w:pPr>
              <w:jc w:val="both"/>
              <w:rPr>
                <w:sz w:val="28"/>
                <w:szCs w:val="28"/>
              </w:rPr>
            </w:pPr>
            <w:r w:rsidRPr="0024795E">
              <w:rPr>
                <w:bCs/>
                <w:iCs/>
                <w:sz w:val="28"/>
                <w:szCs w:val="28"/>
              </w:rPr>
              <w:t>программы</w:t>
            </w:r>
          </w:p>
        </w:tc>
        <w:tc>
          <w:tcPr>
            <w:tcW w:w="7549" w:type="dxa"/>
            <w:shd w:val="clear" w:color="auto" w:fill="auto"/>
          </w:tcPr>
          <w:p w:rsidR="009A2103" w:rsidRPr="004966AA" w:rsidRDefault="009A2103" w:rsidP="009A2103">
            <w:pPr>
              <w:rPr>
                <w:b/>
                <w:sz w:val="28"/>
                <w:szCs w:val="28"/>
              </w:rPr>
            </w:pPr>
            <w:r w:rsidRPr="004966AA">
              <w:rPr>
                <w:b/>
                <w:sz w:val="28"/>
                <w:szCs w:val="28"/>
              </w:rPr>
              <w:t xml:space="preserve">ВСЕГО – </w:t>
            </w:r>
            <w:r w:rsidR="00651769" w:rsidRPr="006E5F82">
              <w:rPr>
                <w:b/>
                <w:sz w:val="28"/>
                <w:szCs w:val="28"/>
              </w:rPr>
              <w:t>1</w:t>
            </w:r>
            <w:r w:rsidR="00651769">
              <w:rPr>
                <w:b/>
                <w:sz w:val="28"/>
                <w:szCs w:val="28"/>
              </w:rPr>
              <w:t> 316 774,0</w:t>
            </w:r>
            <w:r w:rsidR="00651769" w:rsidRPr="006E5F82">
              <w:rPr>
                <w:b/>
                <w:sz w:val="28"/>
                <w:szCs w:val="28"/>
              </w:rPr>
              <w:t xml:space="preserve"> </w:t>
            </w:r>
            <w:r w:rsidRPr="004966AA">
              <w:rPr>
                <w:b/>
                <w:sz w:val="28"/>
                <w:szCs w:val="28"/>
              </w:rPr>
              <w:t xml:space="preserve"> тыс. руб</w:t>
            </w:r>
            <w:r>
              <w:rPr>
                <w:b/>
                <w:sz w:val="28"/>
                <w:szCs w:val="28"/>
              </w:rPr>
              <w:t>.</w:t>
            </w:r>
            <w:r w:rsidRPr="004966AA">
              <w:rPr>
                <w:b/>
                <w:sz w:val="28"/>
                <w:szCs w:val="28"/>
              </w:rPr>
              <w:t>:</w:t>
            </w:r>
          </w:p>
          <w:p w:rsidR="009A2103" w:rsidRPr="005B2379" w:rsidRDefault="009A2103" w:rsidP="009A2103">
            <w:pPr>
              <w:rPr>
                <w:b/>
                <w:sz w:val="28"/>
                <w:szCs w:val="28"/>
              </w:rPr>
            </w:pPr>
            <w:r w:rsidRPr="005B2379">
              <w:rPr>
                <w:b/>
                <w:sz w:val="28"/>
                <w:szCs w:val="28"/>
              </w:rPr>
              <w:t>2014 год – 227 252,9 тыс. руб.,</w:t>
            </w:r>
          </w:p>
          <w:p w:rsidR="009A2103" w:rsidRPr="005B2379" w:rsidRDefault="009A2103" w:rsidP="009A2103">
            <w:pPr>
              <w:rPr>
                <w:b/>
                <w:sz w:val="28"/>
                <w:szCs w:val="28"/>
              </w:rPr>
            </w:pPr>
            <w:r w:rsidRPr="005B2379">
              <w:rPr>
                <w:b/>
                <w:sz w:val="28"/>
                <w:szCs w:val="28"/>
              </w:rPr>
              <w:t xml:space="preserve">2015 год – </w:t>
            </w:r>
            <w:r>
              <w:rPr>
                <w:b/>
                <w:sz w:val="28"/>
                <w:szCs w:val="28"/>
              </w:rPr>
              <w:t>316 831,2</w:t>
            </w:r>
            <w:r w:rsidRPr="005B2379">
              <w:rPr>
                <w:b/>
                <w:sz w:val="28"/>
                <w:szCs w:val="28"/>
              </w:rPr>
              <w:t xml:space="preserve"> тыс. руб.,</w:t>
            </w:r>
          </w:p>
          <w:p w:rsidR="009A2103" w:rsidRPr="005B2379" w:rsidRDefault="009A2103" w:rsidP="009A2103">
            <w:pPr>
              <w:rPr>
                <w:b/>
                <w:sz w:val="28"/>
                <w:szCs w:val="28"/>
              </w:rPr>
            </w:pPr>
            <w:r w:rsidRPr="005B2379">
              <w:rPr>
                <w:b/>
                <w:sz w:val="28"/>
                <w:szCs w:val="28"/>
              </w:rPr>
              <w:t>2016 год – 230 777,0 тыс. руб.,</w:t>
            </w:r>
          </w:p>
          <w:p w:rsidR="009A2103" w:rsidRDefault="009A2103" w:rsidP="009A2103">
            <w:pPr>
              <w:jc w:val="both"/>
              <w:rPr>
                <w:b/>
                <w:sz w:val="28"/>
                <w:szCs w:val="28"/>
              </w:rPr>
            </w:pPr>
            <w:r w:rsidRPr="005B2379">
              <w:rPr>
                <w:b/>
                <w:sz w:val="28"/>
                <w:szCs w:val="28"/>
              </w:rPr>
              <w:t>2017 год – 241 989,0 тыс. руб.</w:t>
            </w:r>
            <w:r>
              <w:rPr>
                <w:b/>
                <w:sz w:val="28"/>
                <w:szCs w:val="28"/>
              </w:rPr>
              <w:t>,</w:t>
            </w:r>
          </w:p>
          <w:p w:rsidR="00DF3708" w:rsidRPr="005B2379" w:rsidRDefault="00DF3708" w:rsidP="00DF370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2018 год – 299 923,9 тыс.руб.</w:t>
            </w:r>
          </w:p>
          <w:p w:rsidR="009A2103" w:rsidRPr="0024795E" w:rsidRDefault="009A2103" w:rsidP="009A2103">
            <w:pPr>
              <w:rPr>
                <w:sz w:val="28"/>
                <w:szCs w:val="28"/>
              </w:rPr>
            </w:pPr>
            <w:r w:rsidRPr="0024795E">
              <w:rPr>
                <w:sz w:val="28"/>
                <w:szCs w:val="28"/>
              </w:rPr>
              <w:t>в том числе Местный бюджет</w:t>
            </w:r>
            <w:r w:rsidR="0029051C">
              <w:rPr>
                <w:sz w:val="28"/>
                <w:szCs w:val="28"/>
              </w:rPr>
              <w:t xml:space="preserve"> – 1 245 365,6 тыс.руб.</w:t>
            </w:r>
            <w:r w:rsidRPr="0024795E">
              <w:rPr>
                <w:sz w:val="28"/>
                <w:szCs w:val="28"/>
              </w:rPr>
              <w:t>:</w:t>
            </w:r>
          </w:p>
          <w:p w:rsidR="009A2103" w:rsidRPr="0024795E" w:rsidRDefault="009A2103" w:rsidP="009A2103">
            <w:pPr>
              <w:rPr>
                <w:sz w:val="28"/>
                <w:szCs w:val="28"/>
              </w:rPr>
            </w:pPr>
            <w:r w:rsidRPr="0024795E">
              <w:rPr>
                <w:sz w:val="28"/>
                <w:szCs w:val="28"/>
              </w:rPr>
              <w:t>2014 год – 227 252,9 тыс. руб.,</w:t>
            </w:r>
          </w:p>
          <w:p w:rsidR="009A2103" w:rsidRPr="0024795E" w:rsidRDefault="009A2103" w:rsidP="009A2103">
            <w:pPr>
              <w:rPr>
                <w:sz w:val="28"/>
                <w:szCs w:val="28"/>
              </w:rPr>
            </w:pPr>
            <w:r w:rsidRPr="0024795E">
              <w:rPr>
                <w:sz w:val="28"/>
                <w:szCs w:val="28"/>
              </w:rPr>
              <w:t xml:space="preserve">2015 год – </w:t>
            </w:r>
            <w:r>
              <w:rPr>
                <w:sz w:val="28"/>
                <w:szCs w:val="28"/>
              </w:rPr>
              <w:t>245 4</w:t>
            </w:r>
            <w:r w:rsidRPr="0024795E">
              <w:rPr>
                <w:sz w:val="28"/>
                <w:szCs w:val="28"/>
              </w:rPr>
              <w:t>22,8 тыс. руб.,</w:t>
            </w:r>
          </w:p>
          <w:p w:rsidR="009A2103" w:rsidRPr="0024795E" w:rsidRDefault="009A2103" w:rsidP="009A2103">
            <w:pPr>
              <w:rPr>
                <w:sz w:val="28"/>
                <w:szCs w:val="28"/>
              </w:rPr>
            </w:pPr>
            <w:r w:rsidRPr="0024795E">
              <w:rPr>
                <w:sz w:val="28"/>
                <w:szCs w:val="28"/>
              </w:rPr>
              <w:t>2016 год – 230 777,0 тыс. руб.,</w:t>
            </w:r>
          </w:p>
          <w:p w:rsidR="009A2103" w:rsidRDefault="009A2103" w:rsidP="009A2103">
            <w:pPr>
              <w:jc w:val="both"/>
              <w:rPr>
                <w:sz w:val="28"/>
                <w:szCs w:val="28"/>
              </w:rPr>
            </w:pPr>
            <w:r w:rsidRPr="0024795E">
              <w:rPr>
                <w:sz w:val="28"/>
                <w:szCs w:val="28"/>
              </w:rPr>
              <w:t>2017 год – 241 989,0 тыс. руб.</w:t>
            </w:r>
            <w:r>
              <w:rPr>
                <w:sz w:val="28"/>
                <w:szCs w:val="28"/>
              </w:rPr>
              <w:t>,</w:t>
            </w:r>
          </w:p>
          <w:p w:rsidR="00DF3708" w:rsidRPr="00DF3708" w:rsidRDefault="00DF3708" w:rsidP="00DF3708">
            <w:pPr>
              <w:jc w:val="both"/>
              <w:rPr>
                <w:sz w:val="28"/>
                <w:szCs w:val="28"/>
              </w:rPr>
            </w:pPr>
            <w:r w:rsidRPr="00DF3708">
              <w:rPr>
                <w:sz w:val="28"/>
                <w:szCs w:val="28"/>
              </w:rPr>
              <w:t>2018 год – 299 923,9 тыс.руб.</w:t>
            </w:r>
          </w:p>
          <w:p w:rsidR="009A2103" w:rsidRPr="0024795E" w:rsidRDefault="009A2103" w:rsidP="009A2103">
            <w:pPr>
              <w:rPr>
                <w:sz w:val="28"/>
                <w:szCs w:val="28"/>
              </w:rPr>
            </w:pPr>
            <w:r w:rsidRPr="0024795E">
              <w:rPr>
                <w:sz w:val="28"/>
                <w:szCs w:val="28"/>
              </w:rPr>
              <w:t>в том числе Областной бюджет</w:t>
            </w:r>
            <w:r w:rsidR="0029051C">
              <w:rPr>
                <w:sz w:val="28"/>
                <w:szCs w:val="28"/>
              </w:rPr>
              <w:t xml:space="preserve"> – 71 408,4 тыс.руб.:</w:t>
            </w:r>
          </w:p>
          <w:p w:rsidR="009A2103" w:rsidRPr="0024795E" w:rsidRDefault="009A2103" w:rsidP="0029051C">
            <w:pPr>
              <w:rPr>
                <w:sz w:val="28"/>
                <w:szCs w:val="28"/>
              </w:rPr>
            </w:pPr>
            <w:r w:rsidRPr="0024795E">
              <w:rPr>
                <w:sz w:val="28"/>
                <w:szCs w:val="28"/>
              </w:rPr>
              <w:t xml:space="preserve">2015 год – </w:t>
            </w:r>
            <w:r>
              <w:rPr>
                <w:sz w:val="28"/>
                <w:szCs w:val="28"/>
              </w:rPr>
              <w:t>71 408,4</w:t>
            </w:r>
            <w:r w:rsidRPr="0024795E">
              <w:rPr>
                <w:sz w:val="28"/>
                <w:szCs w:val="28"/>
              </w:rPr>
              <w:t xml:space="preserve"> тыс. руб.</w:t>
            </w:r>
            <w:r w:rsidR="0029051C">
              <w:rPr>
                <w:sz w:val="28"/>
                <w:szCs w:val="28"/>
              </w:rPr>
              <w:t xml:space="preserve"> </w:t>
            </w:r>
          </w:p>
        </w:tc>
      </w:tr>
    </w:tbl>
    <w:p w:rsidR="009A2103" w:rsidRDefault="009A2103" w:rsidP="00D66139">
      <w:pPr>
        <w:jc w:val="both"/>
        <w:rPr>
          <w:sz w:val="28"/>
          <w:szCs w:val="28"/>
        </w:rPr>
      </w:pPr>
    </w:p>
    <w:p w:rsidR="001F6D8F" w:rsidRDefault="001F6D8F" w:rsidP="00011A23">
      <w:pPr>
        <w:jc w:val="both"/>
        <w:rPr>
          <w:sz w:val="28"/>
          <w:szCs w:val="28"/>
        </w:rPr>
      </w:pPr>
      <w:r w:rsidRPr="00517C14">
        <w:rPr>
          <w:color w:val="FF0000"/>
          <w:sz w:val="28"/>
          <w:szCs w:val="28"/>
        </w:rPr>
        <w:t xml:space="preserve">                  </w:t>
      </w:r>
      <w:r>
        <w:rPr>
          <w:sz w:val="28"/>
          <w:szCs w:val="28"/>
        </w:rPr>
        <w:t>3)</w:t>
      </w:r>
      <w:r w:rsidRPr="00411F2B">
        <w:rPr>
          <w:sz w:val="28"/>
          <w:szCs w:val="28"/>
        </w:rPr>
        <w:t xml:space="preserve"> </w:t>
      </w:r>
      <w:r>
        <w:rPr>
          <w:sz w:val="28"/>
          <w:szCs w:val="28"/>
        </w:rPr>
        <w:t>В п</w:t>
      </w:r>
      <w:r w:rsidRPr="00411F2B">
        <w:rPr>
          <w:sz w:val="28"/>
          <w:szCs w:val="28"/>
        </w:rPr>
        <w:t>риложени</w:t>
      </w:r>
      <w:r w:rsidR="00011A23">
        <w:rPr>
          <w:sz w:val="28"/>
          <w:szCs w:val="28"/>
        </w:rPr>
        <w:t>и</w:t>
      </w:r>
      <w:r w:rsidRPr="00411F2B">
        <w:rPr>
          <w:sz w:val="28"/>
          <w:szCs w:val="28"/>
        </w:rPr>
        <w:t xml:space="preserve"> 2 к Программе </w:t>
      </w:r>
      <w:r w:rsidRPr="00B2199E">
        <w:rPr>
          <w:sz w:val="28"/>
          <w:szCs w:val="28"/>
        </w:rPr>
        <w:t xml:space="preserve">пункты </w:t>
      </w:r>
      <w:r w:rsidR="004D0B97">
        <w:rPr>
          <w:sz w:val="28"/>
          <w:szCs w:val="28"/>
        </w:rPr>
        <w:t xml:space="preserve">2.2, </w:t>
      </w:r>
      <w:r w:rsidR="00345781" w:rsidRPr="00B2199E">
        <w:rPr>
          <w:sz w:val="28"/>
          <w:szCs w:val="28"/>
        </w:rPr>
        <w:t>2.5</w:t>
      </w:r>
      <w:r w:rsidR="004D0B97">
        <w:rPr>
          <w:sz w:val="28"/>
          <w:szCs w:val="28"/>
        </w:rPr>
        <w:t>, 2.11</w:t>
      </w:r>
      <w:r w:rsidR="00345781" w:rsidRPr="00B2199E">
        <w:rPr>
          <w:sz w:val="28"/>
          <w:szCs w:val="28"/>
        </w:rPr>
        <w:t xml:space="preserve"> и 2.12</w:t>
      </w:r>
      <w:r w:rsidR="00EE3856" w:rsidRPr="00B2199E">
        <w:rPr>
          <w:sz w:val="28"/>
          <w:szCs w:val="28"/>
        </w:rPr>
        <w:t xml:space="preserve"> </w:t>
      </w:r>
      <w:r w:rsidRPr="00B2199E">
        <w:rPr>
          <w:sz w:val="28"/>
          <w:szCs w:val="28"/>
        </w:rPr>
        <w:t xml:space="preserve">изложить </w:t>
      </w:r>
      <w:r w:rsidR="002B0C6C">
        <w:rPr>
          <w:sz w:val="28"/>
          <w:szCs w:val="28"/>
        </w:rPr>
        <w:t xml:space="preserve">                       </w:t>
      </w:r>
      <w:r w:rsidRPr="00B2199E">
        <w:rPr>
          <w:sz w:val="28"/>
          <w:szCs w:val="28"/>
        </w:rPr>
        <w:t>в новой редакции согласно приложению 1 к настоящему постановлению;</w:t>
      </w:r>
    </w:p>
    <w:p w:rsidR="00B85363" w:rsidRDefault="00B85363" w:rsidP="00B85363">
      <w:pPr>
        <w:widowControl w:val="0"/>
        <w:autoSpaceDE w:val="0"/>
        <w:autoSpaceDN w:val="0"/>
        <w:adjustRightInd w:val="0"/>
        <w:spacing w:before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B2199E">
        <w:rPr>
          <w:sz w:val="28"/>
          <w:szCs w:val="28"/>
        </w:rPr>
        <w:t>4) Приложение 2 к подпрограмме «</w:t>
      </w:r>
      <w:r>
        <w:rPr>
          <w:sz w:val="28"/>
          <w:szCs w:val="28"/>
        </w:rPr>
        <w:t>Функционирование дорожного хозяйства</w:t>
      </w:r>
      <w:r w:rsidRPr="008C03D9">
        <w:rPr>
          <w:sz w:val="28"/>
          <w:szCs w:val="28"/>
        </w:rPr>
        <w:t>» изложить в новой редакции</w:t>
      </w:r>
      <w:r>
        <w:rPr>
          <w:sz w:val="28"/>
          <w:szCs w:val="28"/>
        </w:rPr>
        <w:t xml:space="preserve"> согласно приложению 2 к настоящему постановлению;</w:t>
      </w:r>
    </w:p>
    <w:p w:rsidR="00651769" w:rsidRDefault="00EE3856" w:rsidP="00EE3856">
      <w:pPr>
        <w:widowControl w:val="0"/>
        <w:autoSpaceDE w:val="0"/>
        <w:autoSpaceDN w:val="0"/>
        <w:adjustRightInd w:val="0"/>
        <w:spacing w:before="80"/>
        <w:jc w:val="both"/>
        <w:rPr>
          <w:sz w:val="28"/>
          <w:szCs w:val="28"/>
        </w:rPr>
      </w:pPr>
      <w:r w:rsidRPr="00B2199E">
        <w:rPr>
          <w:sz w:val="28"/>
          <w:szCs w:val="28"/>
        </w:rPr>
        <w:t xml:space="preserve">                  </w:t>
      </w:r>
      <w:r w:rsidR="00B85363">
        <w:rPr>
          <w:sz w:val="28"/>
          <w:szCs w:val="28"/>
        </w:rPr>
        <w:t>5</w:t>
      </w:r>
      <w:r w:rsidR="00651769" w:rsidRPr="00B2199E">
        <w:rPr>
          <w:sz w:val="28"/>
          <w:szCs w:val="28"/>
        </w:rPr>
        <w:t>) Приложение 2 к подпрограмме «Организация и содержание</w:t>
      </w:r>
      <w:r w:rsidR="00651769">
        <w:rPr>
          <w:sz w:val="28"/>
          <w:szCs w:val="28"/>
        </w:rPr>
        <w:t xml:space="preserve"> объектов благоустройства</w:t>
      </w:r>
      <w:r w:rsidR="00B85363">
        <w:rPr>
          <w:sz w:val="28"/>
          <w:szCs w:val="28"/>
        </w:rPr>
        <w:t xml:space="preserve">» </w:t>
      </w:r>
      <w:r w:rsidR="00651769" w:rsidRPr="008C03D9">
        <w:rPr>
          <w:sz w:val="28"/>
          <w:szCs w:val="28"/>
        </w:rPr>
        <w:t>изложить в новой редакции</w:t>
      </w:r>
      <w:r w:rsidR="00651769">
        <w:rPr>
          <w:sz w:val="28"/>
          <w:szCs w:val="28"/>
        </w:rPr>
        <w:t xml:space="preserve"> согласно приложению </w:t>
      </w:r>
      <w:r w:rsidR="00B85363">
        <w:rPr>
          <w:sz w:val="28"/>
          <w:szCs w:val="28"/>
        </w:rPr>
        <w:t>3</w:t>
      </w:r>
      <w:r w:rsidR="00651769">
        <w:rPr>
          <w:sz w:val="28"/>
          <w:szCs w:val="28"/>
        </w:rPr>
        <w:t xml:space="preserve"> к настоящему постановлению;</w:t>
      </w:r>
    </w:p>
    <w:p w:rsidR="00B85363" w:rsidRDefault="00B85363" w:rsidP="00B85363">
      <w:pPr>
        <w:widowControl w:val="0"/>
        <w:autoSpaceDE w:val="0"/>
        <w:autoSpaceDN w:val="0"/>
        <w:adjustRightInd w:val="0"/>
        <w:spacing w:before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6</w:t>
      </w:r>
      <w:r w:rsidRPr="00B2199E">
        <w:rPr>
          <w:sz w:val="28"/>
          <w:szCs w:val="28"/>
        </w:rPr>
        <w:t>) Приложение 2 к подпрограмме «</w:t>
      </w:r>
      <w:r>
        <w:rPr>
          <w:sz w:val="28"/>
          <w:szCs w:val="28"/>
        </w:rPr>
        <w:t>Обеспечение безопасности дорожного движения</w:t>
      </w:r>
      <w:r w:rsidRPr="008C03D9">
        <w:rPr>
          <w:sz w:val="28"/>
          <w:szCs w:val="28"/>
        </w:rPr>
        <w:t>» изложить в новой редакции</w:t>
      </w:r>
      <w:r>
        <w:rPr>
          <w:sz w:val="28"/>
          <w:szCs w:val="28"/>
        </w:rPr>
        <w:t xml:space="preserve"> согласно приложению 4 к настоящему постановлению;</w:t>
      </w:r>
    </w:p>
    <w:p w:rsidR="000B53AF" w:rsidRDefault="00EE3856" w:rsidP="000B53AF">
      <w:pPr>
        <w:widowControl w:val="0"/>
        <w:autoSpaceDE w:val="0"/>
        <w:autoSpaceDN w:val="0"/>
        <w:adjustRightInd w:val="0"/>
        <w:spacing w:before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B53AF">
        <w:rPr>
          <w:sz w:val="28"/>
          <w:szCs w:val="28"/>
        </w:rPr>
        <w:t xml:space="preserve">            </w:t>
      </w:r>
      <w:r w:rsidR="00B85363">
        <w:rPr>
          <w:sz w:val="28"/>
          <w:szCs w:val="28"/>
        </w:rPr>
        <w:t>7</w:t>
      </w:r>
      <w:r w:rsidR="000B53AF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0B53AF" w:rsidRPr="00721C76">
        <w:rPr>
          <w:sz w:val="28"/>
          <w:szCs w:val="28"/>
        </w:rPr>
        <w:t>Дополнить Программу приложением 1</w:t>
      </w:r>
      <w:r w:rsidR="000B53AF">
        <w:rPr>
          <w:sz w:val="28"/>
          <w:szCs w:val="28"/>
        </w:rPr>
        <w:t>4</w:t>
      </w:r>
      <w:r w:rsidR="000B53AF" w:rsidRPr="00721C76">
        <w:rPr>
          <w:sz w:val="28"/>
          <w:szCs w:val="28"/>
        </w:rPr>
        <w:t xml:space="preserve">  </w:t>
      </w:r>
      <w:r w:rsidR="000B53AF" w:rsidRPr="00411F2B">
        <w:rPr>
          <w:sz w:val="28"/>
          <w:szCs w:val="28"/>
        </w:rPr>
        <w:t xml:space="preserve">согласно приложению </w:t>
      </w:r>
      <w:r w:rsidR="00F04499">
        <w:rPr>
          <w:sz w:val="28"/>
          <w:szCs w:val="28"/>
        </w:rPr>
        <w:t>5</w:t>
      </w:r>
      <w:r w:rsidR="000B53AF">
        <w:rPr>
          <w:sz w:val="28"/>
          <w:szCs w:val="28"/>
        </w:rPr>
        <w:t xml:space="preserve"> </w:t>
      </w:r>
      <w:r w:rsidR="002B0C6C">
        <w:rPr>
          <w:sz w:val="28"/>
          <w:szCs w:val="28"/>
        </w:rPr>
        <w:t xml:space="preserve">                          </w:t>
      </w:r>
      <w:r w:rsidR="000B53AF">
        <w:rPr>
          <w:sz w:val="28"/>
          <w:szCs w:val="28"/>
        </w:rPr>
        <w:t>к настоящему постановлению.</w:t>
      </w:r>
    </w:p>
    <w:p w:rsidR="00D66139" w:rsidRPr="00721C76" w:rsidRDefault="00D66139" w:rsidP="00D66139">
      <w:pPr>
        <w:widowControl w:val="0"/>
        <w:autoSpaceDE w:val="0"/>
        <w:autoSpaceDN w:val="0"/>
        <w:adjustRightInd w:val="0"/>
        <w:spacing w:before="80"/>
        <w:jc w:val="both"/>
        <w:rPr>
          <w:sz w:val="28"/>
          <w:szCs w:val="28"/>
        </w:rPr>
      </w:pPr>
      <w:r w:rsidRPr="00755825">
        <w:rPr>
          <w:sz w:val="28"/>
          <w:szCs w:val="28"/>
        </w:rPr>
        <w:t xml:space="preserve">       </w:t>
      </w:r>
      <w:r w:rsidR="00A25A91">
        <w:rPr>
          <w:sz w:val="28"/>
          <w:szCs w:val="28"/>
        </w:rPr>
        <w:t xml:space="preserve"> </w:t>
      </w:r>
      <w:r w:rsidRPr="00755825">
        <w:rPr>
          <w:sz w:val="28"/>
          <w:szCs w:val="28"/>
        </w:rPr>
        <w:t xml:space="preserve">  </w:t>
      </w:r>
      <w:r w:rsidR="00A25A91">
        <w:rPr>
          <w:sz w:val="28"/>
          <w:szCs w:val="28"/>
        </w:rPr>
        <w:t>3</w:t>
      </w:r>
      <w:r w:rsidRPr="00721C7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B51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Разместить настоящее постановление </w:t>
      </w:r>
      <w:r w:rsidRPr="00721C76">
        <w:rPr>
          <w:sz w:val="28"/>
          <w:szCs w:val="28"/>
        </w:rPr>
        <w:t>на официальном сайте муниципального образования город Каменск-Уральский.</w:t>
      </w:r>
    </w:p>
    <w:p w:rsidR="00D66139" w:rsidRPr="00721C76" w:rsidRDefault="00D66139" w:rsidP="00D66139">
      <w:pPr>
        <w:jc w:val="both"/>
        <w:rPr>
          <w:sz w:val="28"/>
          <w:szCs w:val="28"/>
        </w:rPr>
      </w:pPr>
      <w:r w:rsidRPr="00721C76">
        <w:rPr>
          <w:sz w:val="28"/>
          <w:szCs w:val="28"/>
        </w:rPr>
        <w:tab/>
      </w:r>
      <w:r w:rsidR="00A25A91">
        <w:rPr>
          <w:sz w:val="28"/>
          <w:szCs w:val="28"/>
        </w:rPr>
        <w:t>4</w:t>
      </w:r>
      <w:r w:rsidRPr="00721C76">
        <w:rPr>
          <w:sz w:val="28"/>
          <w:szCs w:val="28"/>
        </w:rPr>
        <w:t xml:space="preserve">. Контроль за исполнением настоящего постановления возложить на первого заместителя главы </w:t>
      </w:r>
      <w:r>
        <w:rPr>
          <w:sz w:val="28"/>
          <w:szCs w:val="28"/>
        </w:rPr>
        <w:t>А</w:t>
      </w:r>
      <w:r w:rsidRPr="00721C76">
        <w:rPr>
          <w:sz w:val="28"/>
          <w:szCs w:val="28"/>
        </w:rPr>
        <w:t>дминистрации города С.А.</w:t>
      </w:r>
      <w:r w:rsidR="002B0C6C">
        <w:rPr>
          <w:sz w:val="28"/>
          <w:szCs w:val="28"/>
        </w:rPr>
        <w:t xml:space="preserve"> </w:t>
      </w:r>
      <w:r w:rsidRPr="00721C76">
        <w:rPr>
          <w:sz w:val="28"/>
          <w:szCs w:val="28"/>
        </w:rPr>
        <w:t>Гераскина.</w:t>
      </w:r>
    </w:p>
    <w:p w:rsidR="00484F9C" w:rsidRDefault="00484F9C" w:rsidP="00D66139">
      <w:pPr>
        <w:jc w:val="center"/>
        <w:rPr>
          <w:sz w:val="28"/>
          <w:szCs w:val="28"/>
        </w:rPr>
      </w:pPr>
    </w:p>
    <w:p w:rsidR="00484F9C" w:rsidRDefault="00484F9C" w:rsidP="00D66139">
      <w:pPr>
        <w:jc w:val="center"/>
        <w:rPr>
          <w:sz w:val="28"/>
          <w:szCs w:val="28"/>
        </w:rPr>
      </w:pPr>
    </w:p>
    <w:p w:rsidR="00484F9C" w:rsidRDefault="00484F9C" w:rsidP="00D66139">
      <w:pPr>
        <w:jc w:val="center"/>
        <w:rPr>
          <w:sz w:val="28"/>
          <w:szCs w:val="28"/>
        </w:rPr>
      </w:pPr>
    </w:p>
    <w:p w:rsidR="00967A6D" w:rsidRDefault="00D66139" w:rsidP="002B0C6C">
      <w:pPr>
        <w:rPr>
          <w:b/>
          <w:sz w:val="28"/>
          <w:szCs w:val="28"/>
        </w:rPr>
      </w:pPr>
      <w:r>
        <w:rPr>
          <w:sz w:val="28"/>
          <w:szCs w:val="28"/>
        </w:rPr>
        <w:t>Глава</w:t>
      </w:r>
      <w:r w:rsidRPr="00721C76">
        <w:rPr>
          <w:sz w:val="28"/>
          <w:szCs w:val="28"/>
        </w:rPr>
        <w:t xml:space="preserve"> города</w:t>
      </w:r>
      <w:r w:rsidRPr="00721C76">
        <w:rPr>
          <w:sz w:val="28"/>
          <w:szCs w:val="28"/>
        </w:rPr>
        <w:tab/>
      </w:r>
      <w:r w:rsidRPr="00721C76">
        <w:rPr>
          <w:sz w:val="28"/>
          <w:szCs w:val="28"/>
        </w:rPr>
        <w:tab/>
      </w:r>
      <w:r w:rsidRPr="00721C76">
        <w:rPr>
          <w:sz w:val="28"/>
          <w:szCs w:val="28"/>
        </w:rPr>
        <w:tab/>
      </w:r>
      <w:r w:rsidRPr="00721C76">
        <w:rPr>
          <w:sz w:val="28"/>
          <w:szCs w:val="28"/>
        </w:rPr>
        <w:tab/>
      </w:r>
      <w:r w:rsidRPr="00721C76">
        <w:rPr>
          <w:sz w:val="28"/>
          <w:szCs w:val="28"/>
        </w:rPr>
        <w:tab/>
      </w:r>
      <w:r w:rsidRPr="00721C76">
        <w:rPr>
          <w:sz w:val="28"/>
          <w:szCs w:val="28"/>
        </w:rPr>
        <w:tab/>
      </w:r>
      <w:r w:rsidRPr="00721C76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721C76">
        <w:rPr>
          <w:sz w:val="28"/>
          <w:szCs w:val="28"/>
        </w:rPr>
        <w:tab/>
      </w:r>
      <w:r w:rsidR="002B0C6C">
        <w:rPr>
          <w:sz w:val="28"/>
          <w:szCs w:val="28"/>
        </w:rPr>
        <w:tab/>
      </w:r>
      <w:r>
        <w:rPr>
          <w:sz w:val="28"/>
          <w:szCs w:val="28"/>
        </w:rPr>
        <w:t>М.С.</w:t>
      </w:r>
      <w:r w:rsidR="002B0C6C">
        <w:rPr>
          <w:sz w:val="28"/>
          <w:szCs w:val="28"/>
        </w:rPr>
        <w:t xml:space="preserve"> </w:t>
      </w:r>
      <w:r>
        <w:rPr>
          <w:sz w:val="28"/>
          <w:szCs w:val="28"/>
        </w:rPr>
        <w:t>Астахов</w:t>
      </w:r>
      <w:r>
        <w:rPr>
          <w:b/>
          <w:sz w:val="28"/>
          <w:szCs w:val="28"/>
        </w:rPr>
        <w:t xml:space="preserve">  </w:t>
      </w:r>
    </w:p>
    <w:p w:rsidR="00651769" w:rsidRDefault="00651769" w:rsidP="00D66139">
      <w:pPr>
        <w:jc w:val="center"/>
        <w:rPr>
          <w:b/>
          <w:sz w:val="28"/>
          <w:szCs w:val="28"/>
        </w:rPr>
        <w:sectPr w:rsidR="00651769" w:rsidSect="00F04499">
          <w:headerReference w:type="even" r:id="rId9"/>
          <w:headerReference w:type="default" r:id="rId10"/>
          <w:pgSz w:w="11906" w:h="16838"/>
          <w:pgMar w:top="709" w:right="567" w:bottom="142" w:left="902" w:header="709" w:footer="709" w:gutter="0"/>
          <w:cols w:space="708"/>
          <w:titlePg/>
          <w:docGrid w:linePitch="360"/>
        </w:sectPr>
      </w:pPr>
    </w:p>
    <w:p w:rsidR="00376833" w:rsidRDefault="00651769" w:rsidP="00651769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376833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            </w:t>
      </w:r>
      <w:r w:rsidR="00376833">
        <w:rPr>
          <w:b/>
          <w:sz w:val="28"/>
          <w:szCs w:val="28"/>
        </w:rPr>
        <w:t xml:space="preserve"> </w:t>
      </w:r>
    </w:p>
    <w:p w:rsidR="00651769" w:rsidRPr="002B0C6C" w:rsidRDefault="00376833" w:rsidP="0065176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B0C6C"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651769" w:rsidRPr="002B0C6C">
        <w:rPr>
          <w:sz w:val="28"/>
          <w:szCs w:val="28"/>
        </w:rPr>
        <w:t>Приложение 1</w:t>
      </w:r>
    </w:p>
    <w:p w:rsidR="00651769" w:rsidRDefault="00651769" w:rsidP="0065176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к</w:t>
      </w:r>
      <w:r w:rsidRPr="00114D75">
        <w:rPr>
          <w:sz w:val="28"/>
          <w:szCs w:val="28"/>
        </w:rPr>
        <w:t xml:space="preserve"> постановлению</w:t>
      </w:r>
      <w:r>
        <w:rPr>
          <w:sz w:val="28"/>
          <w:szCs w:val="28"/>
        </w:rPr>
        <w:t xml:space="preserve"> Администрации  </w:t>
      </w:r>
    </w:p>
    <w:p w:rsidR="00651769" w:rsidRDefault="00651769" w:rsidP="0065176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города Каменска-Уральского</w:t>
      </w:r>
    </w:p>
    <w:p w:rsidR="00651769" w:rsidRDefault="00651769" w:rsidP="0065176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от </w:t>
      </w:r>
      <w:r w:rsidR="002B0C6C">
        <w:rPr>
          <w:sz w:val="28"/>
          <w:szCs w:val="28"/>
        </w:rPr>
        <w:t>23.11.2015</w:t>
      </w:r>
      <w:r w:rsidR="00DF37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2B0C6C">
        <w:rPr>
          <w:sz w:val="28"/>
          <w:szCs w:val="28"/>
        </w:rPr>
        <w:t>1667</w:t>
      </w:r>
    </w:p>
    <w:p w:rsidR="00651769" w:rsidRDefault="00651769" w:rsidP="00D66139">
      <w:pPr>
        <w:jc w:val="center"/>
        <w:rPr>
          <w:b/>
          <w:sz w:val="28"/>
          <w:szCs w:val="28"/>
        </w:rPr>
      </w:pPr>
    </w:p>
    <w:p w:rsidR="00651769" w:rsidRPr="00651769" w:rsidRDefault="00651769" w:rsidP="0065176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51769">
        <w:rPr>
          <w:sz w:val="28"/>
          <w:szCs w:val="28"/>
        </w:rPr>
        <w:t>Приложение 2</w:t>
      </w:r>
    </w:p>
    <w:p w:rsidR="00651769" w:rsidRPr="00F23AE2" w:rsidRDefault="00651769" w:rsidP="00651769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  <w:r w:rsidRPr="00F23AE2">
        <w:rPr>
          <w:sz w:val="28"/>
          <w:szCs w:val="28"/>
        </w:rPr>
        <w:t>к муниципальной программе «Обеспечение функционирования городского хозяйства территории муниципального образования город Каменск-Уральский на 2014-201</w:t>
      </w:r>
      <w:r>
        <w:rPr>
          <w:sz w:val="28"/>
          <w:szCs w:val="28"/>
        </w:rPr>
        <w:t>8</w:t>
      </w:r>
      <w:r w:rsidRPr="00F23AE2">
        <w:rPr>
          <w:sz w:val="28"/>
          <w:szCs w:val="28"/>
        </w:rPr>
        <w:t>»</w:t>
      </w:r>
    </w:p>
    <w:p w:rsidR="00651769" w:rsidRPr="00F23AE2" w:rsidRDefault="00651769" w:rsidP="00651769">
      <w:pPr>
        <w:jc w:val="center"/>
        <w:rPr>
          <w:sz w:val="28"/>
          <w:szCs w:val="28"/>
        </w:rPr>
      </w:pPr>
    </w:p>
    <w:p w:rsidR="00651769" w:rsidRDefault="00651769" w:rsidP="00651769">
      <w:pPr>
        <w:jc w:val="center"/>
        <w:rPr>
          <w:sz w:val="28"/>
          <w:szCs w:val="28"/>
        </w:rPr>
      </w:pPr>
    </w:p>
    <w:p w:rsidR="00651769" w:rsidRPr="00F23AE2" w:rsidRDefault="00651769" w:rsidP="00651769">
      <w:pPr>
        <w:jc w:val="center"/>
        <w:rPr>
          <w:sz w:val="28"/>
          <w:szCs w:val="28"/>
        </w:rPr>
      </w:pPr>
      <w:r w:rsidRPr="00F23AE2">
        <w:rPr>
          <w:sz w:val="28"/>
          <w:szCs w:val="28"/>
        </w:rPr>
        <w:t xml:space="preserve">План мероприятий </w:t>
      </w:r>
    </w:p>
    <w:p w:rsidR="00651769" w:rsidRDefault="00651769" w:rsidP="00651769">
      <w:pPr>
        <w:autoSpaceDE w:val="0"/>
        <w:autoSpaceDN w:val="0"/>
        <w:adjustRightInd w:val="0"/>
        <w:spacing w:after="80"/>
        <w:ind w:firstLine="539"/>
        <w:jc w:val="center"/>
        <w:rPr>
          <w:sz w:val="28"/>
          <w:szCs w:val="28"/>
        </w:rPr>
      </w:pPr>
      <w:r w:rsidRPr="00F23AE2">
        <w:rPr>
          <w:sz w:val="28"/>
          <w:szCs w:val="28"/>
        </w:rPr>
        <w:t>по выполнению муниципальной программы «Обеспечение функционирования городского хозяйства на территории муниципального образования город Каменск-Уральский на 2014-201</w:t>
      </w:r>
      <w:r>
        <w:rPr>
          <w:sz w:val="28"/>
          <w:szCs w:val="28"/>
        </w:rPr>
        <w:t>8</w:t>
      </w:r>
      <w:r w:rsidRPr="00F23AE2">
        <w:rPr>
          <w:sz w:val="28"/>
          <w:szCs w:val="28"/>
        </w:rPr>
        <w:t xml:space="preserve"> годы»</w:t>
      </w:r>
    </w:p>
    <w:tbl>
      <w:tblPr>
        <w:tblW w:w="15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53"/>
        <w:gridCol w:w="1417"/>
        <w:gridCol w:w="1276"/>
        <w:gridCol w:w="1417"/>
        <w:gridCol w:w="1276"/>
        <w:gridCol w:w="1276"/>
        <w:gridCol w:w="1275"/>
        <w:gridCol w:w="1985"/>
        <w:gridCol w:w="2117"/>
      </w:tblGrid>
      <w:tr w:rsidR="00651769" w:rsidRPr="00F23AE2" w:rsidTr="00651769">
        <w:trPr>
          <w:trHeight w:val="26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№</w:t>
            </w:r>
          </w:p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Содержание мероприятия, источники расходов на финансирование</w:t>
            </w:r>
          </w:p>
        </w:tc>
        <w:tc>
          <w:tcPr>
            <w:tcW w:w="9922" w:type="dxa"/>
            <w:gridSpan w:val="7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Объем финансирования по годам, тыс.рублей</w:t>
            </w:r>
          </w:p>
        </w:tc>
        <w:tc>
          <w:tcPr>
            <w:tcW w:w="2117" w:type="dxa"/>
            <w:vMerge w:val="restart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51769" w:rsidRPr="00F23AE2" w:rsidTr="00651769">
        <w:trPr>
          <w:trHeight w:val="825"/>
        </w:trPr>
        <w:tc>
          <w:tcPr>
            <w:tcW w:w="675" w:type="dxa"/>
            <w:vMerge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 xml:space="preserve">2014 </w:t>
            </w:r>
          </w:p>
        </w:tc>
        <w:tc>
          <w:tcPr>
            <w:tcW w:w="1417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2015</w:t>
            </w:r>
          </w:p>
        </w:tc>
        <w:tc>
          <w:tcPr>
            <w:tcW w:w="1276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2016</w:t>
            </w:r>
          </w:p>
        </w:tc>
        <w:tc>
          <w:tcPr>
            <w:tcW w:w="1276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2017</w:t>
            </w:r>
          </w:p>
        </w:tc>
        <w:tc>
          <w:tcPr>
            <w:tcW w:w="1275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2018</w:t>
            </w:r>
          </w:p>
        </w:tc>
        <w:tc>
          <w:tcPr>
            <w:tcW w:w="1985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  <w:tc>
          <w:tcPr>
            <w:tcW w:w="2117" w:type="dxa"/>
            <w:vMerge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651769" w:rsidRPr="004D2DBB" w:rsidRDefault="00651769" w:rsidP="00651769">
      <w:pPr>
        <w:rPr>
          <w:sz w:val="2"/>
          <w:szCs w:val="2"/>
        </w:rPr>
      </w:pPr>
    </w:p>
    <w:tbl>
      <w:tblPr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119"/>
        <w:gridCol w:w="1417"/>
        <w:gridCol w:w="1276"/>
        <w:gridCol w:w="1417"/>
        <w:gridCol w:w="1276"/>
        <w:gridCol w:w="1276"/>
        <w:gridCol w:w="1276"/>
        <w:gridCol w:w="1984"/>
        <w:gridCol w:w="2126"/>
      </w:tblGrid>
      <w:tr w:rsidR="00651769" w:rsidRPr="00F23AE2" w:rsidTr="00651769">
        <w:trPr>
          <w:trHeight w:val="176"/>
          <w:tblHeader/>
        </w:trPr>
        <w:tc>
          <w:tcPr>
            <w:tcW w:w="709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651769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984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651769" w:rsidRPr="00F23AE2" w:rsidTr="00651769">
        <w:trPr>
          <w:trHeight w:val="825"/>
        </w:trPr>
        <w:tc>
          <w:tcPr>
            <w:tcW w:w="709" w:type="dxa"/>
            <w:shd w:val="clear" w:color="auto" w:fill="auto"/>
          </w:tcPr>
          <w:p w:rsidR="00651769" w:rsidRPr="00F23AE2" w:rsidRDefault="00651769" w:rsidP="0065176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651769" w:rsidRPr="00F23AE2" w:rsidRDefault="00651769" w:rsidP="00651769">
            <w:pPr>
              <w:rPr>
                <w:b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 xml:space="preserve">Всего по муниципальной программе </w:t>
            </w:r>
            <w:r w:rsidRPr="00F23AE2">
              <w:rPr>
                <w:b/>
                <w:sz w:val="24"/>
                <w:szCs w:val="24"/>
              </w:rPr>
              <w:t xml:space="preserve">«Обеспечение функционирования городского хозяйства на территории муниципального образования город </w:t>
            </w:r>
            <w:r w:rsidRPr="00F23AE2">
              <w:rPr>
                <w:b/>
                <w:sz w:val="24"/>
                <w:szCs w:val="24"/>
              </w:rPr>
              <w:lastRenderedPageBreak/>
              <w:t>Каменск-Уральский на 2014-201</w:t>
            </w:r>
            <w:r>
              <w:rPr>
                <w:b/>
                <w:sz w:val="24"/>
                <w:szCs w:val="24"/>
              </w:rPr>
              <w:t>7</w:t>
            </w:r>
            <w:r w:rsidRPr="00F23AE2">
              <w:rPr>
                <w:b/>
                <w:sz w:val="24"/>
                <w:szCs w:val="24"/>
              </w:rPr>
              <w:t xml:space="preserve"> годы»</w:t>
            </w:r>
          </w:p>
        </w:tc>
        <w:tc>
          <w:tcPr>
            <w:tcW w:w="1417" w:type="dxa"/>
            <w:shd w:val="clear" w:color="auto" w:fill="auto"/>
          </w:tcPr>
          <w:p w:rsidR="00651769" w:rsidRPr="003C2A1A" w:rsidRDefault="00651769" w:rsidP="00EE385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</w:t>
            </w:r>
            <w:r w:rsidR="00EE3856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>31</w:t>
            </w:r>
            <w:r w:rsidR="00EE3856">
              <w:rPr>
                <w:b/>
                <w:bCs/>
                <w:sz w:val="24"/>
                <w:szCs w:val="24"/>
              </w:rPr>
              <w:t>6 774,0</w:t>
            </w:r>
          </w:p>
        </w:tc>
        <w:tc>
          <w:tcPr>
            <w:tcW w:w="1276" w:type="dxa"/>
            <w:shd w:val="clear" w:color="auto" w:fill="auto"/>
          </w:tcPr>
          <w:p w:rsidR="00651769" w:rsidRPr="003C2A1A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3C2A1A">
              <w:rPr>
                <w:b/>
                <w:bCs/>
                <w:sz w:val="24"/>
                <w:szCs w:val="24"/>
              </w:rPr>
              <w:t>227 252,9</w:t>
            </w:r>
          </w:p>
        </w:tc>
        <w:tc>
          <w:tcPr>
            <w:tcW w:w="1417" w:type="dxa"/>
          </w:tcPr>
          <w:p w:rsidR="00651769" w:rsidRPr="003C2A1A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316 831,2</w:t>
            </w:r>
          </w:p>
        </w:tc>
        <w:tc>
          <w:tcPr>
            <w:tcW w:w="1276" w:type="dxa"/>
          </w:tcPr>
          <w:p w:rsidR="00651769" w:rsidRPr="008F2CE6" w:rsidRDefault="00651769" w:rsidP="00651769">
            <w:pPr>
              <w:tabs>
                <w:tab w:val="center" w:pos="481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230 777,0</w:t>
            </w:r>
          </w:p>
        </w:tc>
        <w:tc>
          <w:tcPr>
            <w:tcW w:w="1276" w:type="dxa"/>
          </w:tcPr>
          <w:p w:rsidR="00651769" w:rsidRPr="008F2CE6" w:rsidRDefault="00651769" w:rsidP="00651769">
            <w:pPr>
              <w:tabs>
                <w:tab w:val="center" w:pos="481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241 989,0</w:t>
            </w:r>
          </w:p>
        </w:tc>
        <w:tc>
          <w:tcPr>
            <w:tcW w:w="1276" w:type="dxa"/>
          </w:tcPr>
          <w:p w:rsidR="00651769" w:rsidRPr="00F23AE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299 923,9</w:t>
            </w:r>
          </w:p>
        </w:tc>
        <w:tc>
          <w:tcPr>
            <w:tcW w:w="1984" w:type="dxa"/>
          </w:tcPr>
          <w:p w:rsidR="00651769" w:rsidRPr="00F23AE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51769" w:rsidRPr="00944543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944543">
              <w:rPr>
                <w:bCs/>
                <w:sz w:val="24"/>
                <w:szCs w:val="24"/>
              </w:rPr>
              <w:t>отраслевой орган администрации города Каменска-Уральского по городскому хозяйству</w:t>
            </w:r>
          </w:p>
        </w:tc>
      </w:tr>
      <w:tr w:rsidR="00651769" w:rsidRPr="00F23AE2" w:rsidTr="00651769">
        <w:trPr>
          <w:trHeight w:val="117"/>
        </w:trPr>
        <w:tc>
          <w:tcPr>
            <w:tcW w:w="709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51769" w:rsidRPr="00F23AE2" w:rsidTr="00651769">
        <w:trPr>
          <w:trHeight w:val="198"/>
        </w:trPr>
        <w:tc>
          <w:tcPr>
            <w:tcW w:w="709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651769" w:rsidRPr="00D73182" w:rsidRDefault="00EE3856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74 908,4</w:t>
            </w:r>
          </w:p>
        </w:tc>
        <w:tc>
          <w:tcPr>
            <w:tcW w:w="1276" w:type="dxa"/>
            <w:shd w:val="clear" w:color="auto" w:fill="auto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651769" w:rsidRPr="00D73182" w:rsidRDefault="00EE3856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74 908,4</w:t>
            </w:r>
          </w:p>
        </w:tc>
        <w:tc>
          <w:tcPr>
            <w:tcW w:w="1276" w:type="dxa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51769" w:rsidRPr="00F23AE2" w:rsidTr="00651769">
        <w:trPr>
          <w:trHeight w:val="249"/>
        </w:trPr>
        <w:tc>
          <w:tcPr>
            <w:tcW w:w="709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1 241 865,6</w:t>
            </w:r>
          </w:p>
        </w:tc>
        <w:tc>
          <w:tcPr>
            <w:tcW w:w="1276" w:type="dxa"/>
            <w:shd w:val="clear" w:color="auto" w:fill="auto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227 252,9</w:t>
            </w:r>
          </w:p>
        </w:tc>
        <w:tc>
          <w:tcPr>
            <w:tcW w:w="1417" w:type="dxa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241 922,8</w:t>
            </w:r>
          </w:p>
        </w:tc>
        <w:tc>
          <w:tcPr>
            <w:tcW w:w="1276" w:type="dxa"/>
          </w:tcPr>
          <w:p w:rsidR="00651769" w:rsidRPr="00D73182" w:rsidRDefault="00651769" w:rsidP="00651769">
            <w:pPr>
              <w:tabs>
                <w:tab w:val="center" w:pos="481"/>
              </w:tabs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230 777,0</w:t>
            </w:r>
          </w:p>
        </w:tc>
        <w:tc>
          <w:tcPr>
            <w:tcW w:w="1276" w:type="dxa"/>
          </w:tcPr>
          <w:p w:rsidR="00651769" w:rsidRPr="00D73182" w:rsidRDefault="00651769" w:rsidP="00651769">
            <w:pPr>
              <w:tabs>
                <w:tab w:val="center" w:pos="481"/>
              </w:tabs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241 989,0</w:t>
            </w:r>
          </w:p>
        </w:tc>
        <w:tc>
          <w:tcPr>
            <w:tcW w:w="1276" w:type="dxa"/>
          </w:tcPr>
          <w:p w:rsidR="00651769" w:rsidRPr="0029393E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29393E">
              <w:rPr>
                <w:b/>
                <w:bCs/>
                <w:sz w:val="24"/>
                <w:szCs w:val="24"/>
              </w:rPr>
              <w:t>299 923,9</w:t>
            </w:r>
          </w:p>
        </w:tc>
        <w:tc>
          <w:tcPr>
            <w:tcW w:w="1984" w:type="dxa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51769" w:rsidRPr="00F23AE2" w:rsidTr="00651769">
        <w:trPr>
          <w:trHeight w:val="249"/>
        </w:trPr>
        <w:tc>
          <w:tcPr>
            <w:tcW w:w="709" w:type="dxa"/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51769" w:rsidRPr="00D7318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51769" w:rsidRPr="00F23AE2" w:rsidTr="00651769">
        <w:trPr>
          <w:trHeight w:val="156"/>
        </w:trPr>
        <w:tc>
          <w:tcPr>
            <w:tcW w:w="709" w:type="dxa"/>
            <w:shd w:val="clear" w:color="auto" w:fill="auto"/>
          </w:tcPr>
          <w:p w:rsidR="00651769" w:rsidRPr="00F23AE2" w:rsidRDefault="00651769" w:rsidP="0065176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5167" w:type="dxa"/>
            <w:gridSpan w:val="9"/>
          </w:tcPr>
          <w:p w:rsidR="00651769" w:rsidRPr="00F23AE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651769" w:rsidRPr="00F23AE2" w:rsidTr="00651769">
        <w:trPr>
          <w:trHeight w:val="40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Всего по капитальным вложениям, в том числе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51769" w:rsidRPr="00F23AE2" w:rsidTr="0029051C">
        <w:trPr>
          <w:trHeight w:val="197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51769" w:rsidRPr="00F23AE2" w:rsidTr="0029051C">
        <w:trPr>
          <w:trHeight w:val="32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51769" w:rsidRPr="00F23AE2" w:rsidTr="0029051C">
        <w:trPr>
          <w:trHeight w:val="291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51769" w:rsidRPr="00F23AE2" w:rsidTr="0029051C">
        <w:trPr>
          <w:trHeight w:val="267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1769" w:rsidRPr="00F23AE2" w:rsidRDefault="00651769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51769" w:rsidRPr="00F23AE2" w:rsidRDefault="00651769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51769" w:rsidRPr="00F23AE2" w:rsidTr="00651769">
        <w:trPr>
          <w:trHeight w:val="146"/>
        </w:trPr>
        <w:tc>
          <w:tcPr>
            <w:tcW w:w="709" w:type="dxa"/>
            <w:shd w:val="clear" w:color="auto" w:fill="auto"/>
          </w:tcPr>
          <w:p w:rsidR="00651769" w:rsidRPr="00F23AE2" w:rsidRDefault="00651769" w:rsidP="0065176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5167" w:type="dxa"/>
            <w:gridSpan w:val="9"/>
          </w:tcPr>
          <w:p w:rsidR="00651769" w:rsidRPr="00F23AE2" w:rsidRDefault="00651769" w:rsidP="00651769">
            <w:pPr>
              <w:jc w:val="center"/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29051C" w:rsidRPr="00F23AE2" w:rsidTr="0029051C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 xml:space="preserve">Всего по </w:t>
            </w:r>
            <w:r>
              <w:rPr>
                <w:bCs/>
                <w:sz w:val="24"/>
                <w:szCs w:val="24"/>
              </w:rPr>
              <w:t>прочим нуждам</w:t>
            </w:r>
            <w:r w:rsidRPr="00F23AE2">
              <w:rPr>
                <w:bCs/>
                <w:sz w:val="24"/>
                <w:szCs w:val="24"/>
              </w:rPr>
              <w:t xml:space="preserve">, </w:t>
            </w:r>
          </w:p>
          <w:p w:rsidR="0029051C" w:rsidRPr="00F23AE2" w:rsidRDefault="0029051C" w:rsidP="0040489F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C2A1A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1 316 774,0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C2A1A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3C2A1A">
              <w:rPr>
                <w:b/>
                <w:bCs/>
                <w:sz w:val="24"/>
                <w:szCs w:val="24"/>
              </w:rPr>
              <w:t>227 252,9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C2A1A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316 831,2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8F2CE6" w:rsidRDefault="0029051C" w:rsidP="0040489F">
            <w:pPr>
              <w:tabs>
                <w:tab w:val="center" w:pos="481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230 777,0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8F2CE6" w:rsidRDefault="0029051C" w:rsidP="0040489F">
            <w:pPr>
              <w:tabs>
                <w:tab w:val="center" w:pos="481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241 989,0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299 923,9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40489F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40489F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40489F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40489F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71 408,4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71 408,4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40489F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40489F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2905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1 245 365,6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227 252,9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245 422,8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tabs>
                <w:tab w:val="center" w:pos="481"/>
              </w:tabs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230 777,0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tabs>
                <w:tab w:val="center" w:pos="481"/>
              </w:tabs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241 989,0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29393E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93E">
              <w:rPr>
                <w:b/>
                <w:bCs/>
                <w:sz w:val="24"/>
                <w:szCs w:val="24"/>
              </w:rPr>
              <w:t>299 923,9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40489F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40489F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D73182" w:rsidRDefault="0029051C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D73182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0489F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2.2.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sz w:val="24"/>
                <w:szCs w:val="24"/>
              </w:rPr>
              <w:t>Расходы по подпрограмме «Функционирование дорожного хозяйства»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36AAF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559 878,4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36AAF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336AAF">
              <w:rPr>
                <w:bCs/>
                <w:sz w:val="24"/>
                <w:szCs w:val="24"/>
              </w:rPr>
              <w:t>111 077,7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8476C2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172 198,0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8476C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88 530,7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91 832,0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96 240,0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1.1., </w:t>
            </w:r>
            <w:r w:rsidRPr="00F23AE2">
              <w:rPr>
                <w:bCs/>
                <w:sz w:val="24"/>
                <w:szCs w:val="24"/>
              </w:rPr>
              <w:t>1.2.</w:t>
            </w:r>
            <w:r>
              <w:rPr>
                <w:bCs/>
                <w:sz w:val="24"/>
                <w:szCs w:val="24"/>
              </w:rPr>
              <w:t xml:space="preserve"> приложения 1 к подпрограмме «Функционирование дорожного хозяйства (приложение 4 </w:t>
            </w:r>
            <w:r>
              <w:rPr>
                <w:sz w:val="24"/>
                <w:szCs w:val="24"/>
              </w:rPr>
              <w:t xml:space="preserve">к муниципальной программе «Обеспечение функционирования городского </w:t>
            </w:r>
            <w:r>
              <w:rPr>
                <w:sz w:val="24"/>
                <w:szCs w:val="24"/>
              </w:rPr>
              <w:lastRenderedPageBreak/>
              <w:t>хозяйства на территории муниципального образования город Каменск-Уральский на 2014 – 2018 годы»)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6362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6362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9F2CA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9F2CA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9F2CA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9F2CA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9F2CA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6362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36AAF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489 878,4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36AAF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336AAF">
              <w:rPr>
                <w:bCs/>
                <w:sz w:val="24"/>
                <w:szCs w:val="24"/>
              </w:rPr>
              <w:t>111 077,7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8476C2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102 198,0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8476C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88 530,7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91 832,0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96 240,0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2.5.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Расходы по подпрограмме «Организация и содержание объектов благоустройства»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36AAF" w:rsidRDefault="0029051C" w:rsidP="00EE385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285 658,3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36AAF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 w:rsidRPr="00336AAF">
              <w:rPr>
                <w:bCs/>
                <w:sz w:val="24"/>
                <w:szCs w:val="24"/>
              </w:rPr>
              <w:t>47 124,4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074394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56 133,0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074394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57 658,6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60 542,3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64 200,0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1.1. приложения 1</w:t>
            </w:r>
          </w:p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к подпрограмме «Организация и содержание объектов благоустройства» </w:t>
            </w:r>
            <w:r w:rsidRPr="005B1322">
              <w:rPr>
                <w:sz w:val="24"/>
                <w:szCs w:val="24"/>
              </w:rPr>
              <w:t>(приложение</w:t>
            </w:r>
            <w:r>
              <w:rPr>
                <w:sz w:val="24"/>
                <w:szCs w:val="24"/>
              </w:rPr>
              <w:t xml:space="preserve"> 7 к муниципальной программе «Обеспечение функционирования городского хозяйства на территории муниципального образования город Каменск-Уральский на 2014 -2018 годы»)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36AAF" w:rsidRDefault="0029051C" w:rsidP="00EE385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285 158,3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336AAF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 w:rsidRPr="00336AAF">
              <w:rPr>
                <w:bCs/>
                <w:sz w:val="24"/>
                <w:szCs w:val="24"/>
              </w:rPr>
              <w:t>47 124,4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074394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56 133,0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074394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57 658,6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60 542,3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64 200,0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517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61BC3" w:rsidRDefault="0029051C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1BC3">
              <w:rPr>
                <w:rFonts w:ascii="Times New Roman" w:hAnsi="Times New Roman" w:cs="Times New Roman"/>
                <w:sz w:val="24"/>
                <w:szCs w:val="24"/>
              </w:rPr>
              <w:t>2.11.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61BC3" w:rsidRDefault="0029051C" w:rsidP="00663629">
            <w:pPr>
              <w:rPr>
                <w:sz w:val="24"/>
                <w:szCs w:val="24"/>
              </w:rPr>
            </w:pPr>
            <w:r w:rsidRPr="00761BC3">
              <w:rPr>
                <w:sz w:val="24"/>
                <w:szCs w:val="24"/>
              </w:rPr>
              <w:t>Всего по подпрограмме «Обеспечение безопасности дорожного движения »</w:t>
            </w:r>
          </w:p>
          <w:p w:rsidR="0029051C" w:rsidRPr="00761BC3" w:rsidRDefault="0029051C" w:rsidP="00663629">
            <w:pPr>
              <w:rPr>
                <w:sz w:val="24"/>
                <w:szCs w:val="24"/>
              </w:rPr>
            </w:pPr>
            <w:r w:rsidRPr="00761BC3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E20EF6" w:rsidRDefault="0029051C" w:rsidP="00B8536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55 361,</w:t>
            </w:r>
            <w:r w:rsidRPr="00E20EF6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E20EF6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E20EF6">
              <w:rPr>
                <w:bCs/>
                <w:sz w:val="24"/>
                <w:szCs w:val="24"/>
              </w:rPr>
              <w:t>11 305,2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E20EF6" w:rsidRDefault="0029051C" w:rsidP="0029051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9 308</w:t>
            </w:r>
            <w:r w:rsidRPr="00E20EF6">
              <w:rPr>
                <w:bCs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E20EF6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E20EF6">
              <w:rPr>
                <w:bCs/>
                <w:sz w:val="24"/>
                <w:szCs w:val="24"/>
              </w:rPr>
              <w:t>10 148,0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E20EF6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E20EF6">
              <w:rPr>
                <w:bCs/>
                <w:sz w:val="24"/>
                <w:szCs w:val="24"/>
              </w:rPr>
              <w:t>12 000,0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761BC3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12 600,0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B50E44">
              <w:rPr>
                <w:bCs/>
                <w:sz w:val="24"/>
                <w:szCs w:val="24"/>
              </w:rPr>
              <w:t>1.1</w:t>
            </w:r>
            <w:r>
              <w:rPr>
                <w:bCs/>
                <w:sz w:val="24"/>
                <w:szCs w:val="24"/>
              </w:rPr>
              <w:t>.</w:t>
            </w:r>
            <w:r w:rsidRPr="00B50E44">
              <w:rPr>
                <w:bCs/>
                <w:sz w:val="24"/>
                <w:szCs w:val="24"/>
              </w:rPr>
              <w:t>– 1.</w:t>
            </w:r>
            <w:r>
              <w:rPr>
                <w:bCs/>
                <w:sz w:val="24"/>
                <w:szCs w:val="24"/>
              </w:rPr>
              <w:t xml:space="preserve">5. приложения 1 к подпрограмме «Обеспечение безопасности дорожного движения» </w:t>
            </w:r>
          </w:p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F06990">
              <w:rPr>
                <w:bCs/>
                <w:sz w:val="24"/>
                <w:szCs w:val="24"/>
              </w:rPr>
              <w:t>(приложение 1</w:t>
            </w:r>
            <w:r>
              <w:rPr>
                <w:bCs/>
                <w:sz w:val="24"/>
                <w:szCs w:val="24"/>
              </w:rPr>
              <w:t>3</w:t>
            </w:r>
            <w:r w:rsidRPr="00F06990">
              <w:rPr>
                <w:bCs/>
                <w:sz w:val="24"/>
                <w:szCs w:val="24"/>
              </w:rPr>
              <w:t xml:space="preserve"> к муниципальной программе «Обеспечение функционирования городского хозяйства на территории муниципального образования город Каменск-Уральский на 2014 – 201</w:t>
            </w:r>
            <w:r>
              <w:rPr>
                <w:bCs/>
                <w:sz w:val="24"/>
                <w:szCs w:val="24"/>
              </w:rPr>
              <w:t>8</w:t>
            </w:r>
            <w:r w:rsidRPr="00F06990">
              <w:rPr>
                <w:bCs/>
                <w:sz w:val="24"/>
                <w:szCs w:val="24"/>
              </w:rPr>
              <w:t xml:space="preserve"> годы»)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jc w:val="center"/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отраслевой орган администрации города Каменска-Уральского по городскому хозяйству</w:t>
            </w:r>
          </w:p>
          <w:p w:rsidR="0029051C" w:rsidRPr="00721C76" w:rsidRDefault="0029051C" w:rsidP="00663629">
            <w:pPr>
              <w:jc w:val="center"/>
              <w:rPr>
                <w:sz w:val="24"/>
                <w:szCs w:val="24"/>
              </w:rPr>
            </w:pPr>
            <w:r w:rsidRPr="00721C76">
              <w:rPr>
                <w:bCs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721C76" w:rsidRDefault="0029051C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721C76" w:rsidRDefault="0029051C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E20EF6" w:rsidRDefault="0029051C" w:rsidP="00B8536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55 361</w:t>
            </w:r>
            <w:r w:rsidRPr="00E20EF6">
              <w:rPr>
                <w:bCs/>
                <w:sz w:val="24"/>
                <w:szCs w:val="24"/>
              </w:rPr>
              <w:t>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E20EF6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E20EF6">
              <w:rPr>
                <w:bCs/>
                <w:sz w:val="24"/>
                <w:szCs w:val="24"/>
              </w:rPr>
              <w:t>11 305,2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E20EF6" w:rsidRDefault="0029051C" w:rsidP="00B8536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9 308</w:t>
            </w:r>
            <w:r w:rsidRPr="00E20EF6">
              <w:rPr>
                <w:bCs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E20EF6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E20EF6">
              <w:rPr>
                <w:bCs/>
                <w:sz w:val="24"/>
                <w:szCs w:val="24"/>
              </w:rPr>
              <w:t>10 148,0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E20EF6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E20EF6">
              <w:rPr>
                <w:bCs/>
                <w:sz w:val="24"/>
                <w:szCs w:val="24"/>
              </w:rPr>
              <w:t>12 000,0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7F7CDA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12 600,0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721C76" w:rsidRDefault="0029051C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29051C" w:rsidRPr="00F23AE2" w:rsidTr="00651769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721C76" w:rsidRDefault="0029051C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721C76" w:rsidRDefault="0029051C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29051C" w:rsidRPr="00F23AE2" w:rsidTr="00B85363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4D0B97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2.</w:t>
            </w:r>
            <w:r>
              <w:rPr>
                <w:bCs/>
                <w:sz w:val="24"/>
                <w:szCs w:val="24"/>
              </w:rPr>
              <w:t>12</w:t>
            </w:r>
            <w:r w:rsidRPr="00F23AE2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4D0B97" w:rsidRDefault="0029051C" w:rsidP="00663629">
            <w:pPr>
              <w:rPr>
                <w:bCs/>
                <w:sz w:val="24"/>
                <w:szCs w:val="24"/>
              </w:rPr>
            </w:pPr>
            <w:r w:rsidRPr="006C7E45">
              <w:rPr>
                <w:bCs/>
                <w:sz w:val="24"/>
                <w:szCs w:val="24"/>
              </w:rPr>
              <w:t>Расходы по подпрограмме «</w:t>
            </w:r>
            <w:r w:rsidRPr="004D0B97">
              <w:rPr>
                <w:bCs/>
                <w:sz w:val="24"/>
                <w:szCs w:val="24"/>
              </w:rPr>
              <w:t xml:space="preserve">Организация проведения мероприятий по отлову и </w:t>
            </w:r>
            <w:r w:rsidRPr="004D0B97">
              <w:rPr>
                <w:bCs/>
                <w:sz w:val="24"/>
                <w:szCs w:val="24"/>
              </w:rPr>
              <w:lastRenderedPageBreak/>
              <w:t>содержанию безнадзорных собак</w:t>
            </w:r>
            <w:r w:rsidRPr="006C7E45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4D0B97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lastRenderedPageBreak/>
              <w:t>1 408,4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4D0B97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4D0B97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1 408,4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4D0B97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4D0B97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4D0B97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B85363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1.1. – 1.</w:t>
            </w:r>
            <w:r>
              <w:rPr>
                <w:bCs/>
                <w:sz w:val="24"/>
                <w:szCs w:val="24"/>
              </w:rPr>
              <w:t>6</w:t>
            </w:r>
            <w:r w:rsidRPr="004D0B97">
              <w:rPr>
                <w:bCs/>
                <w:sz w:val="24"/>
                <w:szCs w:val="24"/>
              </w:rPr>
              <w:t xml:space="preserve">. приложения 1 к подпрограмме </w:t>
            </w:r>
            <w:r w:rsidRPr="004D0B97">
              <w:rPr>
                <w:bCs/>
                <w:sz w:val="24"/>
                <w:szCs w:val="24"/>
              </w:rPr>
              <w:lastRenderedPageBreak/>
              <w:t>«Организация проведения мероприятий по отлову и содержанию безнадзорных собак» (приложение 14к муниципальной программе «Обеспечение функционирования городского хозяйства на территории муниципального образования город Каменск-Уральский на 2014 – 2018 годы»)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4D0B97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4D0B97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1 408,4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1 408,4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4D0B97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4D0B97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4D0B97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4D0B97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4D0B97" w:rsidRDefault="0029051C" w:rsidP="004D0B97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4D0B97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 w:rsidRPr="004D0B9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9051C" w:rsidRPr="00F23AE2" w:rsidTr="004D0B97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51C" w:rsidRPr="00F23AE2" w:rsidRDefault="0029051C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651769" w:rsidRPr="00F23AE2" w:rsidRDefault="00651769" w:rsidP="00D66139">
      <w:pPr>
        <w:jc w:val="center"/>
        <w:rPr>
          <w:b/>
          <w:sz w:val="28"/>
          <w:szCs w:val="28"/>
        </w:rPr>
      </w:pPr>
    </w:p>
    <w:p w:rsidR="00967A6D" w:rsidRPr="00F23AE2" w:rsidRDefault="00967A6D" w:rsidP="00967A6D">
      <w:pPr>
        <w:jc w:val="center"/>
        <w:rPr>
          <w:b/>
          <w:sz w:val="28"/>
          <w:szCs w:val="28"/>
        </w:rPr>
      </w:pPr>
    </w:p>
    <w:p w:rsidR="006A1464" w:rsidRPr="00F23AE2" w:rsidRDefault="006A1464" w:rsidP="006A146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A1464" w:rsidRPr="00F23AE2" w:rsidRDefault="006A1464" w:rsidP="006A146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F2B16" w:rsidRPr="00F23AE2" w:rsidRDefault="00AF2B16" w:rsidP="00AF2B16">
      <w:pPr>
        <w:pageBreakBefore/>
        <w:widowControl w:val="0"/>
        <w:autoSpaceDE w:val="0"/>
        <w:autoSpaceDN w:val="0"/>
        <w:adjustRightInd w:val="0"/>
        <w:ind w:left="9718"/>
        <w:rPr>
          <w:sz w:val="28"/>
          <w:szCs w:val="28"/>
        </w:rPr>
        <w:sectPr w:rsidR="00AF2B16" w:rsidRPr="00F23AE2" w:rsidSect="00376833">
          <w:pgSz w:w="16838" w:h="11906" w:orient="landscape"/>
          <w:pgMar w:top="851" w:right="1134" w:bottom="851" w:left="851" w:header="709" w:footer="709" w:gutter="0"/>
          <w:cols w:space="708"/>
          <w:docGrid w:linePitch="360"/>
        </w:sectPr>
      </w:pPr>
    </w:p>
    <w:p w:rsidR="00B85363" w:rsidRPr="002B0C6C" w:rsidRDefault="006C7E45" w:rsidP="00B8536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B85363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B85363" w:rsidRPr="002B0C6C">
        <w:rPr>
          <w:sz w:val="28"/>
          <w:szCs w:val="28"/>
        </w:rPr>
        <w:t>Приложение 2</w:t>
      </w:r>
    </w:p>
    <w:p w:rsidR="00B85363" w:rsidRDefault="00B85363" w:rsidP="00B8536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к</w:t>
      </w:r>
      <w:r w:rsidRPr="00114D75">
        <w:rPr>
          <w:sz w:val="28"/>
          <w:szCs w:val="28"/>
        </w:rPr>
        <w:t xml:space="preserve"> постановлению</w:t>
      </w:r>
      <w:r>
        <w:rPr>
          <w:sz w:val="28"/>
          <w:szCs w:val="28"/>
        </w:rPr>
        <w:t xml:space="preserve"> Администрации  </w:t>
      </w:r>
    </w:p>
    <w:p w:rsidR="00B85363" w:rsidRDefault="00B85363" w:rsidP="00B8536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города Каменска-Уральского</w:t>
      </w:r>
    </w:p>
    <w:p w:rsidR="00B85363" w:rsidRDefault="00B85363" w:rsidP="002B0C6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2B0C6C">
        <w:rPr>
          <w:sz w:val="28"/>
          <w:szCs w:val="28"/>
        </w:rPr>
        <w:t>от 23.11.2015 № 1667</w:t>
      </w:r>
    </w:p>
    <w:p w:rsidR="00B85363" w:rsidRPr="00F23AE2" w:rsidRDefault="006C7E45" w:rsidP="00B85363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</w:t>
      </w:r>
      <w:bookmarkStart w:id="1" w:name="приложение2кПП4"/>
      <w:r w:rsidR="00B85363" w:rsidRPr="00F23AE2">
        <w:rPr>
          <w:sz w:val="28"/>
          <w:szCs w:val="28"/>
        </w:rPr>
        <w:t>Приложение 2</w:t>
      </w:r>
    </w:p>
    <w:bookmarkEnd w:id="1"/>
    <w:p w:rsidR="00B85363" w:rsidRPr="00F23AE2" w:rsidRDefault="00B85363" w:rsidP="00B85363">
      <w:pPr>
        <w:ind w:left="9720"/>
        <w:rPr>
          <w:sz w:val="28"/>
          <w:szCs w:val="28"/>
        </w:rPr>
      </w:pPr>
      <w:r w:rsidRPr="00F23AE2">
        <w:rPr>
          <w:sz w:val="28"/>
          <w:szCs w:val="28"/>
        </w:rPr>
        <w:t>к подпрограмме «Функционирование дорожного хозяйства»</w:t>
      </w:r>
    </w:p>
    <w:p w:rsidR="00B85363" w:rsidRPr="00F23AE2" w:rsidRDefault="00B85363" w:rsidP="00B85363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</w:p>
    <w:p w:rsidR="00B85363" w:rsidRPr="00F23AE2" w:rsidRDefault="00B85363" w:rsidP="00B85363">
      <w:pPr>
        <w:widowControl w:val="0"/>
        <w:autoSpaceDE w:val="0"/>
        <w:autoSpaceDN w:val="0"/>
        <w:adjustRightInd w:val="0"/>
        <w:ind w:left="707" w:firstLine="709"/>
        <w:jc w:val="both"/>
        <w:rPr>
          <w:sz w:val="28"/>
          <w:szCs w:val="28"/>
        </w:rPr>
      </w:pPr>
    </w:p>
    <w:p w:rsidR="00B85363" w:rsidRPr="00F23AE2" w:rsidRDefault="00B85363" w:rsidP="00B8536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85363" w:rsidRPr="00F23AE2" w:rsidRDefault="00B85363" w:rsidP="00B85363">
      <w:pPr>
        <w:jc w:val="center"/>
        <w:rPr>
          <w:sz w:val="28"/>
          <w:szCs w:val="28"/>
        </w:rPr>
      </w:pPr>
      <w:r w:rsidRPr="00F23AE2">
        <w:rPr>
          <w:sz w:val="28"/>
          <w:szCs w:val="28"/>
        </w:rPr>
        <w:t xml:space="preserve">План мероприятий </w:t>
      </w:r>
    </w:p>
    <w:p w:rsidR="00B85363" w:rsidRPr="00F23AE2" w:rsidRDefault="00B85363" w:rsidP="00B85363">
      <w:pPr>
        <w:jc w:val="center"/>
        <w:rPr>
          <w:sz w:val="28"/>
          <w:szCs w:val="28"/>
        </w:rPr>
      </w:pPr>
      <w:r w:rsidRPr="00F23AE2">
        <w:rPr>
          <w:sz w:val="28"/>
          <w:szCs w:val="28"/>
        </w:rPr>
        <w:t>по выполнению подпрограммы «Функционирование дорожного хозяйства»</w:t>
      </w:r>
    </w:p>
    <w:p w:rsidR="00B85363" w:rsidRPr="00F23AE2" w:rsidRDefault="00B85363" w:rsidP="00B85363">
      <w:pPr>
        <w:jc w:val="center"/>
        <w:rPr>
          <w:sz w:val="28"/>
          <w:szCs w:val="28"/>
        </w:rPr>
      </w:pPr>
    </w:p>
    <w:tbl>
      <w:tblPr>
        <w:tblW w:w="15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3202"/>
        <w:gridCol w:w="57"/>
        <w:gridCol w:w="9"/>
        <w:gridCol w:w="1270"/>
        <w:gridCol w:w="1281"/>
        <w:gridCol w:w="1418"/>
        <w:gridCol w:w="8"/>
        <w:gridCol w:w="1267"/>
        <w:gridCol w:w="1257"/>
        <w:gridCol w:w="19"/>
        <w:gridCol w:w="1237"/>
        <w:gridCol w:w="39"/>
        <w:gridCol w:w="2268"/>
        <w:gridCol w:w="1843"/>
      </w:tblGrid>
      <w:tr w:rsidR="00B85363" w:rsidRPr="00F23AE2" w:rsidTr="00663629">
        <w:trPr>
          <w:trHeight w:val="262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№</w:t>
            </w:r>
          </w:p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Содержание мероприятия, источники расходов на финансирование</w:t>
            </w:r>
          </w:p>
        </w:tc>
        <w:tc>
          <w:tcPr>
            <w:tcW w:w="10130" w:type="dxa"/>
            <w:gridSpan w:val="12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Объем финансирования по годам, тыс.рублей</w:t>
            </w:r>
          </w:p>
        </w:tc>
        <w:tc>
          <w:tcPr>
            <w:tcW w:w="1843" w:type="dxa"/>
            <w:vMerge w:val="restart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B85363" w:rsidRPr="00F23AE2" w:rsidTr="00663629">
        <w:trPr>
          <w:trHeight w:val="825"/>
        </w:trPr>
        <w:tc>
          <w:tcPr>
            <w:tcW w:w="533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02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36" w:type="dxa"/>
            <w:gridSpan w:val="3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Всего</w:t>
            </w:r>
          </w:p>
        </w:tc>
        <w:tc>
          <w:tcPr>
            <w:tcW w:w="1281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 xml:space="preserve">2014 </w:t>
            </w:r>
          </w:p>
        </w:tc>
        <w:tc>
          <w:tcPr>
            <w:tcW w:w="142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2015</w:t>
            </w:r>
          </w:p>
        </w:tc>
        <w:tc>
          <w:tcPr>
            <w:tcW w:w="1267" w:type="dxa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2016</w:t>
            </w:r>
          </w:p>
        </w:tc>
        <w:tc>
          <w:tcPr>
            <w:tcW w:w="1257" w:type="dxa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2017</w:t>
            </w:r>
          </w:p>
        </w:tc>
        <w:tc>
          <w:tcPr>
            <w:tcW w:w="125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2018</w:t>
            </w:r>
          </w:p>
        </w:tc>
        <w:tc>
          <w:tcPr>
            <w:tcW w:w="2307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105"/>
          <w:tblHeader/>
        </w:trPr>
        <w:tc>
          <w:tcPr>
            <w:tcW w:w="1570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85363" w:rsidRPr="00004B0A" w:rsidRDefault="00B85363" w:rsidP="00663629">
            <w:pPr>
              <w:jc w:val="center"/>
              <w:rPr>
                <w:bCs/>
                <w:sz w:val="2"/>
                <w:szCs w:val="2"/>
              </w:rPr>
            </w:pPr>
          </w:p>
        </w:tc>
      </w:tr>
      <w:tr w:rsidR="00B85363" w:rsidRPr="00F23AE2" w:rsidTr="00663629">
        <w:trPr>
          <w:trHeight w:val="389"/>
        </w:trPr>
        <w:tc>
          <w:tcPr>
            <w:tcW w:w="5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2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B85363" w:rsidRPr="00F23AE2" w:rsidTr="00663629">
        <w:trPr>
          <w:trHeight w:val="117"/>
        </w:trPr>
        <w:tc>
          <w:tcPr>
            <w:tcW w:w="533" w:type="dxa"/>
            <w:shd w:val="clear" w:color="auto" w:fill="auto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</w:p>
        </w:tc>
        <w:tc>
          <w:tcPr>
            <w:tcW w:w="3202" w:type="dxa"/>
            <w:shd w:val="clear" w:color="auto" w:fill="auto"/>
          </w:tcPr>
          <w:p w:rsidR="00B85363" w:rsidRPr="00F23AE2" w:rsidRDefault="00B85363" w:rsidP="0066362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Всего по подпрограмме «Функционирование дорожного хозяйства»</w:t>
            </w:r>
          </w:p>
          <w:p w:rsidR="00B85363" w:rsidRPr="00F23AE2" w:rsidRDefault="00B85363" w:rsidP="0066362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336" w:type="dxa"/>
            <w:gridSpan w:val="3"/>
            <w:shd w:val="clear" w:color="auto" w:fill="auto"/>
          </w:tcPr>
          <w:p w:rsidR="00B85363" w:rsidRPr="00A9103F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559 </w:t>
            </w:r>
            <w:r w:rsidR="00663629">
              <w:rPr>
                <w:b/>
                <w:bCs/>
                <w:sz w:val="24"/>
                <w:szCs w:val="24"/>
              </w:rPr>
              <w:t>878</w:t>
            </w:r>
            <w:r>
              <w:rPr>
                <w:b/>
                <w:bCs/>
                <w:sz w:val="24"/>
                <w:szCs w:val="24"/>
              </w:rPr>
              <w:t>,4</w:t>
            </w:r>
          </w:p>
        </w:tc>
        <w:tc>
          <w:tcPr>
            <w:tcW w:w="1281" w:type="dxa"/>
            <w:shd w:val="clear" w:color="auto" w:fill="auto"/>
          </w:tcPr>
          <w:p w:rsidR="00B85363" w:rsidRPr="00A9103F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A9103F">
              <w:rPr>
                <w:b/>
                <w:bCs/>
                <w:sz w:val="24"/>
                <w:szCs w:val="24"/>
              </w:rPr>
              <w:t>111 077,7</w:t>
            </w:r>
          </w:p>
        </w:tc>
        <w:tc>
          <w:tcPr>
            <w:tcW w:w="1418" w:type="dxa"/>
          </w:tcPr>
          <w:p w:rsidR="00B85363" w:rsidRPr="00A9103F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A9103F">
              <w:rPr>
                <w:b/>
                <w:bCs/>
                <w:sz w:val="24"/>
                <w:szCs w:val="24"/>
              </w:rPr>
              <w:t>172 </w:t>
            </w:r>
            <w:r w:rsidR="00663629">
              <w:rPr>
                <w:b/>
                <w:bCs/>
                <w:sz w:val="24"/>
                <w:szCs w:val="24"/>
              </w:rPr>
              <w:t>198</w:t>
            </w:r>
            <w:r w:rsidRPr="00A9103F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275" w:type="dxa"/>
            <w:gridSpan w:val="2"/>
          </w:tcPr>
          <w:p w:rsidR="00B85363" w:rsidRPr="00A9103F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A9103F">
              <w:rPr>
                <w:b/>
                <w:bCs/>
                <w:sz w:val="24"/>
                <w:szCs w:val="24"/>
              </w:rPr>
              <w:t>88 530,7</w:t>
            </w:r>
          </w:p>
        </w:tc>
        <w:tc>
          <w:tcPr>
            <w:tcW w:w="1276" w:type="dxa"/>
            <w:gridSpan w:val="2"/>
          </w:tcPr>
          <w:p w:rsidR="00B85363" w:rsidRPr="00A9103F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A9103F">
              <w:rPr>
                <w:b/>
                <w:bCs/>
                <w:sz w:val="24"/>
                <w:szCs w:val="24"/>
              </w:rPr>
              <w:t>91 832,0</w:t>
            </w:r>
          </w:p>
        </w:tc>
        <w:tc>
          <w:tcPr>
            <w:tcW w:w="1276" w:type="dxa"/>
            <w:gridSpan w:val="2"/>
          </w:tcPr>
          <w:p w:rsidR="00B85363" w:rsidRPr="00353B75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353B75">
              <w:rPr>
                <w:b/>
                <w:bCs/>
                <w:sz w:val="24"/>
                <w:szCs w:val="24"/>
              </w:rPr>
              <w:t>96 240,0</w:t>
            </w:r>
          </w:p>
        </w:tc>
        <w:tc>
          <w:tcPr>
            <w:tcW w:w="2268" w:type="dxa"/>
            <w:shd w:val="clear" w:color="auto" w:fill="auto"/>
          </w:tcPr>
          <w:p w:rsidR="00B85363" w:rsidRPr="00353B75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198"/>
        </w:trPr>
        <w:tc>
          <w:tcPr>
            <w:tcW w:w="5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02" w:type="dxa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336" w:type="dxa"/>
            <w:gridSpan w:val="3"/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70 000,0</w:t>
            </w:r>
          </w:p>
        </w:tc>
        <w:tc>
          <w:tcPr>
            <w:tcW w:w="1281" w:type="dxa"/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70 000,0</w:t>
            </w:r>
          </w:p>
        </w:tc>
        <w:tc>
          <w:tcPr>
            <w:tcW w:w="1275" w:type="dxa"/>
            <w:gridSpan w:val="2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95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02" w:type="dxa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336" w:type="dxa"/>
            <w:gridSpan w:val="3"/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489 </w:t>
            </w:r>
            <w:r w:rsidR="00663629">
              <w:rPr>
                <w:bCs/>
                <w:sz w:val="24"/>
                <w:szCs w:val="24"/>
              </w:rPr>
              <w:t>878</w:t>
            </w:r>
            <w:r>
              <w:rPr>
                <w:bCs/>
                <w:sz w:val="24"/>
                <w:szCs w:val="24"/>
              </w:rPr>
              <w:t>,4</w:t>
            </w:r>
          </w:p>
        </w:tc>
        <w:tc>
          <w:tcPr>
            <w:tcW w:w="1281" w:type="dxa"/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111 077,7</w:t>
            </w:r>
          </w:p>
        </w:tc>
        <w:tc>
          <w:tcPr>
            <w:tcW w:w="1418" w:type="dxa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102 </w:t>
            </w:r>
            <w:r w:rsidR="00663629">
              <w:rPr>
                <w:bCs/>
                <w:sz w:val="24"/>
                <w:szCs w:val="24"/>
              </w:rPr>
              <w:t>198</w:t>
            </w:r>
            <w:r w:rsidRPr="00F07FE6">
              <w:rPr>
                <w:bCs/>
                <w:sz w:val="24"/>
                <w:szCs w:val="24"/>
              </w:rPr>
              <w:t>,0</w:t>
            </w:r>
          </w:p>
        </w:tc>
        <w:tc>
          <w:tcPr>
            <w:tcW w:w="1275" w:type="dxa"/>
            <w:gridSpan w:val="2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88 530,7</w:t>
            </w:r>
          </w:p>
        </w:tc>
        <w:tc>
          <w:tcPr>
            <w:tcW w:w="1276" w:type="dxa"/>
            <w:gridSpan w:val="2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91 832,0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96 240,0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95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02" w:type="dxa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336" w:type="dxa"/>
            <w:gridSpan w:val="3"/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73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5175" w:type="dxa"/>
            <w:gridSpan w:val="14"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B85363" w:rsidRPr="00F23AE2" w:rsidTr="00663629">
        <w:trPr>
          <w:trHeight w:val="117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shd w:val="clear" w:color="auto" w:fill="auto"/>
          </w:tcPr>
          <w:p w:rsidR="00B85363" w:rsidRPr="00F23AE2" w:rsidRDefault="00B85363" w:rsidP="0066362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Всего по капитальным вложениям</w:t>
            </w:r>
          </w:p>
          <w:p w:rsidR="00B85363" w:rsidRPr="00F23AE2" w:rsidRDefault="00B85363" w:rsidP="0066362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81" w:type="dxa"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85363" w:rsidRPr="00F23AE2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B85363" w:rsidRPr="00F23AE2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2"/>
          </w:tcPr>
          <w:p w:rsidR="00B85363" w:rsidRPr="00433B87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433B87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2"/>
          </w:tcPr>
          <w:p w:rsidR="00B85363" w:rsidRPr="00433B87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433B87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198"/>
        </w:trPr>
        <w:tc>
          <w:tcPr>
            <w:tcW w:w="5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85363" w:rsidRPr="00433B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433B8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auto"/>
          </w:tcPr>
          <w:p w:rsidR="00B85363" w:rsidRPr="00433B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433B8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85363" w:rsidRPr="00315B31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B85363" w:rsidRPr="00315B31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B85363" w:rsidRPr="00433B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433B8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shd w:val="clear" w:color="auto" w:fill="auto"/>
          </w:tcPr>
          <w:p w:rsidR="00B85363" w:rsidRPr="00433B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433B8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315B31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B85363" w:rsidRPr="00315B31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B85363" w:rsidRPr="00433B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433B8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shd w:val="clear" w:color="auto" w:fill="auto"/>
          </w:tcPr>
          <w:p w:rsidR="00B85363" w:rsidRPr="00433B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433B8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315B31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B85363" w:rsidRPr="00315B31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B85363" w:rsidRPr="00433B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433B8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shd w:val="clear" w:color="auto" w:fill="auto"/>
          </w:tcPr>
          <w:p w:rsidR="00B85363" w:rsidRPr="00433B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433B8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315B31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B85363" w:rsidRPr="00315B31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117"/>
        </w:trPr>
        <w:tc>
          <w:tcPr>
            <w:tcW w:w="533" w:type="dxa"/>
            <w:shd w:val="clear" w:color="auto" w:fill="auto"/>
          </w:tcPr>
          <w:p w:rsidR="00B85363" w:rsidRPr="00F23AE2" w:rsidRDefault="00B85363" w:rsidP="0066362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5175" w:type="dxa"/>
            <w:gridSpan w:val="14"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663629" w:rsidRPr="00F23AE2" w:rsidTr="00663629">
        <w:trPr>
          <w:trHeight w:val="117"/>
        </w:trPr>
        <w:tc>
          <w:tcPr>
            <w:tcW w:w="5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63629" w:rsidRPr="00F23AE2" w:rsidRDefault="00663629" w:rsidP="0066362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Всего по прочим нуждам</w:t>
            </w:r>
          </w:p>
          <w:p w:rsidR="00663629" w:rsidRPr="00F23AE2" w:rsidRDefault="00663629" w:rsidP="0066362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</w:tcPr>
          <w:p w:rsidR="00663629" w:rsidRPr="00A9103F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559 878,4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auto"/>
          </w:tcPr>
          <w:p w:rsidR="00663629" w:rsidRPr="00A9103F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A9103F">
              <w:rPr>
                <w:b/>
                <w:bCs/>
                <w:sz w:val="24"/>
                <w:szCs w:val="24"/>
              </w:rPr>
              <w:t>111 077,7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63629" w:rsidRPr="00A9103F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A9103F">
              <w:rPr>
                <w:b/>
                <w:bCs/>
                <w:sz w:val="24"/>
                <w:szCs w:val="24"/>
              </w:rPr>
              <w:t>172 </w:t>
            </w:r>
            <w:r>
              <w:rPr>
                <w:b/>
                <w:bCs/>
                <w:sz w:val="24"/>
                <w:szCs w:val="24"/>
              </w:rPr>
              <w:t>198</w:t>
            </w:r>
            <w:r w:rsidRPr="00A9103F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663629" w:rsidRPr="00A9103F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A9103F">
              <w:rPr>
                <w:b/>
                <w:bCs/>
                <w:sz w:val="24"/>
                <w:szCs w:val="24"/>
              </w:rPr>
              <w:t>88 530,7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663629" w:rsidRPr="00A9103F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A9103F">
              <w:rPr>
                <w:b/>
                <w:bCs/>
                <w:sz w:val="24"/>
                <w:szCs w:val="24"/>
              </w:rPr>
              <w:t>91 832,0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663629" w:rsidRPr="00353B75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353B75">
              <w:rPr>
                <w:b/>
                <w:bCs/>
                <w:sz w:val="24"/>
                <w:szCs w:val="24"/>
              </w:rPr>
              <w:t>96 240,0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63629" w:rsidRPr="00F23AE2" w:rsidTr="00663629">
        <w:trPr>
          <w:trHeight w:val="198"/>
        </w:trPr>
        <w:tc>
          <w:tcPr>
            <w:tcW w:w="5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63629" w:rsidRPr="00F23AE2" w:rsidRDefault="00663629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auto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63629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shd w:val="clear" w:color="auto" w:fill="auto"/>
            <w:vAlign w:val="center"/>
          </w:tcPr>
          <w:p w:rsidR="00663629" w:rsidRPr="00F23AE2" w:rsidRDefault="00663629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270" w:type="dxa"/>
            <w:shd w:val="clear" w:color="auto" w:fill="auto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70 000,0</w:t>
            </w:r>
          </w:p>
        </w:tc>
        <w:tc>
          <w:tcPr>
            <w:tcW w:w="1281" w:type="dxa"/>
            <w:shd w:val="clear" w:color="auto" w:fill="auto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70 000,0</w:t>
            </w:r>
          </w:p>
        </w:tc>
        <w:tc>
          <w:tcPr>
            <w:tcW w:w="1275" w:type="dxa"/>
            <w:gridSpan w:val="2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63629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shd w:val="clear" w:color="auto" w:fill="auto"/>
            <w:vAlign w:val="center"/>
          </w:tcPr>
          <w:p w:rsidR="00663629" w:rsidRPr="00F23AE2" w:rsidRDefault="00663629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270" w:type="dxa"/>
            <w:shd w:val="clear" w:color="auto" w:fill="auto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489 878,4</w:t>
            </w:r>
          </w:p>
        </w:tc>
        <w:tc>
          <w:tcPr>
            <w:tcW w:w="1281" w:type="dxa"/>
            <w:shd w:val="clear" w:color="auto" w:fill="auto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111 077,7</w:t>
            </w:r>
          </w:p>
        </w:tc>
        <w:tc>
          <w:tcPr>
            <w:tcW w:w="1418" w:type="dxa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102 </w:t>
            </w:r>
            <w:r>
              <w:rPr>
                <w:bCs/>
                <w:sz w:val="24"/>
                <w:szCs w:val="24"/>
              </w:rPr>
              <w:t>198</w:t>
            </w:r>
            <w:r w:rsidRPr="00F07FE6">
              <w:rPr>
                <w:bCs/>
                <w:sz w:val="24"/>
                <w:szCs w:val="24"/>
              </w:rPr>
              <w:t>,0</w:t>
            </w:r>
          </w:p>
        </w:tc>
        <w:tc>
          <w:tcPr>
            <w:tcW w:w="1275" w:type="dxa"/>
            <w:gridSpan w:val="2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88 530,7</w:t>
            </w:r>
          </w:p>
        </w:tc>
        <w:tc>
          <w:tcPr>
            <w:tcW w:w="1276" w:type="dxa"/>
            <w:gridSpan w:val="2"/>
          </w:tcPr>
          <w:p w:rsidR="00663629" w:rsidRPr="00F07FE6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91 832,0</w:t>
            </w:r>
          </w:p>
        </w:tc>
        <w:tc>
          <w:tcPr>
            <w:tcW w:w="1276" w:type="dxa"/>
            <w:gridSpan w:val="2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96 240,0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93"/>
        </w:trPr>
        <w:tc>
          <w:tcPr>
            <w:tcW w:w="533" w:type="dxa"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shd w:val="clear" w:color="auto" w:fill="auto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0" w:type="dxa"/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shd w:val="clear" w:color="auto" w:fill="auto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F07FE6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07FE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117"/>
        </w:trPr>
        <w:tc>
          <w:tcPr>
            <w:tcW w:w="533" w:type="dxa"/>
            <w:shd w:val="clear" w:color="auto" w:fill="auto"/>
          </w:tcPr>
          <w:p w:rsidR="00B85363" w:rsidRPr="00315B31" w:rsidRDefault="00B85363" w:rsidP="0066362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3268" w:type="dxa"/>
            <w:gridSpan w:val="3"/>
            <w:shd w:val="clear" w:color="auto" w:fill="auto"/>
          </w:tcPr>
          <w:p w:rsidR="00B85363" w:rsidRPr="00315B31" w:rsidRDefault="00B85363" w:rsidP="00663629">
            <w:pPr>
              <w:pStyle w:val="ConsPlusCell"/>
            </w:pPr>
            <w:r w:rsidRPr="00315B31">
              <w:t xml:space="preserve">Содержание автодорог, </w:t>
            </w:r>
          </w:p>
          <w:p w:rsidR="00B85363" w:rsidRPr="00315B31" w:rsidRDefault="00B85363" w:rsidP="00663629">
            <w:pPr>
              <w:pStyle w:val="ConsPlusCell"/>
            </w:pPr>
            <w:r w:rsidRPr="00315B31">
              <w:t xml:space="preserve">тротуаров, </w:t>
            </w:r>
          </w:p>
          <w:p w:rsidR="00B85363" w:rsidRPr="00315B31" w:rsidRDefault="00B85363" w:rsidP="00663629">
            <w:pPr>
              <w:pStyle w:val="ConsPlusCell"/>
            </w:pPr>
            <w:r w:rsidRPr="00315B31">
              <w:t xml:space="preserve">остановок транспорта общего пользования, </w:t>
            </w:r>
          </w:p>
          <w:p w:rsidR="00B85363" w:rsidRPr="00315B31" w:rsidRDefault="00B85363" w:rsidP="00663629">
            <w:pPr>
              <w:pStyle w:val="ConsPlusCell"/>
            </w:pPr>
            <w:r w:rsidRPr="00315B31">
              <w:t xml:space="preserve">ливневой канализации, </w:t>
            </w:r>
          </w:p>
          <w:p w:rsidR="00B85363" w:rsidRPr="00315B31" w:rsidRDefault="00B85363" w:rsidP="00663629">
            <w:pPr>
              <w:rPr>
                <w:b/>
                <w:bCs/>
                <w:sz w:val="24"/>
                <w:szCs w:val="24"/>
              </w:rPr>
            </w:pPr>
            <w:r w:rsidRPr="00315B31">
              <w:rPr>
                <w:sz w:val="24"/>
                <w:szCs w:val="24"/>
              </w:rPr>
              <w:t xml:space="preserve">мостов  </w:t>
            </w:r>
          </w:p>
        </w:tc>
        <w:tc>
          <w:tcPr>
            <w:tcW w:w="1270" w:type="dxa"/>
            <w:shd w:val="clear" w:color="auto" w:fill="auto"/>
          </w:tcPr>
          <w:p w:rsidR="00B85363" w:rsidRPr="00B73C43" w:rsidRDefault="00016F29" w:rsidP="00CE227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519 </w:t>
            </w:r>
            <w:r w:rsidR="00CE2275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22</w:t>
            </w:r>
            <w:r w:rsidR="00B85363" w:rsidRPr="00B73C43">
              <w:rPr>
                <w:bCs/>
                <w:sz w:val="24"/>
                <w:szCs w:val="24"/>
              </w:rPr>
              <w:t>,4</w:t>
            </w:r>
          </w:p>
        </w:tc>
        <w:tc>
          <w:tcPr>
            <w:tcW w:w="1281" w:type="dxa"/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99 751,9</w:t>
            </w:r>
          </w:p>
        </w:tc>
        <w:tc>
          <w:tcPr>
            <w:tcW w:w="1418" w:type="dxa"/>
          </w:tcPr>
          <w:p w:rsidR="00B85363" w:rsidRPr="00B73C43" w:rsidRDefault="00B85363" w:rsidP="00016F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164 </w:t>
            </w:r>
            <w:r w:rsidR="00016F29">
              <w:rPr>
                <w:bCs/>
                <w:sz w:val="24"/>
                <w:szCs w:val="24"/>
              </w:rPr>
              <w:t>872</w:t>
            </w:r>
            <w:r w:rsidRPr="00B73C43">
              <w:rPr>
                <w:bCs/>
                <w:sz w:val="24"/>
                <w:szCs w:val="24"/>
              </w:rPr>
              <w:t>,6</w:t>
            </w:r>
          </w:p>
        </w:tc>
        <w:tc>
          <w:tcPr>
            <w:tcW w:w="1275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81 474,7</w:t>
            </w:r>
          </w:p>
        </w:tc>
        <w:tc>
          <w:tcPr>
            <w:tcW w:w="1276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84 423,2</w:t>
            </w:r>
          </w:p>
        </w:tc>
        <w:tc>
          <w:tcPr>
            <w:tcW w:w="1276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88 700,0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B85363" w:rsidRPr="00D83700" w:rsidRDefault="00B85363" w:rsidP="00663629">
            <w:pPr>
              <w:spacing w:before="6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1.1.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B85363" w:rsidRPr="00F23AE2" w:rsidRDefault="00B85363" w:rsidP="00663629">
            <w:pPr>
              <w:spacing w:before="60"/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</w:tr>
      <w:tr w:rsidR="00B85363" w:rsidRPr="00F23AE2" w:rsidTr="00663629">
        <w:trPr>
          <w:trHeight w:val="198"/>
        </w:trPr>
        <w:tc>
          <w:tcPr>
            <w:tcW w:w="5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270" w:type="dxa"/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70 000,0</w:t>
            </w:r>
          </w:p>
        </w:tc>
        <w:tc>
          <w:tcPr>
            <w:tcW w:w="1281" w:type="dxa"/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70 000,0</w:t>
            </w:r>
          </w:p>
        </w:tc>
        <w:tc>
          <w:tcPr>
            <w:tcW w:w="1275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270" w:type="dxa"/>
            <w:shd w:val="clear" w:color="auto" w:fill="auto"/>
          </w:tcPr>
          <w:p w:rsidR="00B85363" w:rsidRPr="00B73C43" w:rsidRDefault="00016F29" w:rsidP="00CE227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449 </w:t>
            </w:r>
            <w:r w:rsidR="00CE2275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22,4</w:t>
            </w:r>
          </w:p>
        </w:tc>
        <w:tc>
          <w:tcPr>
            <w:tcW w:w="1281" w:type="dxa"/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99 751,9</w:t>
            </w:r>
          </w:p>
        </w:tc>
        <w:tc>
          <w:tcPr>
            <w:tcW w:w="1418" w:type="dxa"/>
          </w:tcPr>
          <w:p w:rsidR="00B85363" w:rsidRPr="00B73C43" w:rsidRDefault="00016F29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94 872</w:t>
            </w:r>
            <w:r w:rsidR="00B85363" w:rsidRPr="00B73C43">
              <w:rPr>
                <w:bCs/>
                <w:sz w:val="24"/>
                <w:szCs w:val="24"/>
              </w:rPr>
              <w:t>,6</w:t>
            </w:r>
          </w:p>
        </w:tc>
        <w:tc>
          <w:tcPr>
            <w:tcW w:w="1275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81 474,7</w:t>
            </w:r>
          </w:p>
        </w:tc>
        <w:tc>
          <w:tcPr>
            <w:tcW w:w="1276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84 423,2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88 700,0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75"/>
        </w:trPr>
        <w:tc>
          <w:tcPr>
            <w:tcW w:w="533" w:type="dxa"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shd w:val="clear" w:color="auto" w:fill="auto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0" w:type="dxa"/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vMerge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117"/>
        </w:trPr>
        <w:tc>
          <w:tcPr>
            <w:tcW w:w="533" w:type="dxa"/>
            <w:shd w:val="clear" w:color="auto" w:fill="auto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3268" w:type="dxa"/>
            <w:gridSpan w:val="3"/>
            <w:shd w:val="clear" w:color="auto" w:fill="auto"/>
          </w:tcPr>
          <w:p w:rsidR="00B85363" w:rsidRPr="00A55B36" w:rsidRDefault="00B85363" w:rsidP="00663629">
            <w:pPr>
              <w:pStyle w:val="ConsPlusCell"/>
            </w:pPr>
            <w:r>
              <w:t>С</w:t>
            </w:r>
            <w:r w:rsidRPr="00A55B36">
              <w:t>одержание объектов и средств организации дорожного движения:</w:t>
            </w:r>
          </w:p>
          <w:p w:rsidR="00B85363" w:rsidRPr="00A55B36" w:rsidRDefault="00B85363" w:rsidP="00663629">
            <w:pPr>
              <w:pStyle w:val="ConsPlusCell"/>
            </w:pPr>
            <w:r w:rsidRPr="00A55B36">
              <w:t>светофорных объектов</w:t>
            </w:r>
          </w:p>
          <w:p w:rsidR="00B85363" w:rsidRPr="00A55B36" w:rsidRDefault="00B85363" w:rsidP="00663629">
            <w:pPr>
              <w:pStyle w:val="ConsPlusCell"/>
            </w:pPr>
            <w:r w:rsidRPr="00A55B36">
              <w:t>дорожных знаков</w:t>
            </w:r>
          </w:p>
          <w:p w:rsidR="00B85363" w:rsidRPr="00315B31" w:rsidRDefault="00B85363" w:rsidP="00663629">
            <w:pPr>
              <w:rPr>
                <w:b/>
                <w:bCs/>
                <w:sz w:val="24"/>
                <w:szCs w:val="24"/>
              </w:rPr>
            </w:pPr>
            <w:r w:rsidRPr="00315B31">
              <w:rPr>
                <w:sz w:val="24"/>
                <w:szCs w:val="24"/>
              </w:rPr>
              <w:t>пешеходных ограждений</w:t>
            </w:r>
          </w:p>
        </w:tc>
        <w:tc>
          <w:tcPr>
            <w:tcW w:w="1270" w:type="dxa"/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40 656,0</w:t>
            </w:r>
          </w:p>
        </w:tc>
        <w:tc>
          <w:tcPr>
            <w:tcW w:w="1281" w:type="dxa"/>
            <w:shd w:val="clear" w:color="auto" w:fill="auto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11 325,8</w:t>
            </w:r>
          </w:p>
        </w:tc>
        <w:tc>
          <w:tcPr>
            <w:tcW w:w="1418" w:type="dxa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7 325,4</w:t>
            </w:r>
          </w:p>
        </w:tc>
        <w:tc>
          <w:tcPr>
            <w:tcW w:w="1275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7 056,0</w:t>
            </w:r>
          </w:p>
        </w:tc>
        <w:tc>
          <w:tcPr>
            <w:tcW w:w="1276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7 408,8</w:t>
            </w:r>
          </w:p>
        </w:tc>
        <w:tc>
          <w:tcPr>
            <w:tcW w:w="1276" w:type="dxa"/>
            <w:gridSpan w:val="2"/>
          </w:tcPr>
          <w:p w:rsidR="00B85363" w:rsidRPr="00B73C4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73C43">
              <w:rPr>
                <w:bCs/>
                <w:sz w:val="24"/>
                <w:szCs w:val="24"/>
              </w:rPr>
              <w:t>7 540,0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ED28E5">
              <w:rPr>
                <w:bCs/>
                <w:sz w:val="24"/>
                <w:szCs w:val="24"/>
              </w:rPr>
              <w:t xml:space="preserve">1.2.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</w:tr>
      <w:tr w:rsidR="00B85363" w:rsidRPr="00F23AE2" w:rsidTr="00663629">
        <w:trPr>
          <w:trHeight w:val="198"/>
        </w:trPr>
        <w:tc>
          <w:tcPr>
            <w:tcW w:w="5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auto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270" w:type="dxa"/>
            <w:shd w:val="clear" w:color="auto" w:fill="auto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shd w:val="clear" w:color="auto" w:fill="auto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49"/>
        </w:trPr>
        <w:tc>
          <w:tcPr>
            <w:tcW w:w="533" w:type="dxa"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shd w:val="clear" w:color="auto" w:fill="auto"/>
            <w:vAlign w:val="center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270" w:type="dxa"/>
            <w:shd w:val="clear" w:color="auto" w:fill="auto"/>
          </w:tcPr>
          <w:p w:rsidR="00B85363" w:rsidRPr="00D25EC8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40 656,0</w:t>
            </w:r>
          </w:p>
        </w:tc>
        <w:tc>
          <w:tcPr>
            <w:tcW w:w="1281" w:type="dxa"/>
            <w:shd w:val="clear" w:color="auto" w:fill="auto"/>
          </w:tcPr>
          <w:p w:rsidR="00B85363" w:rsidRPr="00D25EC8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D25EC8">
              <w:rPr>
                <w:bCs/>
                <w:sz w:val="24"/>
                <w:szCs w:val="24"/>
              </w:rPr>
              <w:t>11 325,8</w:t>
            </w:r>
          </w:p>
        </w:tc>
        <w:tc>
          <w:tcPr>
            <w:tcW w:w="1418" w:type="dxa"/>
          </w:tcPr>
          <w:p w:rsidR="00B85363" w:rsidRPr="00AA1F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7 325,4</w:t>
            </w:r>
          </w:p>
        </w:tc>
        <w:tc>
          <w:tcPr>
            <w:tcW w:w="1275" w:type="dxa"/>
            <w:gridSpan w:val="2"/>
          </w:tcPr>
          <w:p w:rsidR="00B85363" w:rsidRPr="00AA1F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AA1F87">
              <w:rPr>
                <w:bCs/>
                <w:sz w:val="24"/>
                <w:szCs w:val="24"/>
              </w:rPr>
              <w:t>7 056,0</w:t>
            </w:r>
          </w:p>
        </w:tc>
        <w:tc>
          <w:tcPr>
            <w:tcW w:w="1276" w:type="dxa"/>
            <w:gridSpan w:val="2"/>
          </w:tcPr>
          <w:p w:rsidR="00B85363" w:rsidRPr="00AA1F87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AA1F87">
              <w:rPr>
                <w:bCs/>
                <w:sz w:val="24"/>
                <w:szCs w:val="24"/>
              </w:rPr>
              <w:t>7 408,8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7 540,0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49"/>
        </w:trPr>
        <w:tc>
          <w:tcPr>
            <w:tcW w:w="533" w:type="dxa"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268" w:type="dxa"/>
            <w:gridSpan w:val="3"/>
            <w:shd w:val="clear" w:color="auto" w:fill="auto"/>
          </w:tcPr>
          <w:p w:rsidR="00B85363" w:rsidRPr="00F23AE2" w:rsidRDefault="00B85363" w:rsidP="0066362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0" w:type="dxa"/>
            <w:shd w:val="clear" w:color="auto" w:fill="auto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shd w:val="clear" w:color="auto" w:fill="auto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B85363" w:rsidRPr="009F2CA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vMerge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B85363" w:rsidRPr="00F23AE2" w:rsidRDefault="00B85363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B85363" w:rsidRPr="00F23AE2" w:rsidRDefault="00B85363" w:rsidP="00B85363">
      <w:pPr>
        <w:ind w:firstLine="708"/>
        <w:jc w:val="both"/>
        <w:rPr>
          <w:b/>
          <w:bCs/>
          <w:sz w:val="28"/>
          <w:szCs w:val="28"/>
        </w:rPr>
        <w:sectPr w:rsidR="00B85363" w:rsidRPr="00F23AE2" w:rsidSect="00016F29">
          <w:pgSz w:w="16838" w:h="11906" w:orient="landscape"/>
          <w:pgMar w:top="1258" w:right="1134" w:bottom="568" w:left="1134" w:header="709" w:footer="709" w:gutter="0"/>
          <w:cols w:space="708"/>
          <w:docGrid w:linePitch="360"/>
        </w:sectPr>
      </w:pPr>
    </w:p>
    <w:p w:rsidR="00B85363" w:rsidRDefault="00B85363" w:rsidP="006C7E4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C7E45" w:rsidRPr="002B0C6C" w:rsidRDefault="00B85363" w:rsidP="006C7E4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B0C6C"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6C7E45" w:rsidRPr="002B0C6C">
        <w:rPr>
          <w:sz w:val="28"/>
          <w:szCs w:val="28"/>
        </w:rPr>
        <w:t xml:space="preserve">Приложение </w:t>
      </w:r>
      <w:r w:rsidRPr="002B0C6C">
        <w:rPr>
          <w:sz w:val="28"/>
          <w:szCs w:val="28"/>
        </w:rPr>
        <w:t>3</w:t>
      </w:r>
    </w:p>
    <w:p w:rsidR="006C7E45" w:rsidRDefault="006C7E45" w:rsidP="006C7E4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к</w:t>
      </w:r>
      <w:r w:rsidRPr="00114D75">
        <w:rPr>
          <w:sz w:val="28"/>
          <w:szCs w:val="28"/>
        </w:rPr>
        <w:t xml:space="preserve"> постановлению</w:t>
      </w:r>
      <w:r>
        <w:rPr>
          <w:sz w:val="28"/>
          <w:szCs w:val="28"/>
        </w:rPr>
        <w:t xml:space="preserve"> Администрации  </w:t>
      </w:r>
    </w:p>
    <w:p w:rsidR="006C7E45" w:rsidRDefault="006C7E45" w:rsidP="006C7E4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города Каменска-Уральского</w:t>
      </w:r>
    </w:p>
    <w:p w:rsidR="006C7E45" w:rsidRDefault="006C7E45" w:rsidP="002B0C6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2B0C6C">
        <w:rPr>
          <w:sz w:val="28"/>
          <w:szCs w:val="28"/>
        </w:rPr>
        <w:t>от 23.11.2015 № 1667</w:t>
      </w:r>
    </w:p>
    <w:p w:rsidR="002B0C6C" w:rsidRDefault="002B0C6C" w:rsidP="002B0C6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C7E45" w:rsidRPr="00651769" w:rsidRDefault="006C7E45" w:rsidP="006C7E4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51769">
        <w:rPr>
          <w:sz w:val="28"/>
          <w:szCs w:val="28"/>
        </w:rPr>
        <w:t>Приложение 2</w:t>
      </w:r>
    </w:p>
    <w:p w:rsidR="006C7E45" w:rsidRPr="00F23AE2" w:rsidRDefault="006C7E45" w:rsidP="006C7E45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  <w:r w:rsidRPr="00F23AE2">
        <w:rPr>
          <w:sz w:val="28"/>
          <w:szCs w:val="28"/>
        </w:rPr>
        <w:t>к муниципальной программе «</w:t>
      </w:r>
      <w:r>
        <w:rPr>
          <w:sz w:val="28"/>
          <w:szCs w:val="28"/>
        </w:rPr>
        <w:t>Организация и содержание объектов благоустройства</w:t>
      </w:r>
      <w:r w:rsidRPr="00F23AE2">
        <w:rPr>
          <w:sz w:val="28"/>
          <w:szCs w:val="28"/>
        </w:rPr>
        <w:t>»</w:t>
      </w:r>
    </w:p>
    <w:p w:rsidR="00AF2B16" w:rsidRPr="00F23AE2" w:rsidRDefault="00AF2B16" w:rsidP="00AF2B16">
      <w:pPr>
        <w:widowControl w:val="0"/>
        <w:autoSpaceDE w:val="0"/>
        <w:autoSpaceDN w:val="0"/>
        <w:adjustRightInd w:val="0"/>
        <w:ind w:left="707" w:firstLine="709"/>
        <w:jc w:val="both"/>
        <w:rPr>
          <w:sz w:val="28"/>
          <w:szCs w:val="28"/>
        </w:rPr>
      </w:pPr>
    </w:p>
    <w:p w:rsidR="00AF2B16" w:rsidRPr="00F23AE2" w:rsidRDefault="00AF2B16" w:rsidP="00AF2B16">
      <w:pPr>
        <w:jc w:val="center"/>
        <w:rPr>
          <w:sz w:val="28"/>
          <w:szCs w:val="28"/>
        </w:rPr>
      </w:pPr>
      <w:r w:rsidRPr="00F23AE2">
        <w:rPr>
          <w:sz w:val="28"/>
          <w:szCs w:val="28"/>
        </w:rPr>
        <w:t xml:space="preserve">План мероприятий </w:t>
      </w:r>
    </w:p>
    <w:p w:rsidR="00AF2B16" w:rsidRPr="00F23AE2" w:rsidRDefault="00AF2B16" w:rsidP="00AF2B16">
      <w:pPr>
        <w:jc w:val="center"/>
        <w:rPr>
          <w:sz w:val="28"/>
          <w:szCs w:val="28"/>
        </w:rPr>
      </w:pPr>
      <w:r w:rsidRPr="00F23AE2">
        <w:rPr>
          <w:sz w:val="28"/>
          <w:szCs w:val="28"/>
        </w:rPr>
        <w:t>по выполнению подпрограммы «Организация и содержание объектов благоустройства»</w:t>
      </w:r>
    </w:p>
    <w:p w:rsidR="00AF2B16" w:rsidRPr="00F23AE2" w:rsidRDefault="00AF2B16" w:rsidP="00AF2B1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933"/>
        <w:gridCol w:w="11"/>
        <w:gridCol w:w="6"/>
        <w:gridCol w:w="1258"/>
        <w:gridCol w:w="11"/>
        <w:gridCol w:w="6"/>
        <w:gridCol w:w="1264"/>
        <w:gridCol w:w="6"/>
        <w:gridCol w:w="6"/>
        <w:gridCol w:w="1406"/>
        <w:gridCol w:w="12"/>
        <w:gridCol w:w="1267"/>
        <w:gridCol w:w="10"/>
        <w:gridCol w:w="1266"/>
        <w:gridCol w:w="12"/>
        <w:gridCol w:w="1296"/>
        <w:gridCol w:w="2269"/>
        <w:gridCol w:w="1986"/>
      </w:tblGrid>
      <w:tr w:rsidR="002428CB" w:rsidRPr="00F23AE2" w:rsidTr="002F3FB5">
        <w:trPr>
          <w:trHeight w:val="262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№</w:t>
            </w:r>
          </w:p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Содержание мероприятия, источники расходов на финансирование</w:t>
            </w:r>
          </w:p>
        </w:tc>
        <w:tc>
          <w:tcPr>
            <w:tcW w:w="10106" w:type="dxa"/>
            <w:gridSpan w:val="16"/>
            <w:shd w:val="clear" w:color="auto" w:fill="auto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Объем финансирования по годам, тыс.рублей</w:t>
            </w:r>
          </w:p>
        </w:tc>
        <w:tc>
          <w:tcPr>
            <w:tcW w:w="1986" w:type="dxa"/>
            <w:vMerge w:val="restart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2428CB" w:rsidRPr="00F23AE2" w:rsidTr="002F3FB5">
        <w:trPr>
          <w:trHeight w:val="825"/>
        </w:trPr>
        <w:tc>
          <w:tcPr>
            <w:tcW w:w="851" w:type="dxa"/>
            <w:vMerge/>
            <w:shd w:val="clear" w:color="auto" w:fill="auto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Всего</w:t>
            </w:r>
          </w:p>
        </w:tc>
        <w:tc>
          <w:tcPr>
            <w:tcW w:w="1281" w:type="dxa"/>
            <w:gridSpan w:val="3"/>
            <w:shd w:val="clear" w:color="auto" w:fill="auto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 xml:space="preserve">2014 </w:t>
            </w:r>
          </w:p>
        </w:tc>
        <w:tc>
          <w:tcPr>
            <w:tcW w:w="1430" w:type="dxa"/>
            <w:gridSpan w:val="4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2015</w:t>
            </w:r>
          </w:p>
        </w:tc>
        <w:tc>
          <w:tcPr>
            <w:tcW w:w="1267" w:type="dxa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2016</w:t>
            </w:r>
          </w:p>
        </w:tc>
        <w:tc>
          <w:tcPr>
            <w:tcW w:w="1276" w:type="dxa"/>
            <w:gridSpan w:val="2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2017</w:t>
            </w:r>
          </w:p>
        </w:tc>
        <w:tc>
          <w:tcPr>
            <w:tcW w:w="1308" w:type="dxa"/>
            <w:gridSpan w:val="2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2018</w:t>
            </w:r>
          </w:p>
        </w:tc>
        <w:tc>
          <w:tcPr>
            <w:tcW w:w="2269" w:type="dxa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  <w:tc>
          <w:tcPr>
            <w:tcW w:w="1986" w:type="dxa"/>
            <w:vMerge/>
            <w:shd w:val="clear" w:color="auto" w:fill="auto"/>
            <w:vAlign w:val="center"/>
          </w:tcPr>
          <w:p w:rsidR="002428CB" w:rsidRPr="00F23AE2" w:rsidRDefault="002428CB" w:rsidP="00702D1A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8C4D2F" w:rsidRPr="00F23AE2" w:rsidTr="00F64787">
        <w:trPr>
          <w:trHeight w:val="70"/>
        </w:trPr>
        <w:tc>
          <w:tcPr>
            <w:tcW w:w="1587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C4D2F" w:rsidRPr="008C4D2F" w:rsidRDefault="008C4D2F" w:rsidP="00846562">
            <w:pPr>
              <w:jc w:val="center"/>
              <w:rPr>
                <w:bCs/>
                <w:sz w:val="2"/>
                <w:szCs w:val="2"/>
              </w:rPr>
            </w:pPr>
          </w:p>
        </w:tc>
      </w:tr>
      <w:tr w:rsidR="00702D1A" w:rsidRPr="00F23AE2" w:rsidTr="002F3F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44"/>
          <w:tblHeader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1A" w:rsidRPr="00F23AE2" w:rsidRDefault="00702D1A" w:rsidP="00663211">
            <w:pPr>
              <w:jc w:val="center"/>
              <w:rPr>
                <w:sz w:val="24"/>
                <w:szCs w:val="24"/>
              </w:rPr>
            </w:pPr>
            <w:r w:rsidRPr="00F23AE2">
              <w:rPr>
                <w:sz w:val="24"/>
                <w:szCs w:val="24"/>
              </w:rPr>
              <w:t>1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2D1A" w:rsidRPr="00F23AE2" w:rsidRDefault="00702D1A" w:rsidP="00663211">
            <w:pPr>
              <w:jc w:val="center"/>
              <w:rPr>
                <w:sz w:val="24"/>
                <w:szCs w:val="24"/>
              </w:rPr>
            </w:pPr>
            <w:r w:rsidRPr="00F23AE2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2D1A" w:rsidRPr="00F23AE2" w:rsidRDefault="00702D1A" w:rsidP="00663211">
            <w:pPr>
              <w:jc w:val="center"/>
              <w:rPr>
                <w:sz w:val="24"/>
                <w:szCs w:val="24"/>
              </w:rPr>
            </w:pPr>
            <w:r w:rsidRPr="00F23AE2">
              <w:rPr>
                <w:sz w:val="24"/>
                <w:szCs w:val="24"/>
              </w:rPr>
              <w:t>3</w:t>
            </w:r>
          </w:p>
        </w:tc>
        <w:tc>
          <w:tcPr>
            <w:tcW w:w="128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2D1A" w:rsidRPr="00F23AE2" w:rsidRDefault="00702D1A" w:rsidP="0066321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A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2D1A" w:rsidRPr="00F23AE2" w:rsidRDefault="00702D1A" w:rsidP="0066321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A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2D1A" w:rsidRPr="00F23AE2" w:rsidRDefault="00702D1A" w:rsidP="0066321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A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2D1A" w:rsidRPr="00F23AE2" w:rsidRDefault="00702D1A" w:rsidP="0066321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02D1A" w:rsidRPr="00F23AE2" w:rsidRDefault="00702D1A" w:rsidP="00663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02D1A" w:rsidRPr="00F23AE2" w:rsidRDefault="00702D1A" w:rsidP="00663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02D1A" w:rsidRPr="00F23AE2" w:rsidRDefault="00702D1A" w:rsidP="00702D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0489F" w:rsidRPr="00F23AE2" w:rsidTr="004A1FC5">
        <w:trPr>
          <w:trHeight w:val="570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40489F" w:rsidRPr="00F23AE2" w:rsidRDefault="0040489F" w:rsidP="00846562">
            <w:pPr>
              <w:rPr>
                <w:bCs/>
                <w:sz w:val="24"/>
                <w:szCs w:val="24"/>
              </w:rPr>
            </w:pPr>
          </w:p>
        </w:tc>
        <w:tc>
          <w:tcPr>
            <w:tcW w:w="2933" w:type="dxa"/>
            <w:tcBorders>
              <w:top w:val="single" w:sz="4" w:space="0" w:color="auto"/>
            </w:tcBorders>
            <w:shd w:val="clear" w:color="auto" w:fill="auto"/>
          </w:tcPr>
          <w:p w:rsidR="0040489F" w:rsidRPr="00F23AE2" w:rsidRDefault="0040489F" w:rsidP="0044597C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Всего по подпрограмме «</w:t>
            </w:r>
            <w:r w:rsidRPr="00F23AE2">
              <w:rPr>
                <w:b/>
                <w:sz w:val="24"/>
                <w:szCs w:val="24"/>
              </w:rPr>
              <w:t>Организация и содержание объектов благоустройства</w:t>
            </w:r>
            <w:r w:rsidRPr="00F23AE2">
              <w:rPr>
                <w:b/>
                <w:bCs/>
                <w:sz w:val="24"/>
                <w:szCs w:val="24"/>
              </w:rPr>
              <w:t>»</w:t>
            </w:r>
          </w:p>
          <w:p w:rsidR="0040489F" w:rsidRPr="00F23AE2" w:rsidRDefault="0040489F" w:rsidP="0044597C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40489F" w:rsidRPr="00345781" w:rsidRDefault="0040489F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285 658</w:t>
            </w:r>
            <w:r w:rsidRPr="00345781">
              <w:rPr>
                <w:b/>
                <w:bCs/>
                <w:sz w:val="24"/>
                <w:szCs w:val="24"/>
              </w:rPr>
              <w:t>,3</w:t>
            </w:r>
          </w:p>
        </w:tc>
        <w:tc>
          <w:tcPr>
            <w:tcW w:w="128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40489F" w:rsidRPr="00345781" w:rsidRDefault="0040489F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81">
              <w:rPr>
                <w:b/>
                <w:bCs/>
                <w:sz w:val="24"/>
                <w:szCs w:val="24"/>
              </w:rPr>
              <w:t>47 124,4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40489F" w:rsidRPr="00345781" w:rsidRDefault="0040489F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56 1</w:t>
            </w:r>
            <w:r w:rsidRPr="00345781">
              <w:rPr>
                <w:b/>
                <w:bCs/>
                <w:sz w:val="24"/>
                <w:szCs w:val="24"/>
              </w:rPr>
              <w:t>33,0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</w:tcBorders>
          </w:tcPr>
          <w:p w:rsidR="0040489F" w:rsidRPr="00F23AE2" w:rsidRDefault="0040489F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57 658,6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40489F" w:rsidRPr="00F23AE2" w:rsidRDefault="0040489F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60 542,3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</w:tcBorders>
          </w:tcPr>
          <w:p w:rsidR="0040489F" w:rsidRPr="004A1FC5" w:rsidRDefault="0040489F" w:rsidP="0040489F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64 200,0</w:t>
            </w:r>
          </w:p>
        </w:tc>
        <w:tc>
          <w:tcPr>
            <w:tcW w:w="2269" w:type="dxa"/>
            <w:tcBorders>
              <w:top w:val="single" w:sz="4" w:space="0" w:color="auto"/>
            </w:tcBorders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40489F" w:rsidRPr="00F23AE2" w:rsidTr="002F3FB5">
        <w:trPr>
          <w:trHeight w:val="196"/>
        </w:trPr>
        <w:tc>
          <w:tcPr>
            <w:tcW w:w="851" w:type="dxa"/>
            <w:shd w:val="clear" w:color="auto" w:fill="auto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  <w:vAlign w:val="center"/>
          </w:tcPr>
          <w:p w:rsidR="0040489F" w:rsidRPr="00F23AE2" w:rsidRDefault="0040489F" w:rsidP="0044597C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40489F" w:rsidRPr="00345781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gridSpan w:val="3"/>
            <w:shd w:val="clear" w:color="auto" w:fill="auto"/>
          </w:tcPr>
          <w:p w:rsidR="0040489F" w:rsidRPr="00345781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40489F" w:rsidRPr="00345781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9" w:type="dxa"/>
            <w:gridSpan w:val="2"/>
          </w:tcPr>
          <w:p w:rsidR="0040489F" w:rsidRPr="009F2CA2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0489F" w:rsidRPr="009F2CA2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308" w:type="dxa"/>
            <w:gridSpan w:val="2"/>
            <w:vAlign w:val="center"/>
          </w:tcPr>
          <w:p w:rsidR="0040489F" w:rsidRPr="00F23AE2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40489F" w:rsidRPr="00F23AE2" w:rsidTr="002F3FB5">
        <w:trPr>
          <w:trHeight w:val="358"/>
        </w:trPr>
        <w:tc>
          <w:tcPr>
            <w:tcW w:w="851" w:type="dxa"/>
            <w:shd w:val="clear" w:color="auto" w:fill="auto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  <w:vAlign w:val="center"/>
          </w:tcPr>
          <w:p w:rsidR="0040489F" w:rsidRPr="00F23AE2" w:rsidRDefault="0040489F" w:rsidP="0044597C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40489F" w:rsidRPr="00345781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gridSpan w:val="3"/>
            <w:shd w:val="clear" w:color="auto" w:fill="auto"/>
          </w:tcPr>
          <w:p w:rsidR="0040489F" w:rsidRPr="00345781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40489F" w:rsidRPr="00345781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9" w:type="dxa"/>
            <w:gridSpan w:val="2"/>
          </w:tcPr>
          <w:p w:rsidR="0040489F" w:rsidRPr="009F2CA2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0489F" w:rsidRPr="009F2CA2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308" w:type="dxa"/>
            <w:gridSpan w:val="2"/>
            <w:vAlign w:val="center"/>
          </w:tcPr>
          <w:p w:rsidR="0040489F" w:rsidRPr="00F23AE2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40489F" w:rsidRPr="00F23AE2" w:rsidTr="0040489F">
        <w:trPr>
          <w:trHeight w:val="169"/>
        </w:trPr>
        <w:tc>
          <w:tcPr>
            <w:tcW w:w="851" w:type="dxa"/>
            <w:shd w:val="clear" w:color="auto" w:fill="auto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  <w:vAlign w:val="center"/>
          </w:tcPr>
          <w:p w:rsidR="0040489F" w:rsidRPr="00F23AE2" w:rsidRDefault="0040489F" w:rsidP="0044597C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40489F" w:rsidRPr="00B85363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285 658,3</w:t>
            </w:r>
          </w:p>
        </w:tc>
        <w:tc>
          <w:tcPr>
            <w:tcW w:w="1281" w:type="dxa"/>
            <w:gridSpan w:val="3"/>
            <w:shd w:val="clear" w:color="auto" w:fill="auto"/>
          </w:tcPr>
          <w:p w:rsidR="0040489F" w:rsidRPr="00B85363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47 124,4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40489F" w:rsidRPr="00B85363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56 133,0</w:t>
            </w:r>
          </w:p>
        </w:tc>
        <w:tc>
          <w:tcPr>
            <w:tcW w:w="1279" w:type="dxa"/>
            <w:gridSpan w:val="2"/>
          </w:tcPr>
          <w:p w:rsidR="0040489F" w:rsidRPr="00B85363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57 658,6</w:t>
            </w:r>
          </w:p>
        </w:tc>
        <w:tc>
          <w:tcPr>
            <w:tcW w:w="1276" w:type="dxa"/>
            <w:gridSpan w:val="2"/>
          </w:tcPr>
          <w:p w:rsidR="0040489F" w:rsidRPr="00B85363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60 542,3</w:t>
            </w:r>
          </w:p>
        </w:tc>
        <w:tc>
          <w:tcPr>
            <w:tcW w:w="1308" w:type="dxa"/>
            <w:gridSpan w:val="2"/>
          </w:tcPr>
          <w:p w:rsidR="0040489F" w:rsidRPr="00B85363" w:rsidRDefault="0040489F" w:rsidP="0040489F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64 200,0</w:t>
            </w:r>
          </w:p>
        </w:tc>
        <w:tc>
          <w:tcPr>
            <w:tcW w:w="2269" w:type="dxa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0489F" w:rsidRPr="00F23AE2" w:rsidRDefault="0040489F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44597C" w:rsidRPr="00F23AE2" w:rsidTr="002F3FB5">
        <w:trPr>
          <w:trHeight w:val="154"/>
        </w:trPr>
        <w:tc>
          <w:tcPr>
            <w:tcW w:w="851" w:type="dxa"/>
            <w:shd w:val="clear" w:color="auto" w:fill="auto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</w:tcPr>
          <w:p w:rsidR="0044597C" w:rsidRPr="00F23AE2" w:rsidRDefault="0044597C" w:rsidP="0044597C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  <w:gridSpan w:val="3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81" w:type="dxa"/>
            <w:gridSpan w:val="3"/>
            <w:shd w:val="clear" w:color="auto" w:fill="auto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gridSpan w:val="3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9" w:type="dxa"/>
            <w:gridSpan w:val="2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308" w:type="dxa"/>
            <w:gridSpan w:val="2"/>
          </w:tcPr>
          <w:p w:rsidR="0044597C" w:rsidRPr="00F23AE2" w:rsidRDefault="002F3FB5" w:rsidP="0084656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428CB" w:rsidRPr="00F23AE2" w:rsidTr="002F3FB5">
        <w:trPr>
          <w:trHeight w:val="248"/>
        </w:trPr>
        <w:tc>
          <w:tcPr>
            <w:tcW w:w="851" w:type="dxa"/>
            <w:shd w:val="clear" w:color="auto" w:fill="auto"/>
            <w:vAlign w:val="center"/>
          </w:tcPr>
          <w:p w:rsidR="003B456C" w:rsidRPr="00F23AE2" w:rsidRDefault="003B456C" w:rsidP="0064601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lastRenderedPageBreak/>
              <w:t>1.</w:t>
            </w:r>
          </w:p>
        </w:tc>
        <w:tc>
          <w:tcPr>
            <w:tcW w:w="15025" w:type="dxa"/>
            <w:gridSpan w:val="18"/>
            <w:shd w:val="clear" w:color="auto" w:fill="auto"/>
          </w:tcPr>
          <w:p w:rsidR="003B456C" w:rsidRPr="00F23AE2" w:rsidRDefault="003B456C" w:rsidP="00846562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2428CB" w:rsidRPr="00F23AE2" w:rsidTr="004A1FC5">
        <w:trPr>
          <w:trHeight w:val="450"/>
        </w:trPr>
        <w:tc>
          <w:tcPr>
            <w:tcW w:w="851" w:type="dxa"/>
            <w:shd w:val="clear" w:color="auto" w:fill="auto"/>
            <w:vAlign w:val="center"/>
          </w:tcPr>
          <w:p w:rsidR="002428CB" w:rsidRPr="00F23AE2" w:rsidRDefault="002428CB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shd w:val="clear" w:color="auto" w:fill="auto"/>
          </w:tcPr>
          <w:p w:rsidR="002428CB" w:rsidRPr="00F23AE2" w:rsidRDefault="002428CB" w:rsidP="00846562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Всего по капитальным вложениям</w:t>
            </w:r>
          </w:p>
          <w:p w:rsidR="002428CB" w:rsidRPr="00F23AE2" w:rsidRDefault="002428CB" w:rsidP="00846562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275" w:type="dxa"/>
            <w:gridSpan w:val="3"/>
          </w:tcPr>
          <w:p w:rsidR="002428CB" w:rsidRPr="00F23AE2" w:rsidRDefault="002428CB" w:rsidP="00846562">
            <w:pPr>
              <w:jc w:val="center"/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428CB" w:rsidRPr="00F23AE2" w:rsidRDefault="002428CB" w:rsidP="00846562">
            <w:pPr>
              <w:jc w:val="center"/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24" w:type="dxa"/>
            <w:gridSpan w:val="3"/>
          </w:tcPr>
          <w:p w:rsidR="002428CB" w:rsidRPr="00F23AE2" w:rsidRDefault="002428CB" w:rsidP="00846562">
            <w:pPr>
              <w:jc w:val="center"/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7" w:type="dxa"/>
            <w:gridSpan w:val="2"/>
          </w:tcPr>
          <w:p w:rsidR="002428CB" w:rsidRPr="00F23AE2" w:rsidRDefault="002428CB" w:rsidP="00846562">
            <w:pPr>
              <w:jc w:val="center"/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8" w:type="dxa"/>
            <w:gridSpan w:val="2"/>
          </w:tcPr>
          <w:p w:rsidR="002428CB" w:rsidRPr="00F23AE2" w:rsidRDefault="002428CB" w:rsidP="0084656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96" w:type="dxa"/>
          </w:tcPr>
          <w:p w:rsidR="002428CB" w:rsidRPr="004A1FC5" w:rsidRDefault="004A1FC5" w:rsidP="004A1FC5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9" w:type="dxa"/>
            <w:vAlign w:val="center"/>
          </w:tcPr>
          <w:p w:rsidR="002428CB" w:rsidRPr="00F23AE2" w:rsidRDefault="002428CB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2428CB" w:rsidRPr="00F23AE2" w:rsidRDefault="002428CB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44597C" w:rsidRPr="00F23AE2" w:rsidTr="002F3FB5">
        <w:trPr>
          <w:trHeight w:val="255"/>
        </w:trPr>
        <w:tc>
          <w:tcPr>
            <w:tcW w:w="851" w:type="dxa"/>
            <w:shd w:val="clear" w:color="auto" w:fill="auto"/>
            <w:vAlign w:val="center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shd w:val="clear" w:color="auto" w:fill="auto"/>
            <w:vAlign w:val="center"/>
          </w:tcPr>
          <w:p w:rsidR="0044597C" w:rsidRPr="00F23AE2" w:rsidRDefault="0044597C" w:rsidP="00846562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  <w:gridSpan w:val="3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gridSpan w:val="3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8" w:type="dxa"/>
            <w:gridSpan w:val="2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96" w:type="dxa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  <w:vAlign w:val="center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44597C" w:rsidRPr="00F23AE2" w:rsidTr="002F3FB5">
        <w:trPr>
          <w:trHeight w:val="157"/>
        </w:trPr>
        <w:tc>
          <w:tcPr>
            <w:tcW w:w="851" w:type="dxa"/>
            <w:shd w:val="clear" w:color="auto" w:fill="auto"/>
            <w:vAlign w:val="center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shd w:val="clear" w:color="auto" w:fill="auto"/>
            <w:vAlign w:val="center"/>
          </w:tcPr>
          <w:p w:rsidR="0044597C" w:rsidRPr="00F23AE2" w:rsidRDefault="0044597C" w:rsidP="00846562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  <w:gridSpan w:val="3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gridSpan w:val="3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8" w:type="dxa"/>
            <w:gridSpan w:val="2"/>
          </w:tcPr>
          <w:p w:rsidR="0044597C" w:rsidRPr="009F2CA2" w:rsidRDefault="0044597C" w:rsidP="0044597C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96" w:type="dxa"/>
            <w:vAlign w:val="center"/>
          </w:tcPr>
          <w:p w:rsidR="0044597C" w:rsidRPr="00F23AE2" w:rsidRDefault="002F3FB5" w:rsidP="0084656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  <w:vAlign w:val="center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F3FB5" w:rsidRPr="00F23AE2" w:rsidTr="002F3FB5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2F3FB5" w:rsidRPr="00F23AE2" w:rsidRDefault="002F3FB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shd w:val="clear" w:color="auto" w:fill="auto"/>
            <w:vAlign w:val="center"/>
          </w:tcPr>
          <w:p w:rsidR="002F3FB5" w:rsidRPr="00F23AE2" w:rsidRDefault="002F3FB5" w:rsidP="00846562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gridSpan w:val="3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gridSpan w:val="3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8" w:type="dxa"/>
            <w:gridSpan w:val="2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96" w:type="dxa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  <w:vAlign w:val="center"/>
          </w:tcPr>
          <w:p w:rsidR="002F3FB5" w:rsidRPr="00F23AE2" w:rsidRDefault="002F3FB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:rsidR="002F3FB5" w:rsidRPr="00F23AE2" w:rsidRDefault="002F3FB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F3FB5" w:rsidRPr="00F23AE2" w:rsidTr="002F3FB5">
        <w:trPr>
          <w:trHeight w:val="288"/>
        </w:trPr>
        <w:tc>
          <w:tcPr>
            <w:tcW w:w="851" w:type="dxa"/>
            <w:shd w:val="clear" w:color="auto" w:fill="auto"/>
          </w:tcPr>
          <w:p w:rsidR="002F3FB5" w:rsidRPr="00F23AE2" w:rsidRDefault="002F3FB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shd w:val="clear" w:color="auto" w:fill="auto"/>
          </w:tcPr>
          <w:p w:rsidR="002F3FB5" w:rsidRPr="00F23AE2" w:rsidRDefault="002F3FB5" w:rsidP="00846562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  <w:gridSpan w:val="3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gridSpan w:val="3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8" w:type="dxa"/>
            <w:gridSpan w:val="2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96" w:type="dxa"/>
          </w:tcPr>
          <w:p w:rsidR="002F3FB5" w:rsidRPr="009F2CA2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</w:tcPr>
          <w:p w:rsidR="002F3FB5" w:rsidRPr="00F23AE2" w:rsidRDefault="002F3FB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2F3FB5" w:rsidRPr="00F23AE2" w:rsidRDefault="002F3FB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44597C" w:rsidRPr="00F23AE2" w:rsidTr="002F3FB5">
        <w:trPr>
          <w:trHeight w:val="273"/>
        </w:trPr>
        <w:tc>
          <w:tcPr>
            <w:tcW w:w="851" w:type="dxa"/>
            <w:shd w:val="clear" w:color="auto" w:fill="auto"/>
          </w:tcPr>
          <w:p w:rsidR="0044597C" w:rsidRPr="00F23AE2" w:rsidRDefault="0044597C" w:rsidP="00846562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5025" w:type="dxa"/>
            <w:gridSpan w:val="18"/>
            <w:shd w:val="clear" w:color="auto" w:fill="auto"/>
          </w:tcPr>
          <w:p w:rsidR="0044597C" w:rsidRPr="00F23AE2" w:rsidRDefault="0044597C" w:rsidP="00846562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B85363" w:rsidRPr="00F23AE2" w:rsidTr="004A1FC5">
        <w:trPr>
          <w:trHeight w:val="450"/>
        </w:trPr>
        <w:tc>
          <w:tcPr>
            <w:tcW w:w="851" w:type="dxa"/>
            <w:shd w:val="clear" w:color="auto" w:fill="auto"/>
            <w:vAlign w:val="center"/>
          </w:tcPr>
          <w:p w:rsidR="00B85363" w:rsidRPr="00F23AE2" w:rsidRDefault="00B85363" w:rsidP="00017A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50" w:type="dxa"/>
            <w:gridSpan w:val="3"/>
            <w:shd w:val="clear" w:color="auto" w:fill="auto"/>
            <w:vAlign w:val="center"/>
          </w:tcPr>
          <w:p w:rsidR="00B85363" w:rsidRPr="00F23AE2" w:rsidRDefault="00B85363" w:rsidP="00017A6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Всего по прочим нуждам</w:t>
            </w:r>
          </w:p>
          <w:p w:rsidR="00B85363" w:rsidRPr="00F23AE2" w:rsidRDefault="00B85363" w:rsidP="00017A69">
            <w:pPr>
              <w:rPr>
                <w:b/>
                <w:bCs/>
                <w:sz w:val="24"/>
                <w:szCs w:val="24"/>
              </w:rPr>
            </w:pPr>
            <w:r w:rsidRPr="00F23AE2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275" w:type="dxa"/>
            <w:gridSpan w:val="3"/>
          </w:tcPr>
          <w:p w:rsidR="00B85363" w:rsidRPr="00345781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285 658</w:t>
            </w:r>
            <w:r w:rsidRPr="00345781">
              <w:rPr>
                <w:b/>
                <w:bCs/>
                <w:sz w:val="24"/>
                <w:szCs w:val="24"/>
              </w:rPr>
              <w:t>,3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85363" w:rsidRPr="00345781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81">
              <w:rPr>
                <w:b/>
                <w:bCs/>
                <w:sz w:val="24"/>
                <w:szCs w:val="24"/>
              </w:rPr>
              <w:t>47 124,4</w:t>
            </w:r>
          </w:p>
        </w:tc>
        <w:tc>
          <w:tcPr>
            <w:tcW w:w="1418" w:type="dxa"/>
            <w:gridSpan w:val="2"/>
          </w:tcPr>
          <w:p w:rsidR="00B85363" w:rsidRPr="00345781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56 1</w:t>
            </w:r>
            <w:r w:rsidRPr="00345781">
              <w:rPr>
                <w:b/>
                <w:bCs/>
                <w:sz w:val="24"/>
                <w:szCs w:val="24"/>
              </w:rPr>
              <w:t>33,0</w:t>
            </w:r>
          </w:p>
        </w:tc>
        <w:tc>
          <w:tcPr>
            <w:tcW w:w="1277" w:type="dxa"/>
            <w:gridSpan w:val="2"/>
          </w:tcPr>
          <w:p w:rsidR="00B85363" w:rsidRPr="00F23AE2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57 658,6</w:t>
            </w:r>
          </w:p>
        </w:tc>
        <w:tc>
          <w:tcPr>
            <w:tcW w:w="1278" w:type="dxa"/>
            <w:gridSpan w:val="2"/>
          </w:tcPr>
          <w:p w:rsidR="00B85363" w:rsidRPr="00F23AE2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60 542,3</w:t>
            </w:r>
          </w:p>
        </w:tc>
        <w:tc>
          <w:tcPr>
            <w:tcW w:w="1296" w:type="dxa"/>
          </w:tcPr>
          <w:p w:rsidR="00B85363" w:rsidRPr="004A1FC5" w:rsidRDefault="00B85363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64 200,0</w:t>
            </w:r>
          </w:p>
        </w:tc>
        <w:tc>
          <w:tcPr>
            <w:tcW w:w="2269" w:type="dxa"/>
            <w:vAlign w:val="center"/>
          </w:tcPr>
          <w:p w:rsidR="00B85363" w:rsidRPr="00F23AE2" w:rsidRDefault="00B85363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vMerge w:val="restart"/>
            <w:shd w:val="clear" w:color="auto" w:fill="auto"/>
            <w:vAlign w:val="center"/>
          </w:tcPr>
          <w:p w:rsidR="00B85363" w:rsidRPr="00F23AE2" w:rsidRDefault="00B85363" w:rsidP="00846562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</w:tr>
      <w:tr w:rsidR="004A1FC5" w:rsidRPr="00F23AE2" w:rsidTr="002F3FB5">
        <w:trPr>
          <w:trHeight w:val="277"/>
        </w:trPr>
        <w:tc>
          <w:tcPr>
            <w:tcW w:w="851" w:type="dxa"/>
            <w:shd w:val="clear" w:color="auto" w:fill="auto"/>
            <w:vAlign w:val="center"/>
          </w:tcPr>
          <w:p w:rsidR="004A1FC5" w:rsidRPr="00F23AE2" w:rsidRDefault="004A1FC5" w:rsidP="00017A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50" w:type="dxa"/>
            <w:gridSpan w:val="3"/>
            <w:shd w:val="clear" w:color="auto" w:fill="auto"/>
            <w:vAlign w:val="center"/>
          </w:tcPr>
          <w:p w:rsidR="004A1FC5" w:rsidRPr="00F23AE2" w:rsidRDefault="004A1FC5" w:rsidP="00017A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  <w:gridSpan w:val="3"/>
          </w:tcPr>
          <w:p w:rsidR="004A1FC5" w:rsidRPr="00345781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4A1FC5" w:rsidRPr="00345781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gridSpan w:val="2"/>
          </w:tcPr>
          <w:p w:rsidR="004A1FC5" w:rsidRPr="00345781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</w:tcPr>
          <w:p w:rsidR="004A1FC5" w:rsidRPr="009F2CA2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8" w:type="dxa"/>
            <w:gridSpan w:val="2"/>
          </w:tcPr>
          <w:p w:rsidR="004A1FC5" w:rsidRPr="009F2CA2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96" w:type="dxa"/>
            <w:vAlign w:val="center"/>
          </w:tcPr>
          <w:p w:rsidR="004A1FC5" w:rsidRPr="00F23AE2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  <w:vAlign w:val="center"/>
          </w:tcPr>
          <w:p w:rsidR="004A1FC5" w:rsidRPr="00F23AE2" w:rsidRDefault="004A1FC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vMerge/>
            <w:shd w:val="clear" w:color="auto" w:fill="auto"/>
            <w:vAlign w:val="center"/>
          </w:tcPr>
          <w:p w:rsidR="004A1FC5" w:rsidRPr="00F23AE2" w:rsidRDefault="004A1FC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4A1FC5" w:rsidRPr="00F23AE2" w:rsidTr="002F3FB5">
        <w:trPr>
          <w:trHeight w:val="178"/>
        </w:trPr>
        <w:tc>
          <w:tcPr>
            <w:tcW w:w="851" w:type="dxa"/>
            <w:shd w:val="clear" w:color="auto" w:fill="auto"/>
            <w:vAlign w:val="center"/>
          </w:tcPr>
          <w:p w:rsidR="004A1FC5" w:rsidRPr="00F23AE2" w:rsidRDefault="004A1FC5" w:rsidP="00017A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50" w:type="dxa"/>
            <w:gridSpan w:val="3"/>
            <w:shd w:val="clear" w:color="auto" w:fill="auto"/>
            <w:vAlign w:val="center"/>
          </w:tcPr>
          <w:p w:rsidR="004A1FC5" w:rsidRPr="00F23AE2" w:rsidRDefault="004A1FC5" w:rsidP="00017A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  <w:gridSpan w:val="3"/>
          </w:tcPr>
          <w:p w:rsidR="004A1FC5" w:rsidRPr="00345781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4A1FC5" w:rsidRPr="00345781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gridSpan w:val="2"/>
          </w:tcPr>
          <w:p w:rsidR="004A1FC5" w:rsidRPr="00345781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</w:tcPr>
          <w:p w:rsidR="004A1FC5" w:rsidRPr="009F2CA2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8" w:type="dxa"/>
            <w:gridSpan w:val="2"/>
          </w:tcPr>
          <w:p w:rsidR="004A1FC5" w:rsidRPr="009F2CA2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96" w:type="dxa"/>
            <w:vAlign w:val="center"/>
          </w:tcPr>
          <w:p w:rsidR="004A1FC5" w:rsidRPr="00F23AE2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  <w:vAlign w:val="center"/>
          </w:tcPr>
          <w:p w:rsidR="004A1FC5" w:rsidRPr="00F23AE2" w:rsidRDefault="004A1FC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vMerge/>
            <w:shd w:val="clear" w:color="auto" w:fill="auto"/>
            <w:vAlign w:val="center"/>
          </w:tcPr>
          <w:p w:rsidR="004A1FC5" w:rsidRPr="00F23AE2" w:rsidRDefault="004A1FC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B85363" w:rsidRPr="00F23AE2" w:rsidTr="00663629">
        <w:trPr>
          <w:trHeight w:val="260"/>
        </w:trPr>
        <w:tc>
          <w:tcPr>
            <w:tcW w:w="851" w:type="dxa"/>
            <w:shd w:val="clear" w:color="auto" w:fill="auto"/>
            <w:vAlign w:val="center"/>
          </w:tcPr>
          <w:p w:rsidR="00B85363" w:rsidRPr="00F23AE2" w:rsidRDefault="00B85363" w:rsidP="00017A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50" w:type="dxa"/>
            <w:gridSpan w:val="3"/>
            <w:shd w:val="clear" w:color="auto" w:fill="auto"/>
            <w:vAlign w:val="center"/>
          </w:tcPr>
          <w:p w:rsidR="00B85363" w:rsidRPr="00F23AE2" w:rsidRDefault="00B85363" w:rsidP="00017A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gridSpan w:val="3"/>
          </w:tcPr>
          <w:p w:rsidR="00B85363" w:rsidRPr="00B8536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285 658,3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85363" w:rsidRPr="00B8536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47 124,4</w:t>
            </w:r>
          </w:p>
        </w:tc>
        <w:tc>
          <w:tcPr>
            <w:tcW w:w="1418" w:type="dxa"/>
            <w:gridSpan w:val="2"/>
          </w:tcPr>
          <w:p w:rsidR="00B85363" w:rsidRPr="00B8536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56 133,0</w:t>
            </w:r>
          </w:p>
        </w:tc>
        <w:tc>
          <w:tcPr>
            <w:tcW w:w="1277" w:type="dxa"/>
            <w:gridSpan w:val="2"/>
          </w:tcPr>
          <w:p w:rsidR="00B85363" w:rsidRPr="00B8536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57 658,6</w:t>
            </w:r>
          </w:p>
        </w:tc>
        <w:tc>
          <w:tcPr>
            <w:tcW w:w="1278" w:type="dxa"/>
            <w:gridSpan w:val="2"/>
          </w:tcPr>
          <w:p w:rsidR="00B85363" w:rsidRPr="00B8536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60 542,3</w:t>
            </w:r>
          </w:p>
        </w:tc>
        <w:tc>
          <w:tcPr>
            <w:tcW w:w="1296" w:type="dxa"/>
          </w:tcPr>
          <w:p w:rsidR="00B85363" w:rsidRPr="00B85363" w:rsidRDefault="00B85363" w:rsidP="00663629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64 200,0</w:t>
            </w:r>
          </w:p>
        </w:tc>
        <w:tc>
          <w:tcPr>
            <w:tcW w:w="2269" w:type="dxa"/>
            <w:vAlign w:val="center"/>
          </w:tcPr>
          <w:p w:rsidR="00B85363" w:rsidRPr="00F23AE2" w:rsidRDefault="00B85363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vMerge/>
            <w:shd w:val="clear" w:color="auto" w:fill="auto"/>
            <w:vAlign w:val="center"/>
          </w:tcPr>
          <w:p w:rsidR="00B85363" w:rsidRPr="00F23AE2" w:rsidRDefault="00B85363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4A1FC5" w:rsidRPr="00F23AE2" w:rsidTr="002F3FB5">
        <w:trPr>
          <w:trHeight w:val="160"/>
        </w:trPr>
        <w:tc>
          <w:tcPr>
            <w:tcW w:w="851" w:type="dxa"/>
            <w:shd w:val="clear" w:color="auto" w:fill="auto"/>
          </w:tcPr>
          <w:p w:rsidR="004A1FC5" w:rsidRPr="00F23AE2" w:rsidRDefault="004A1FC5" w:rsidP="00017A6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50" w:type="dxa"/>
            <w:gridSpan w:val="3"/>
            <w:shd w:val="clear" w:color="auto" w:fill="auto"/>
          </w:tcPr>
          <w:p w:rsidR="004A1FC5" w:rsidRPr="00F23AE2" w:rsidRDefault="004A1FC5" w:rsidP="00017A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  <w:gridSpan w:val="3"/>
          </w:tcPr>
          <w:p w:rsidR="004A1FC5" w:rsidRPr="00345781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4A1FC5" w:rsidRPr="00345781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gridSpan w:val="2"/>
          </w:tcPr>
          <w:p w:rsidR="004A1FC5" w:rsidRPr="00345781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</w:tcPr>
          <w:p w:rsidR="004A1FC5" w:rsidRPr="009F2CA2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8" w:type="dxa"/>
            <w:gridSpan w:val="2"/>
          </w:tcPr>
          <w:p w:rsidR="004A1FC5" w:rsidRPr="009F2CA2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96" w:type="dxa"/>
          </w:tcPr>
          <w:p w:rsidR="004A1FC5" w:rsidRPr="00F23AE2" w:rsidRDefault="004A1FC5" w:rsidP="004A1FC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9" w:type="dxa"/>
          </w:tcPr>
          <w:p w:rsidR="004A1FC5" w:rsidRPr="00F23AE2" w:rsidRDefault="004A1FC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6" w:type="dxa"/>
            <w:vMerge/>
            <w:shd w:val="clear" w:color="auto" w:fill="auto"/>
          </w:tcPr>
          <w:p w:rsidR="004A1FC5" w:rsidRPr="00F23AE2" w:rsidRDefault="004A1FC5" w:rsidP="0084656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F3FB5" w:rsidRPr="00F23AE2" w:rsidTr="002F3FB5">
        <w:trPr>
          <w:trHeight w:val="570"/>
        </w:trPr>
        <w:tc>
          <w:tcPr>
            <w:tcW w:w="851" w:type="dxa"/>
            <w:shd w:val="clear" w:color="auto" w:fill="auto"/>
          </w:tcPr>
          <w:p w:rsidR="002F3FB5" w:rsidRPr="00F23AE2" w:rsidRDefault="002F3FB5" w:rsidP="00017A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2.1.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F23AE2" w:rsidRDefault="002F3FB5" w:rsidP="00017A69">
            <w:pPr>
              <w:rPr>
                <w:bCs/>
                <w:sz w:val="24"/>
                <w:szCs w:val="24"/>
              </w:rPr>
            </w:pPr>
            <w:r w:rsidRPr="00F23AE2">
              <w:rPr>
                <w:sz w:val="24"/>
                <w:szCs w:val="24"/>
              </w:rPr>
              <w:t>Организация и содержание объектов благоустройства</w:t>
            </w:r>
          </w:p>
        </w:tc>
        <w:tc>
          <w:tcPr>
            <w:tcW w:w="1275" w:type="dxa"/>
            <w:gridSpan w:val="3"/>
          </w:tcPr>
          <w:p w:rsidR="002F3FB5" w:rsidRPr="00345781" w:rsidRDefault="00B85363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285 658</w:t>
            </w:r>
            <w:r w:rsidR="002F3FB5" w:rsidRPr="00345781">
              <w:rPr>
                <w:b/>
                <w:bCs/>
                <w:sz w:val="24"/>
                <w:szCs w:val="24"/>
              </w:rPr>
              <w:t>,3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45781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81">
              <w:rPr>
                <w:b/>
                <w:bCs/>
                <w:sz w:val="24"/>
                <w:szCs w:val="24"/>
              </w:rPr>
              <w:t>47 124,4</w:t>
            </w:r>
          </w:p>
        </w:tc>
        <w:tc>
          <w:tcPr>
            <w:tcW w:w="1418" w:type="dxa"/>
            <w:gridSpan w:val="2"/>
          </w:tcPr>
          <w:p w:rsidR="002F3FB5" w:rsidRPr="00345781" w:rsidRDefault="00B85363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56 1</w:t>
            </w:r>
            <w:r w:rsidR="002F3FB5" w:rsidRPr="00345781">
              <w:rPr>
                <w:b/>
                <w:bCs/>
                <w:sz w:val="24"/>
                <w:szCs w:val="24"/>
              </w:rPr>
              <w:t>33,0</w:t>
            </w:r>
          </w:p>
        </w:tc>
        <w:tc>
          <w:tcPr>
            <w:tcW w:w="1277" w:type="dxa"/>
            <w:gridSpan w:val="2"/>
          </w:tcPr>
          <w:p w:rsidR="002F3FB5" w:rsidRPr="00F23AE2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57 658,6</w:t>
            </w:r>
          </w:p>
        </w:tc>
        <w:tc>
          <w:tcPr>
            <w:tcW w:w="1278" w:type="dxa"/>
            <w:gridSpan w:val="2"/>
          </w:tcPr>
          <w:p w:rsidR="002F3FB5" w:rsidRPr="00F23AE2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60 542,3</w:t>
            </w:r>
          </w:p>
        </w:tc>
        <w:tc>
          <w:tcPr>
            <w:tcW w:w="1296" w:type="dxa"/>
          </w:tcPr>
          <w:p w:rsidR="002F3FB5" w:rsidRPr="004A1FC5" w:rsidRDefault="004A1FC5" w:rsidP="005B1322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64 200,0</w:t>
            </w:r>
          </w:p>
        </w:tc>
        <w:tc>
          <w:tcPr>
            <w:tcW w:w="2269" w:type="dxa"/>
          </w:tcPr>
          <w:p w:rsidR="002F3FB5" w:rsidRPr="005B1322" w:rsidRDefault="002F3FB5" w:rsidP="005B13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 w:val="restart"/>
            <w:shd w:val="clear" w:color="auto" w:fill="auto"/>
          </w:tcPr>
          <w:p w:rsidR="002F3FB5" w:rsidRPr="00F23AE2" w:rsidRDefault="002F3FB5" w:rsidP="002428CB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</w:tr>
      <w:tr w:rsidR="002F3FB5" w:rsidRPr="00F23AE2" w:rsidTr="002F3FB5">
        <w:trPr>
          <w:trHeight w:val="853"/>
        </w:trPr>
        <w:tc>
          <w:tcPr>
            <w:tcW w:w="851" w:type="dxa"/>
            <w:shd w:val="clear" w:color="auto" w:fill="auto"/>
          </w:tcPr>
          <w:p w:rsidR="002F3FB5" w:rsidRPr="00F23AE2" w:rsidRDefault="002F3FB5" w:rsidP="00017A69">
            <w:pPr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2.1.1.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6D2F46" w:rsidRDefault="002F3FB5" w:rsidP="00017A69">
            <w:pPr>
              <w:rPr>
                <w:b/>
                <w:bCs/>
                <w:sz w:val="24"/>
                <w:szCs w:val="24"/>
              </w:rPr>
            </w:pPr>
            <w:r w:rsidRPr="006D2F46">
              <w:rPr>
                <w:b/>
                <w:bCs/>
                <w:sz w:val="24"/>
                <w:szCs w:val="24"/>
              </w:rPr>
              <w:t>Организация освещения улиц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8743F3" w:rsidRDefault="0035733F" w:rsidP="003573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179 241,3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 w:rsidRPr="00355680">
              <w:rPr>
                <w:b/>
                <w:bCs/>
                <w:sz w:val="24"/>
                <w:szCs w:val="24"/>
              </w:rPr>
              <w:t>29 400,0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 w:rsidRPr="008743F3">
              <w:rPr>
                <w:b/>
                <w:bCs/>
                <w:sz w:val="24"/>
                <w:szCs w:val="24"/>
              </w:rPr>
              <w:t>33 600,0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 w:rsidRPr="00355680">
              <w:rPr>
                <w:b/>
                <w:bCs/>
                <w:sz w:val="24"/>
                <w:szCs w:val="24"/>
              </w:rPr>
              <w:t>36 750,0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 w:rsidRPr="00355680">
              <w:rPr>
                <w:b/>
                <w:bCs/>
                <w:sz w:val="24"/>
                <w:szCs w:val="24"/>
              </w:rPr>
              <w:t>38 588,0</w:t>
            </w:r>
          </w:p>
        </w:tc>
        <w:tc>
          <w:tcPr>
            <w:tcW w:w="1296" w:type="dxa"/>
          </w:tcPr>
          <w:p w:rsidR="002F3FB5" w:rsidRPr="004A1FC5" w:rsidRDefault="004A1FC5" w:rsidP="004A1FC5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40 903,3</w:t>
            </w:r>
          </w:p>
        </w:tc>
        <w:tc>
          <w:tcPr>
            <w:tcW w:w="2269" w:type="dxa"/>
          </w:tcPr>
          <w:p w:rsidR="002F3FB5" w:rsidRPr="00816FA9" w:rsidRDefault="002F3FB5" w:rsidP="00017A69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1.1.1.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F23AE2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F23AE2" w:rsidTr="004A1FC5">
        <w:trPr>
          <w:trHeight w:val="351"/>
        </w:trPr>
        <w:tc>
          <w:tcPr>
            <w:tcW w:w="851" w:type="dxa"/>
            <w:shd w:val="clear" w:color="auto" w:fill="auto"/>
          </w:tcPr>
          <w:p w:rsidR="002F3FB5" w:rsidRPr="00F23AE2" w:rsidRDefault="002F3FB5" w:rsidP="00017A69">
            <w:pPr>
              <w:rPr>
                <w:sz w:val="24"/>
                <w:szCs w:val="24"/>
              </w:rPr>
            </w:pPr>
            <w:r w:rsidRPr="00F23AE2">
              <w:rPr>
                <w:sz w:val="24"/>
                <w:szCs w:val="24"/>
              </w:rPr>
              <w:t>2.1.2.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6D2F46" w:rsidRDefault="002F3FB5" w:rsidP="00017A69">
            <w:pPr>
              <w:rPr>
                <w:b/>
                <w:bCs/>
                <w:sz w:val="24"/>
                <w:szCs w:val="24"/>
              </w:rPr>
            </w:pPr>
            <w:r w:rsidRPr="006D2F46">
              <w:rPr>
                <w:b/>
                <w:bCs/>
                <w:sz w:val="24"/>
                <w:szCs w:val="24"/>
              </w:rPr>
              <w:t>Озеленение территории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2F3FB5" w:rsidRPr="004A1FC5" w:rsidRDefault="0035733F" w:rsidP="003573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86 539,2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2F3FB5" w:rsidRPr="004A1FC5" w:rsidRDefault="002F3FB5" w:rsidP="004A1FC5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13 067,7</w:t>
            </w:r>
          </w:p>
        </w:tc>
        <w:tc>
          <w:tcPr>
            <w:tcW w:w="1418" w:type="dxa"/>
            <w:gridSpan w:val="2"/>
            <w:vAlign w:val="center"/>
          </w:tcPr>
          <w:p w:rsidR="002F3FB5" w:rsidRPr="004A1FC5" w:rsidRDefault="002F3FB5" w:rsidP="004A1FC5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14 405,0</w:t>
            </w:r>
          </w:p>
        </w:tc>
        <w:tc>
          <w:tcPr>
            <w:tcW w:w="1277" w:type="dxa"/>
            <w:gridSpan w:val="2"/>
            <w:vAlign w:val="center"/>
          </w:tcPr>
          <w:p w:rsidR="002F3FB5" w:rsidRPr="004A1FC5" w:rsidRDefault="002F3FB5" w:rsidP="004A1FC5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18 674,0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F3FB5" w:rsidRPr="004A1FC5" w:rsidRDefault="002F3FB5" w:rsidP="004A1FC5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19 608,0</w:t>
            </w:r>
          </w:p>
        </w:tc>
        <w:tc>
          <w:tcPr>
            <w:tcW w:w="1296" w:type="dxa"/>
            <w:vAlign w:val="center"/>
          </w:tcPr>
          <w:p w:rsidR="002F3FB5" w:rsidRPr="004A1FC5" w:rsidRDefault="004A1FC5" w:rsidP="004A1FC5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20 784,5</w:t>
            </w:r>
          </w:p>
        </w:tc>
        <w:tc>
          <w:tcPr>
            <w:tcW w:w="2269" w:type="dxa"/>
            <w:vAlign w:val="center"/>
          </w:tcPr>
          <w:p w:rsidR="002F3FB5" w:rsidRPr="00F23AE2" w:rsidRDefault="002F3FB5" w:rsidP="00017A69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1.1.2.</w:t>
            </w:r>
          </w:p>
        </w:tc>
        <w:tc>
          <w:tcPr>
            <w:tcW w:w="1986" w:type="dxa"/>
            <w:vMerge w:val="restart"/>
            <w:shd w:val="clear" w:color="auto" w:fill="auto"/>
            <w:vAlign w:val="center"/>
          </w:tcPr>
          <w:p w:rsidR="002F3FB5" w:rsidRPr="00F23AE2" w:rsidRDefault="002F3FB5" w:rsidP="002428CB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</w:tr>
      <w:tr w:rsidR="002F3FB5" w:rsidRPr="00F23AE2" w:rsidTr="004A1FC5">
        <w:trPr>
          <w:trHeight w:val="371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2.1.2.1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F23AE2" w:rsidRDefault="002F3FB5" w:rsidP="00017A6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Посадка и уход за цветниками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DD5282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4 652,9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534,4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929,5</w:t>
            </w:r>
          </w:p>
        </w:tc>
        <w:tc>
          <w:tcPr>
            <w:tcW w:w="1277" w:type="dxa"/>
            <w:gridSpan w:val="2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1 009,0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1 060,0</w:t>
            </w:r>
          </w:p>
        </w:tc>
        <w:tc>
          <w:tcPr>
            <w:tcW w:w="1296" w:type="dxa"/>
          </w:tcPr>
          <w:p w:rsidR="002F3FB5" w:rsidRPr="00F23AE2" w:rsidRDefault="00460D42" w:rsidP="005311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</w:t>
            </w:r>
            <w:r w:rsidR="0053113E">
              <w:rPr>
                <w:sz w:val="24"/>
                <w:szCs w:val="24"/>
              </w:rPr>
              <w:t>120,0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D146E8">
              <w:rPr>
                <w:bCs/>
                <w:sz w:val="24"/>
                <w:szCs w:val="24"/>
              </w:rPr>
              <w:t>1.1.2.</w:t>
            </w: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F23AE2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F23AE2" w:rsidTr="004A1FC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2.1.2.</w:t>
            </w:r>
            <w:r>
              <w:t>2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5B1322" w:rsidRDefault="002F3FB5" w:rsidP="00017A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B1322">
              <w:rPr>
                <w:sz w:val="24"/>
                <w:szCs w:val="24"/>
              </w:rPr>
              <w:t>Очистка газонов, выкашивание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DD5282" w:rsidRDefault="0035733F" w:rsidP="003573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60 475,5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8 830,8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10 478,2</w:t>
            </w:r>
          </w:p>
        </w:tc>
        <w:tc>
          <w:tcPr>
            <w:tcW w:w="1277" w:type="dxa"/>
            <w:gridSpan w:val="2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13 013,0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13 668,0</w:t>
            </w:r>
          </w:p>
        </w:tc>
        <w:tc>
          <w:tcPr>
            <w:tcW w:w="1296" w:type="dxa"/>
          </w:tcPr>
          <w:p w:rsidR="002F3FB5" w:rsidRPr="00F23AE2" w:rsidRDefault="00460D42" w:rsidP="005311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53113E">
              <w:rPr>
                <w:sz w:val="24"/>
                <w:szCs w:val="24"/>
              </w:rPr>
              <w:t> 485,5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D146E8">
              <w:rPr>
                <w:bCs/>
                <w:sz w:val="24"/>
                <w:szCs w:val="24"/>
              </w:rPr>
              <w:t>1.1.2.</w:t>
            </w: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F23AE2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F23AE2" w:rsidTr="004A1FC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</w:t>
            </w:r>
            <w:r>
              <w:t>2.3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5B1322" w:rsidRDefault="002F3FB5" w:rsidP="00017A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B1322">
              <w:rPr>
                <w:sz w:val="24"/>
                <w:szCs w:val="24"/>
              </w:rPr>
              <w:t>Содержание зеленых насаждений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DD5282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15 453,9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2 566,2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2 255,7</w:t>
            </w:r>
          </w:p>
        </w:tc>
        <w:tc>
          <w:tcPr>
            <w:tcW w:w="1277" w:type="dxa"/>
            <w:gridSpan w:val="2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3 362,0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3 530,0</w:t>
            </w:r>
          </w:p>
        </w:tc>
        <w:tc>
          <w:tcPr>
            <w:tcW w:w="1296" w:type="dxa"/>
          </w:tcPr>
          <w:p w:rsidR="002F3FB5" w:rsidRPr="00F23AE2" w:rsidRDefault="00460D42" w:rsidP="005311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3113E">
              <w:rPr>
                <w:sz w:val="24"/>
                <w:szCs w:val="24"/>
              </w:rPr>
              <w:t> 740,0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D146E8">
              <w:rPr>
                <w:bCs/>
                <w:sz w:val="24"/>
                <w:szCs w:val="24"/>
              </w:rPr>
              <w:t>1.1.2.</w:t>
            </w: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F23AE2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F23AE2" w:rsidTr="004A1FC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</w:t>
            </w:r>
            <w:r>
              <w:t>2.4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5B1322" w:rsidRDefault="0035733F" w:rsidP="00017A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B1322">
              <w:rPr>
                <w:sz w:val="24"/>
                <w:szCs w:val="24"/>
              </w:rPr>
              <w:t>Акарицидная</w:t>
            </w:r>
            <w:r w:rsidR="002F3FB5" w:rsidRPr="005B1322">
              <w:rPr>
                <w:sz w:val="24"/>
                <w:szCs w:val="24"/>
              </w:rPr>
              <w:t xml:space="preserve"> и другие виды обработок территорий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DD5282" w:rsidRDefault="0035733F" w:rsidP="003573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20 23,2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276,6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251,6</w:t>
            </w:r>
          </w:p>
        </w:tc>
        <w:tc>
          <w:tcPr>
            <w:tcW w:w="1277" w:type="dxa"/>
            <w:gridSpan w:val="2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473,0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497,0</w:t>
            </w:r>
          </w:p>
        </w:tc>
        <w:tc>
          <w:tcPr>
            <w:tcW w:w="1296" w:type="dxa"/>
          </w:tcPr>
          <w:p w:rsidR="002F3FB5" w:rsidRPr="00F23AE2" w:rsidRDefault="0053113E" w:rsidP="004A1F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D146E8">
              <w:rPr>
                <w:bCs/>
                <w:sz w:val="24"/>
                <w:szCs w:val="24"/>
              </w:rPr>
              <w:t>1.1.2.</w:t>
            </w: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F23AE2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F23AE2" w:rsidTr="004A1FC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</w:t>
            </w:r>
            <w:r>
              <w:t>2.5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5B1322" w:rsidRDefault="002F3FB5" w:rsidP="00017A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B1322">
              <w:rPr>
                <w:sz w:val="24"/>
                <w:szCs w:val="24"/>
              </w:rPr>
              <w:t>Устройство и работа флористического календаря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DD5282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2 279,0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442,0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390,0</w:t>
            </w:r>
          </w:p>
        </w:tc>
        <w:tc>
          <w:tcPr>
            <w:tcW w:w="1277" w:type="dxa"/>
            <w:gridSpan w:val="2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460,0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480,0</w:t>
            </w:r>
          </w:p>
        </w:tc>
        <w:tc>
          <w:tcPr>
            <w:tcW w:w="1296" w:type="dxa"/>
          </w:tcPr>
          <w:p w:rsidR="002F3FB5" w:rsidRPr="00F23AE2" w:rsidRDefault="0053113E" w:rsidP="004A1F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D146E8">
              <w:rPr>
                <w:bCs/>
                <w:sz w:val="24"/>
                <w:szCs w:val="24"/>
              </w:rPr>
              <w:t>1.1.2.</w:t>
            </w: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F23AE2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F23AE2" w:rsidTr="00460D42">
        <w:trPr>
          <w:trHeight w:val="202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F3FB5" w:rsidRPr="00FB0F17" w:rsidRDefault="002F3FB5" w:rsidP="00017A69">
            <w:r w:rsidRPr="00FB0F17">
              <w:lastRenderedPageBreak/>
              <w:t>2.1.</w:t>
            </w:r>
            <w:r>
              <w:t>2.7</w:t>
            </w:r>
          </w:p>
        </w:tc>
        <w:tc>
          <w:tcPr>
            <w:tcW w:w="295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F3FB5" w:rsidRPr="005B1322" w:rsidRDefault="002F3FB5" w:rsidP="00017A6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и установка урн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F3FB5" w:rsidRPr="00DD5282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1 145,9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300,9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100,0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237,0</w:t>
            </w: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B5" w:rsidRPr="00C0667E" w:rsidRDefault="002F3FB5" w:rsidP="00460D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248,0</w:t>
            </w:r>
          </w:p>
        </w:tc>
        <w:tc>
          <w:tcPr>
            <w:tcW w:w="1296" w:type="dxa"/>
          </w:tcPr>
          <w:p w:rsidR="002F3FB5" w:rsidRPr="00F23AE2" w:rsidRDefault="00460D42" w:rsidP="0053113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</w:t>
            </w:r>
            <w:r w:rsidR="0053113E"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D146E8">
              <w:rPr>
                <w:bCs/>
                <w:sz w:val="24"/>
                <w:szCs w:val="24"/>
              </w:rPr>
              <w:t>1.1.2.</w:t>
            </w: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986" w:type="dxa"/>
            <w:vMerge/>
            <w:shd w:val="clear" w:color="auto" w:fill="auto"/>
            <w:vAlign w:val="center"/>
          </w:tcPr>
          <w:p w:rsidR="002F3FB5" w:rsidRPr="00F23AE2" w:rsidRDefault="002F3FB5" w:rsidP="0066321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F3FB5" w:rsidRPr="00F23AE2" w:rsidTr="004A1FC5">
        <w:trPr>
          <w:trHeight w:val="202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F3FB5" w:rsidRPr="00FB0F17" w:rsidRDefault="002F3FB5" w:rsidP="00017A69">
            <w:r w:rsidRPr="00FB0F17">
              <w:t>2.1.</w:t>
            </w:r>
            <w:r>
              <w:t>2.8</w:t>
            </w:r>
          </w:p>
        </w:tc>
        <w:tc>
          <w:tcPr>
            <w:tcW w:w="295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F3FB5" w:rsidRPr="00DE6A0D" w:rsidRDefault="002F3FB5" w:rsidP="00017A69">
            <w:pPr>
              <w:rPr>
                <w:bCs/>
                <w:sz w:val="24"/>
                <w:szCs w:val="24"/>
              </w:rPr>
            </w:pPr>
            <w:r w:rsidRPr="00DE6A0D">
              <w:rPr>
                <w:bCs/>
                <w:sz w:val="24"/>
                <w:szCs w:val="24"/>
              </w:rPr>
              <w:t>Ремонт, изготовление и установка скамеек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F3FB5" w:rsidRPr="00DD5282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477,6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101,6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120,0</w:t>
            </w: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125,0</w:t>
            </w:r>
          </w:p>
        </w:tc>
        <w:tc>
          <w:tcPr>
            <w:tcW w:w="1296" w:type="dxa"/>
          </w:tcPr>
          <w:p w:rsidR="002F3FB5" w:rsidRPr="00F23AE2" w:rsidRDefault="0053113E" w:rsidP="004A1FC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131,0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D146E8">
              <w:rPr>
                <w:bCs/>
                <w:sz w:val="24"/>
                <w:szCs w:val="24"/>
              </w:rPr>
              <w:t>1.1.2.</w:t>
            </w: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986" w:type="dxa"/>
            <w:vMerge/>
            <w:shd w:val="clear" w:color="auto" w:fill="auto"/>
            <w:vAlign w:val="center"/>
          </w:tcPr>
          <w:p w:rsidR="002F3FB5" w:rsidRPr="00F23AE2" w:rsidRDefault="002F3FB5" w:rsidP="0066321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2F3FB5" w:rsidRPr="00F23AE2" w:rsidTr="004A1FC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</w:t>
            </w:r>
            <w:r>
              <w:t>2.9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DE6A0D" w:rsidRDefault="002F3FB5" w:rsidP="00017A69">
            <w:pPr>
              <w:rPr>
                <w:bCs/>
                <w:sz w:val="24"/>
                <w:szCs w:val="24"/>
              </w:rPr>
            </w:pPr>
            <w:r w:rsidRPr="00DE6A0D">
              <w:rPr>
                <w:bCs/>
                <w:sz w:val="24"/>
                <w:szCs w:val="24"/>
              </w:rPr>
              <w:t>Изготовление листовок для урн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DD5282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31,2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15,2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C0667E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96" w:type="dxa"/>
          </w:tcPr>
          <w:p w:rsidR="002F3FB5" w:rsidRPr="00F23AE2" w:rsidRDefault="0053113E" w:rsidP="004A1F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D146E8">
              <w:rPr>
                <w:bCs/>
                <w:sz w:val="24"/>
                <w:szCs w:val="24"/>
              </w:rPr>
              <w:t>1.1.2.</w:t>
            </w: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F23AE2" w:rsidRDefault="002F3FB5" w:rsidP="006D2F46">
            <w:pPr>
              <w:rPr>
                <w:bCs/>
                <w:sz w:val="24"/>
                <w:szCs w:val="24"/>
              </w:rPr>
            </w:pPr>
          </w:p>
        </w:tc>
      </w:tr>
      <w:tr w:rsidR="002F3FB5" w:rsidRPr="00F23AE2" w:rsidTr="004A1FC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23AE2" w:rsidRDefault="002F3FB5" w:rsidP="00017A69">
            <w:pPr>
              <w:rPr>
                <w:sz w:val="24"/>
                <w:szCs w:val="24"/>
              </w:rPr>
            </w:pPr>
            <w:r w:rsidRPr="00F23AE2">
              <w:rPr>
                <w:sz w:val="24"/>
                <w:szCs w:val="24"/>
              </w:rPr>
              <w:t>2.1.3.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09010C" w:rsidRDefault="002F3FB5" w:rsidP="00017A69">
            <w:pPr>
              <w:rPr>
                <w:b/>
                <w:bCs/>
                <w:sz w:val="24"/>
                <w:szCs w:val="24"/>
              </w:rPr>
            </w:pPr>
            <w:r w:rsidRPr="0009010C">
              <w:rPr>
                <w:b/>
                <w:bCs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345781" w:rsidRDefault="00B85363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19 877</w:t>
            </w:r>
            <w:r w:rsidR="0035733F" w:rsidRPr="00345781">
              <w:rPr>
                <w:b/>
                <w:bCs/>
                <w:sz w:val="24"/>
                <w:szCs w:val="24"/>
              </w:rPr>
              <w:t>,8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45781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81">
              <w:rPr>
                <w:b/>
                <w:bCs/>
                <w:sz w:val="24"/>
                <w:szCs w:val="24"/>
              </w:rPr>
              <w:t>4 656,7</w:t>
            </w:r>
          </w:p>
        </w:tc>
        <w:tc>
          <w:tcPr>
            <w:tcW w:w="1418" w:type="dxa"/>
            <w:gridSpan w:val="2"/>
          </w:tcPr>
          <w:p w:rsidR="002F3FB5" w:rsidRPr="00345781" w:rsidRDefault="00B85363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8 128</w:t>
            </w:r>
            <w:r w:rsidR="002F3FB5" w:rsidRPr="00345781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2 234,6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2 346,3</w:t>
            </w:r>
          </w:p>
        </w:tc>
        <w:tc>
          <w:tcPr>
            <w:tcW w:w="1296" w:type="dxa"/>
          </w:tcPr>
          <w:p w:rsidR="002F3FB5" w:rsidRPr="004A1FC5" w:rsidRDefault="004A1FC5" w:rsidP="004A1FC5">
            <w:pPr>
              <w:jc w:val="center"/>
              <w:rPr>
                <w:b/>
                <w:bCs/>
                <w:sz w:val="24"/>
                <w:szCs w:val="24"/>
              </w:rPr>
            </w:pPr>
            <w:r w:rsidRPr="004A1FC5">
              <w:rPr>
                <w:b/>
                <w:bCs/>
                <w:sz w:val="24"/>
                <w:szCs w:val="24"/>
              </w:rPr>
              <w:t>2 512,2</w:t>
            </w:r>
          </w:p>
        </w:tc>
        <w:tc>
          <w:tcPr>
            <w:tcW w:w="2269" w:type="dxa"/>
            <w:vAlign w:val="center"/>
          </w:tcPr>
          <w:p w:rsidR="002F3FB5" w:rsidRPr="00F23AE2" w:rsidRDefault="002F3FB5" w:rsidP="00017A69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1.1.3.</w:t>
            </w:r>
          </w:p>
          <w:p w:rsidR="002F3FB5" w:rsidRPr="00F23AE2" w:rsidRDefault="002F3FB5" w:rsidP="00017A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 w:val="restart"/>
            <w:shd w:val="clear" w:color="auto" w:fill="auto"/>
            <w:vAlign w:val="center"/>
          </w:tcPr>
          <w:p w:rsidR="002F3FB5" w:rsidRPr="00F23AE2" w:rsidRDefault="002F3FB5" w:rsidP="002428CB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</w:tr>
      <w:tr w:rsidR="002F3FB5" w:rsidRPr="0009010C" w:rsidTr="002F3FB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2.1.3.</w:t>
            </w:r>
            <w:r>
              <w:t>1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355680" w:rsidRDefault="002F3FB5" w:rsidP="00017A69">
            <w:pPr>
              <w:rPr>
                <w:sz w:val="24"/>
                <w:szCs w:val="24"/>
              </w:rPr>
            </w:pPr>
            <w:r w:rsidRPr="00355680">
              <w:rPr>
                <w:sz w:val="24"/>
                <w:szCs w:val="24"/>
              </w:rPr>
              <w:t>Содержание и ремонт  фонтана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9F6895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754,1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111,1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160,0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152,0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160,0</w:t>
            </w:r>
          </w:p>
        </w:tc>
        <w:tc>
          <w:tcPr>
            <w:tcW w:w="1296" w:type="dxa"/>
          </w:tcPr>
          <w:p w:rsidR="002F3FB5" w:rsidRPr="0009010C" w:rsidRDefault="0053113E" w:rsidP="00460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171,0</w:t>
            </w:r>
          </w:p>
        </w:tc>
        <w:tc>
          <w:tcPr>
            <w:tcW w:w="2269" w:type="dxa"/>
          </w:tcPr>
          <w:p w:rsidR="002F3FB5" w:rsidRPr="00355680" w:rsidRDefault="002F3FB5" w:rsidP="00017A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1.1.3.1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09010C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09010C" w:rsidTr="002F3FB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2.1.3.</w:t>
            </w:r>
            <w:r>
              <w:t>2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355680" w:rsidRDefault="002F3FB5" w:rsidP="00017A69">
            <w:pPr>
              <w:rPr>
                <w:sz w:val="24"/>
                <w:szCs w:val="24"/>
              </w:rPr>
            </w:pPr>
            <w:r w:rsidRPr="00355680">
              <w:rPr>
                <w:sz w:val="24"/>
                <w:szCs w:val="24"/>
              </w:rPr>
              <w:t>Содержание и ремонт памятников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9F6895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417,0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14,8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70,0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105,0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110,0</w:t>
            </w:r>
          </w:p>
        </w:tc>
        <w:tc>
          <w:tcPr>
            <w:tcW w:w="1296" w:type="dxa"/>
          </w:tcPr>
          <w:p w:rsidR="002F3FB5" w:rsidRPr="0009010C" w:rsidRDefault="0053113E" w:rsidP="00460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117,2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522889">
              <w:rPr>
                <w:sz w:val="24"/>
                <w:szCs w:val="24"/>
              </w:rPr>
              <w:t>1.1.3.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09010C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09010C" w:rsidTr="002F3FB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2.1.3.</w:t>
            </w:r>
            <w:r>
              <w:t>3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355680" w:rsidRDefault="002F3FB5" w:rsidP="00017A69">
            <w:pPr>
              <w:rPr>
                <w:sz w:val="24"/>
                <w:szCs w:val="24"/>
              </w:rPr>
            </w:pPr>
            <w:r w:rsidRPr="00355680">
              <w:rPr>
                <w:sz w:val="24"/>
                <w:szCs w:val="24"/>
              </w:rPr>
              <w:t>Содержание нецентрализованных источников водоснабжения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9F6895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1 400,5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254,0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290,5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270,0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283,0</w:t>
            </w:r>
          </w:p>
        </w:tc>
        <w:tc>
          <w:tcPr>
            <w:tcW w:w="1296" w:type="dxa"/>
          </w:tcPr>
          <w:p w:rsidR="002F3FB5" w:rsidRPr="0009010C" w:rsidRDefault="0053113E" w:rsidP="00357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35733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522889">
              <w:rPr>
                <w:sz w:val="24"/>
                <w:szCs w:val="24"/>
              </w:rPr>
              <w:t>1.1.3.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09010C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09010C" w:rsidTr="002F3FB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2.1.3.</w:t>
            </w:r>
            <w:r>
              <w:t>4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355680" w:rsidRDefault="002F3FB5" w:rsidP="00017A69">
            <w:pPr>
              <w:rPr>
                <w:sz w:val="24"/>
                <w:szCs w:val="24"/>
              </w:rPr>
            </w:pPr>
            <w:r w:rsidRPr="00355680">
              <w:rPr>
                <w:sz w:val="24"/>
                <w:szCs w:val="24"/>
              </w:rPr>
              <w:t>Содержание станции понижения грунтовых вод жил.районе «Хозспособ»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9F6895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371,7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65,0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68,2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75,0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79,0</w:t>
            </w:r>
          </w:p>
        </w:tc>
        <w:tc>
          <w:tcPr>
            <w:tcW w:w="1296" w:type="dxa"/>
          </w:tcPr>
          <w:p w:rsidR="002F3FB5" w:rsidRPr="0009010C" w:rsidRDefault="0053113E" w:rsidP="00460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84,5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522889">
              <w:rPr>
                <w:sz w:val="24"/>
                <w:szCs w:val="24"/>
              </w:rPr>
              <w:t>1.1.3.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09010C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09010C" w:rsidTr="002F3FB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2.1.3.</w:t>
            </w:r>
            <w:r>
              <w:t>5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355680" w:rsidRDefault="002F3FB5" w:rsidP="00017A69">
            <w:pPr>
              <w:rPr>
                <w:sz w:val="24"/>
                <w:szCs w:val="24"/>
              </w:rPr>
            </w:pPr>
            <w:r w:rsidRPr="00355680">
              <w:rPr>
                <w:sz w:val="24"/>
                <w:szCs w:val="24"/>
              </w:rPr>
              <w:t>Коммунальные услуги (фонтан, скважина, станция понижения грунтовых вод)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9F6895" w:rsidRDefault="0035733F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102,7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20,0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20,2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21,0</w:t>
            </w:r>
          </w:p>
        </w:tc>
        <w:tc>
          <w:tcPr>
            <w:tcW w:w="1296" w:type="dxa"/>
          </w:tcPr>
          <w:p w:rsidR="002F3FB5" w:rsidRPr="0009010C" w:rsidRDefault="0053113E" w:rsidP="00357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5733F">
              <w:rPr>
                <w:sz w:val="24"/>
                <w:szCs w:val="24"/>
              </w:rPr>
              <w:t>2,5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522889">
              <w:rPr>
                <w:sz w:val="24"/>
                <w:szCs w:val="24"/>
              </w:rPr>
              <w:t>1.1.3.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09010C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09010C" w:rsidTr="002F3FB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2.1.3.</w:t>
            </w:r>
            <w:r>
              <w:t>6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355680" w:rsidRDefault="002F3FB5" w:rsidP="00017A69">
            <w:pPr>
              <w:pageBreakBefore/>
              <w:rPr>
                <w:sz w:val="24"/>
                <w:szCs w:val="24"/>
              </w:rPr>
            </w:pPr>
            <w:r w:rsidRPr="00355680">
              <w:rPr>
                <w:sz w:val="24"/>
                <w:szCs w:val="24"/>
              </w:rPr>
              <w:t>Обслуживание и демонтаж елочного городка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345781" w:rsidRDefault="00B85363" w:rsidP="00322BA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12 249,2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45781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345781">
              <w:rPr>
                <w:bCs/>
                <w:sz w:val="24"/>
                <w:szCs w:val="24"/>
              </w:rPr>
              <w:t>3 487,1</w:t>
            </w:r>
          </w:p>
        </w:tc>
        <w:tc>
          <w:tcPr>
            <w:tcW w:w="1418" w:type="dxa"/>
            <w:gridSpan w:val="2"/>
          </w:tcPr>
          <w:p w:rsidR="002F3FB5" w:rsidRPr="00B85363" w:rsidRDefault="00B85363" w:rsidP="00017A69">
            <w:pPr>
              <w:jc w:val="center"/>
              <w:rPr>
                <w:bCs/>
                <w:sz w:val="24"/>
                <w:szCs w:val="24"/>
              </w:rPr>
            </w:pPr>
            <w:r w:rsidRPr="00B85363">
              <w:rPr>
                <w:bCs/>
                <w:sz w:val="24"/>
                <w:szCs w:val="24"/>
              </w:rPr>
              <w:t>6 691,1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652,0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685,0</w:t>
            </w:r>
          </w:p>
        </w:tc>
        <w:tc>
          <w:tcPr>
            <w:tcW w:w="1296" w:type="dxa"/>
          </w:tcPr>
          <w:p w:rsidR="002F3FB5" w:rsidRPr="0009010C" w:rsidRDefault="0053113E" w:rsidP="00357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  <w:r w:rsidR="0035733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522889">
              <w:rPr>
                <w:sz w:val="24"/>
                <w:szCs w:val="24"/>
              </w:rPr>
              <w:t>1.1.3.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09010C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09010C" w:rsidTr="002F3FB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2.1.3.</w:t>
            </w:r>
            <w:r>
              <w:t>7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355680" w:rsidRDefault="002F3FB5" w:rsidP="00017A69">
            <w:pPr>
              <w:pageBreakBefore/>
              <w:rPr>
                <w:sz w:val="24"/>
                <w:szCs w:val="24"/>
              </w:rPr>
            </w:pPr>
            <w:r w:rsidRPr="00355680">
              <w:rPr>
                <w:sz w:val="24"/>
                <w:szCs w:val="24"/>
              </w:rPr>
              <w:t>Проведение анализов питьевой воды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9F6895" w:rsidRDefault="00322BA6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414,2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63,7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78,0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86,0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90,0</w:t>
            </w:r>
          </w:p>
        </w:tc>
        <w:tc>
          <w:tcPr>
            <w:tcW w:w="1296" w:type="dxa"/>
          </w:tcPr>
          <w:p w:rsidR="002F3FB5" w:rsidRPr="0009010C" w:rsidRDefault="0053113E" w:rsidP="00357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</w:t>
            </w:r>
            <w:r w:rsidR="0035733F">
              <w:rPr>
                <w:sz w:val="24"/>
                <w:szCs w:val="24"/>
              </w:rPr>
              <w:t>5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522889">
              <w:rPr>
                <w:sz w:val="24"/>
                <w:szCs w:val="24"/>
              </w:rPr>
              <w:t>1.1.3.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09010C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09010C" w:rsidTr="002F3FB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2.1.3.</w:t>
            </w:r>
            <w:r>
              <w:t>7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355680" w:rsidRDefault="002F3FB5" w:rsidP="00017A69">
            <w:pPr>
              <w:rPr>
                <w:sz w:val="24"/>
                <w:szCs w:val="24"/>
              </w:rPr>
            </w:pPr>
            <w:r w:rsidRPr="00355680">
              <w:rPr>
                <w:sz w:val="24"/>
                <w:szCs w:val="24"/>
              </w:rPr>
              <w:t>Отлов и уничтожение бродячих животных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9F6895" w:rsidRDefault="00322BA6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3 892,0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641,0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750,0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788,0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827,0</w:t>
            </w:r>
          </w:p>
        </w:tc>
        <w:tc>
          <w:tcPr>
            <w:tcW w:w="1296" w:type="dxa"/>
          </w:tcPr>
          <w:p w:rsidR="002F3FB5" w:rsidRPr="0009010C" w:rsidRDefault="0053113E" w:rsidP="00357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  <w:r w:rsidR="0035733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522889">
              <w:rPr>
                <w:sz w:val="24"/>
                <w:szCs w:val="24"/>
              </w:rPr>
              <w:t>1.1.3.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09010C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  <w:tr w:rsidR="002F3FB5" w:rsidRPr="0009010C" w:rsidTr="002F3FB5">
        <w:trPr>
          <w:trHeight w:val="450"/>
        </w:trPr>
        <w:tc>
          <w:tcPr>
            <w:tcW w:w="851" w:type="dxa"/>
            <w:shd w:val="clear" w:color="auto" w:fill="auto"/>
          </w:tcPr>
          <w:p w:rsidR="002F3FB5" w:rsidRPr="00FB0F17" w:rsidRDefault="002F3FB5" w:rsidP="00017A69">
            <w:r w:rsidRPr="00FB0F17">
              <w:t>2.1.3.</w:t>
            </w:r>
            <w:r>
              <w:t>9</w:t>
            </w:r>
          </w:p>
        </w:tc>
        <w:tc>
          <w:tcPr>
            <w:tcW w:w="2950" w:type="dxa"/>
            <w:gridSpan w:val="3"/>
            <w:shd w:val="clear" w:color="auto" w:fill="auto"/>
          </w:tcPr>
          <w:p w:rsidR="002F3FB5" w:rsidRPr="00355680" w:rsidRDefault="002F3FB5" w:rsidP="00017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информационных стендов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2F3FB5" w:rsidRPr="009F6895" w:rsidRDefault="00322BA6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276,4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gridSpan w:val="2"/>
          </w:tcPr>
          <w:p w:rsidR="002F3FB5" w:rsidRPr="008743F3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 w:rsidRPr="008743F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87,6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F3FB5" w:rsidRPr="00355680" w:rsidRDefault="002F3FB5" w:rsidP="00017A6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91,3</w:t>
            </w:r>
          </w:p>
        </w:tc>
        <w:tc>
          <w:tcPr>
            <w:tcW w:w="1296" w:type="dxa"/>
          </w:tcPr>
          <w:p w:rsidR="002F3FB5" w:rsidRPr="0009010C" w:rsidRDefault="0053113E" w:rsidP="00460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97,5</w:t>
            </w:r>
          </w:p>
        </w:tc>
        <w:tc>
          <w:tcPr>
            <w:tcW w:w="2269" w:type="dxa"/>
          </w:tcPr>
          <w:p w:rsidR="002F3FB5" w:rsidRDefault="002F3FB5" w:rsidP="00017A69">
            <w:pPr>
              <w:jc w:val="center"/>
            </w:pPr>
            <w:r w:rsidRPr="00522889">
              <w:rPr>
                <w:sz w:val="24"/>
                <w:szCs w:val="24"/>
              </w:rPr>
              <w:t>1.1.3.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86" w:type="dxa"/>
            <w:vMerge/>
            <w:shd w:val="clear" w:color="auto" w:fill="auto"/>
          </w:tcPr>
          <w:p w:rsidR="002F3FB5" w:rsidRPr="0009010C" w:rsidRDefault="002F3FB5" w:rsidP="008F1ED0">
            <w:pPr>
              <w:rPr>
                <w:bCs/>
                <w:sz w:val="24"/>
                <w:szCs w:val="24"/>
              </w:rPr>
            </w:pPr>
          </w:p>
        </w:tc>
      </w:tr>
    </w:tbl>
    <w:p w:rsidR="00812397" w:rsidRPr="00F23AE2" w:rsidRDefault="00812397" w:rsidP="008123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0C6C" w:rsidRDefault="00663629" w:rsidP="00663629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2B0C6C" w:rsidRDefault="002B0C6C" w:rsidP="00663629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63629" w:rsidRPr="002B0C6C" w:rsidRDefault="002B0C6C" w:rsidP="002B0C6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B0C6C">
        <w:rPr>
          <w:sz w:val="28"/>
          <w:szCs w:val="28"/>
        </w:rPr>
        <w:lastRenderedPageBreak/>
        <w:t xml:space="preserve">                                                                                               </w:t>
      </w:r>
      <w:r w:rsidR="00663629" w:rsidRPr="002B0C6C">
        <w:rPr>
          <w:sz w:val="28"/>
          <w:szCs w:val="28"/>
        </w:rPr>
        <w:t>Приложение 4</w:t>
      </w:r>
    </w:p>
    <w:p w:rsidR="00663629" w:rsidRDefault="00663629" w:rsidP="0066362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к</w:t>
      </w:r>
      <w:r w:rsidRPr="00114D75">
        <w:rPr>
          <w:sz w:val="28"/>
          <w:szCs w:val="28"/>
        </w:rPr>
        <w:t xml:space="preserve"> постановлению</w:t>
      </w:r>
      <w:r>
        <w:rPr>
          <w:sz w:val="28"/>
          <w:szCs w:val="28"/>
        </w:rPr>
        <w:t xml:space="preserve"> Администрации  </w:t>
      </w:r>
    </w:p>
    <w:p w:rsidR="00663629" w:rsidRDefault="00663629" w:rsidP="0066362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города Каменска-Уральского</w:t>
      </w:r>
    </w:p>
    <w:p w:rsidR="00663629" w:rsidRDefault="00663629" w:rsidP="002B0C6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2B0C6C">
        <w:rPr>
          <w:sz w:val="28"/>
          <w:szCs w:val="28"/>
        </w:rPr>
        <w:t>от 23.11.2015 № 1667</w:t>
      </w:r>
    </w:p>
    <w:p w:rsidR="002B0C6C" w:rsidRDefault="002B0C6C" w:rsidP="002B0C6C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63629" w:rsidRPr="00721C76" w:rsidRDefault="00663629" w:rsidP="00663629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  <w:r w:rsidRPr="00721C76">
        <w:rPr>
          <w:sz w:val="28"/>
          <w:szCs w:val="28"/>
        </w:rPr>
        <w:t xml:space="preserve">Приложение 2 </w:t>
      </w:r>
    </w:p>
    <w:p w:rsidR="00663629" w:rsidRPr="00721C76" w:rsidRDefault="00663629" w:rsidP="00663629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  <w:r w:rsidRPr="00721C76">
        <w:rPr>
          <w:sz w:val="28"/>
          <w:szCs w:val="28"/>
        </w:rPr>
        <w:t xml:space="preserve">к подпрограмме «Обеспечение безопасности дорожного движения» </w:t>
      </w:r>
    </w:p>
    <w:p w:rsidR="00663629" w:rsidRPr="00721C76" w:rsidRDefault="00663629" w:rsidP="00663629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</w:p>
    <w:p w:rsidR="00663629" w:rsidRDefault="00663629" w:rsidP="0066362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63629" w:rsidRPr="00721C76" w:rsidRDefault="00663629" w:rsidP="00663629">
      <w:pPr>
        <w:jc w:val="center"/>
        <w:rPr>
          <w:sz w:val="28"/>
          <w:szCs w:val="28"/>
        </w:rPr>
      </w:pPr>
      <w:r w:rsidRPr="00721C76">
        <w:rPr>
          <w:sz w:val="28"/>
          <w:szCs w:val="28"/>
        </w:rPr>
        <w:t xml:space="preserve">План мероприятий </w:t>
      </w:r>
    </w:p>
    <w:p w:rsidR="00663629" w:rsidRPr="002462DF" w:rsidRDefault="00663629" w:rsidP="00663629">
      <w:pPr>
        <w:jc w:val="center"/>
        <w:rPr>
          <w:sz w:val="28"/>
          <w:szCs w:val="28"/>
        </w:rPr>
      </w:pPr>
      <w:r w:rsidRPr="00721C76">
        <w:rPr>
          <w:sz w:val="28"/>
          <w:szCs w:val="28"/>
        </w:rPr>
        <w:t xml:space="preserve">по выполнению подпрограммы «Обеспечение безопасности дорожного движения» 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977"/>
        <w:gridCol w:w="1417"/>
        <w:gridCol w:w="1276"/>
        <w:gridCol w:w="1276"/>
        <w:gridCol w:w="1275"/>
        <w:gridCol w:w="1134"/>
        <w:gridCol w:w="1276"/>
        <w:gridCol w:w="2410"/>
        <w:gridCol w:w="1984"/>
      </w:tblGrid>
      <w:tr w:rsidR="00663629" w:rsidRPr="00F23AE2" w:rsidTr="00663629">
        <w:trPr>
          <w:trHeight w:val="262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№</w:t>
            </w:r>
          </w:p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Содержание мероприятия, источники расходов на финансирование</w:t>
            </w:r>
          </w:p>
        </w:tc>
        <w:tc>
          <w:tcPr>
            <w:tcW w:w="10064" w:type="dxa"/>
            <w:gridSpan w:val="7"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Объем финансирования по годам, тыс.рублей</w:t>
            </w:r>
          </w:p>
        </w:tc>
        <w:tc>
          <w:tcPr>
            <w:tcW w:w="1984" w:type="dxa"/>
            <w:vMerge w:val="restart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63629" w:rsidRPr="00F23AE2" w:rsidTr="00663629">
        <w:trPr>
          <w:trHeight w:val="825"/>
        </w:trPr>
        <w:tc>
          <w:tcPr>
            <w:tcW w:w="851" w:type="dxa"/>
            <w:vMerge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 xml:space="preserve">2014 </w:t>
            </w:r>
          </w:p>
        </w:tc>
        <w:tc>
          <w:tcPr>
            <w:tcW w:w="1276" w:type="dxa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2015</w:t>
            </w:r>
          </w:p>
        </w:tc>
        <w:tc>
          <w:tcPr>
            <w:tcW w:w="1275" w:type="dxa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2016</w:t>
            </w:r>
          </w:p>
        </w:tc>
        <w:tc>
          <w:tcPr>
            <w:tcW w:w="1134" w:type="dxa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2017</w:t>
            </w:r>
          </w:p>
        </w:tc>
        <w:tc>
          <w:tcPr>
            <w:tcW w:w="1276" w:type="dxa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2018</w:t>
            </w:r>
          </w:p>
        </w:tc>
        <w:tc>
          <w:tcPr>
            <w:tcW w:w="2410" w:type="dxa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63629" w:rsidRPr="00F23AE2" w:rsidRDefault="00663629" w:rsidP="00663629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663629" w:rsidRPr="00721C76" w:rsidRDefault="00663629" w:rsidP="00663629">
      <w:pPr>
        <w:rPr>
          <w:sz w:val="2"/>
          <w:szCs w:val="2"/>
        </w:rPr>
      </w:pPr>
    </w:p>
    <w:tbl>
      <w:tblPr>
        <w:tblW w:w="15876" w:type="dxa"/>
        <w:tblInd w:w="-497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1"/>
        <w:gridCol w:w="2977"/>
        <w:gridCol w:w="1417"/>
        <w:gridCol w:w="1276"/>
        <w:gridCol w:w="1276"/>
        <w:gridCol w:w="1275"/>
        <w:gridCol w:w="1134"/>
        <w:gridCol w:w="1276"/>
        <w:gridCol w:w="2410"/>
        <w:gridCol w:w="1984"/>
      </w:tblGrid>
      <w:tr w:rsidR="00663629" w:rsidRPr="00721C76" w:rsidTr="00663629">
        <w:trPr>
          <w:cantSplit/>
          <w:trHeight w:val="144"/>
          <w:tblHeader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3629" w:rsidRPr="00721C76" w:rsidRDefault="00663629" w:rsidP="00663629">
            <w:pPr>
              <w:jc w:val="center"/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721C76" w:rsidRDefault="00663629" w:rsidP="00663629">
            <w:pPr>
              <w:jc w:val="center"/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721C76" w:rsidRDefault="00663629" w:rsidP="00663629">
            <w:pPr>
              <w:jc w:val="center"/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C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C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C7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3629" w:rsidRPr="00721C76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3629" w:rsidRPr="00721C76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3629" w:rsidRPr="00721C76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3629" w:rsidRPr="00721C76" w:rsidTr="00663629">
        <w:trPr>
          <w:cantSplit/>
          <w:trHeight w:val="101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Всего по подпрограмме «Обеспечение безопасности дорожного движения »</w:t>
            </w:r>
          </w:p>
          <w:p w:rsidR="00663629" w:rsidRPr="00721C76" w:rsidRDefault="00663629" w:rsidP="00663629">
            <w:pPr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3314B3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55 361</w:t>
            </w:r>
            <w:r w:rsidRPr="003314B3">
              <w:rPr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3314B3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3314B3">
              <w:rPr>
                <w:b/>
                <w:bCs/>
                <w:sz w:val="24"/>
                <w:szCs w:val="24"/>
              </w:rPr>
              <w:t>11 305,2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FD56F8">
              <w:rPr>
                <w:b/>
                <w:bCs/>
                <w:sz w:val="24"/>
                <w:szCs w:val="24"/>
              </w:rPr>
              <w:t xml:space="preserve">9 </w:t>
            </w:r>
            <w:r>
              <w:rPr>
                <w:b/>
                <w:bCs/>
                <w:sz w:val="24"/>
                <w:szCs w:val="24"/>
              </w:rPr>
              <w:t>308</w:t>
            </w:r>
            <w:r w:rsidRPr="00FD56F8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721C76">
              <w:rPr>
                <w:b/>
                <w:bCs/>
                <w:sz w:val="24"/>
                <w:szCs w:val="24"/>
              </w:rPr>
              <w:t>10</w:t>
            </w:r>
            <w:r>
              <w:rPr>
                <w:b/>
                <w:bCs/>
                <w:sz w:val="24"/>
                <w:szCs w:val="24"/>
              </w:rPr>
              <w:t xml:space="preserve"> 1</w:t>
            </w:r>
            <w:r w:rsidRPr="00721C76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721C76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12 000,0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BC330E" w:rsidRDefault="00663629" w:rsidP="00663629">
            <w:pPr>
              <w:ind w:firstLine="264"/>
              <w:jc w:val="both"/>
              <w:rPr>
                <w:b/>
                <w:sz w:val="24"/>
                <w:szCs w:val="24"/>
              </w:rPr>
            </w:pPr>
            <w:r w:rsidRPr="00BC330E">
              <w:rPr>
                <w:b/>
                <w:sz w:val="24"/>
                <w:szCs w:val="24"/>
              </w:rPr>
              <w:t>12 600,0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24B61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4B6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17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24B61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4B6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55 361,2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11 305,2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9 308,0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10 148,0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12 000,0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663629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  <w:r w:rsidRPr="00663629">
              <w:rPr>
                <w:sz w:val="24"/>
                <w:szCs w:val="24"/>
              </w:rPr>
              <w:t>12 600,0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24B61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4B6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3629" w:rsidRPr="00721C76" w:rsidRDefault="00663629" w:rsidP="00663629">
            <w:pPr>
              <w:ind w:firstLine="264"/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502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3629" w:rsidRPr="00FD56F8" w:rsidRDefault="00663629" w:rsidP="00663629">
            <w:pPr>
              <w:ind w:firstLine="30"/>
              <w:jc w:val="center"/>
              <w:rPr>
                <w:b/>
                <w:sz w:val="24"/>
                <w:szCs w:val="24"/>
              </w:rPr>
            </w:pPr>
            <w:r w:rsidRPr="00FD56F8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Всего по капитальным вложениям</w:t>
            </w:r>
          </w:p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721C7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721C7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FD56F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FD56F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C56B20" w:rsidRDefault="00663629" w:rsidP="00663629">
            <w:pPr>
              <w:jc w:val="center"/>
              <w:rPr>
                <w:b/>
                <w:sz w:val="24"/>
                <w:szCs w:val="24"/>
              </w:rPr>
            </w:pPr>
            <w:r w:rsidRPr="00C56B2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BC330E" w:rsidRDefault="00663629" w:rsidP="00663629">
            <w:pPr>
              <w:ind w:firstLine="264"/>
              <w:jc w:val="center"/>
              <w:rPr>
                <w:b/>
                <w:sz w:val="24"/>
                <w:szCs w:val="24"/>
              </w:rPr>
            </w:pPr>
            <w:r w:rsidRPr="00BC330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jc w:val="both"/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32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3629" w:rsidRPr="00721C76" w:rsidRDefault="00663629" w:rsidP="00663629">
            <w:pPr>
              <w:ind w:firstLine="264"/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502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3629" w:rsidRPr="00FD56F8" w:rsidRDefault="00663629" w:rsidP="00663629">
            <w:pPr>
              <w:jc w:val="center"/>
              <w:rPr>
                <w:b/>
                <w:sz w:val="24"/>
                <w:szCs w:val="24"/>
              </w:rPr>
            </w:pPr>
            <w:r w:rsidRPr="00FD56F8">
              <w:rPr>
                <w:b/>
                <w:sz w:val="24"/>
                <w:szCs w:val="24"/>
              </w:rPr>
              <w:t>Прочие нужды</w:t>
            </w: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jc w:val="both"/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Всего по прочим нуждам</w:t>
            </w:r>
          </w:p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3314B3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55 361</w:t>
            </w:r>
            <w:r w:rsidRPr="003314B3">
              <w:rPr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3314B3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3314B3">
              <w:rPr>
                <w:b/>
                <w:bCs/>
                <w:sz w:val="24"/>
                <w:szCs w:val="24"/>
              </w:rPr>
              <w:t>11 305,2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D56F8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FD56F8">
              <w:rPr>
                <w:b/>
                <w:bCs/>
                <w:sz w:val="24"/>
                <w:szCs w:val="24"/>
              </w:rPr>
              <w:t xml:space="preserve">9 </w:t>
            </w:r>
            <w:r>
              <w:rPr>
                <w:b/>
                <w:bCs/>
                <w:sz w:val="24"/>
                <w:szCs w:val="24"/>
              </w:rPr>
              <w:t>308</w:t>
            </w:r>
            <w:r w:rsidRPr="00FD56F8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 w:rsidRPr="00721C76">
              <w:rPr>
                <w:b/>
                <w:bCs/>
                <w:sz w:val="24"/>
                <w:szCs w:val="24"/>
              </w:rPr>
              <w:t>10</w:t>
            </w:r>
            <w:r>
              <w:rPr>
                <w:b/>
                <w:bCs/>
                <w:sz w:val="24"/>
                <w:szCs w:val="24"/>
              </w:rPr>
              <w:t xml:space="preserve"> 1</w:t>
            </w:r>
            <w:r w:rsidRPr="00721C76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721C76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12 000,0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BC330E" w:rsidRDefault="00663629" w:rsidP="00663629">
            <w:pPr>
              <w:ind w:firstLine="264"/>
              <w:jc w:val="both"/>
              <w:rPr>
                <w:b/>
                <w:sz w:val="24"/>
                <w:szCs w:val="24"/>
              </w:rPr>
            </w:pPr>
            <w:r w:rsidRPr="00BC330E">
              <w:rPr>
                <w:b/>
                <w:sz w:val="24"/>
                <w:szCs w:val="24"/>
              </w:rPr>
              <w:t>12 600,0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24B61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4B6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721C76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721C76" w:rsidRDefault="00663629" w:rsidP="00663629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F24B61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F24B6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9F2CA2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721C76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55 361,2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11 305,2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9 308,0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10 148,0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29" w:rsidRPr="00663629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663629">
              <w:rPr>
                <w:bCs/>
                <w:sz w:val="24"/>
                <w:szCs w:val="24"/>
              </w:rPr>
              <w:t>12 000,0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663629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  <w:r w:rsidRPr="00663629">
              <w:rPr>
                <w:sz w:val="24"/>
                <w:szCs w:val="24"/>
              </w:rPr>
              <w:t>12 600,0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81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ConsPlusCell"/>
            </w:pPr>
            <w:r w:rsidRPr="00D81894">
              <w:t xml:space="preserve">Устройство пешеходных подходов и установка пешеходных ограждений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760,6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010,3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750,3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</w:pPr>
            <w:r w:rsidRPr="00D81894">
              <w:rPr>
                <w:sz w:val="24"/>
                <w:szCs w:val="24"/>
              </w:rPr>
              <w:t>1.1.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544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Ремонт асфальтового покрытия в районе пешеходных переходов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7 272</w:t>
            </w:r>
            <w:r w:rsidRPr="00D81894">
              <w:rPr>
                <w:sz w:val="24"/>
                <w:szCs w:val="24"/>
              </w:rPr>
              <w:t>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017,7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2 255,</w:t>
            </w:r>
            <w:r w:rsidRPr="00D81894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1.2.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98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Нанесение дорожной разметки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587A5C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7 751,2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787,0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3 964,2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1.3.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Замена и установка дорожных знаков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587A5C" w:rsidRDefault="00663629" w:rsidP="00B73C43">
            <w:pPr>
              <w:ind w:firstLine="71"/>
              <w:jc w:val="center"/>
              <w:rPr>
                <w:sz w:val="24"/>
                <w:szCs w:val="24"/>
              </w:rPr>
            </w:pPr>
            <w:r w:rsidRPr="00587A5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 </w:t>
            </w:r>
            <w:r w:rsidR="00B73C43">
              <w:rPr>
                <w:sz w:val="24"/>
                <w:szCs w:val="24"/>
              </w:rPr>
              <w:t>790</w:t>
            </w:r>
            <w:r>
              <w:rPr>
                <w:sz w:val="24"/>
                <w:szCs w:val="24"/>
              </w:rPr>
              <w:t>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490,2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587A5C" w:rsidRDefault="00B73C43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1 287,</w:t>
            </w:r>
            <w:r w:rsidR="00663629">
              <w:rPr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012,0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1.4.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18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пешеходных ограждений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000,0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000,0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 xml:space="preserve">Обустройство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реконструкция </w:t>
            </w:r>
            <w:r w:rsidRPr="00D81894">
              <w:rPr>
                <w:rFonts w:ascii="Times New Roman" w:hAnsi="Times New Roman"/>
                <w:sz w:val="24"/>
                <w:szCs w:val="24"/>
              </w:rPr>
              <w:t>автомобильных дорог светофорными объектами и пешеходно-вызывными устройствами (ПВУ), в том числе перевод нерегулируемых пешеходных переходов в регулируемые (ПВУ):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21 080,6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7 500,0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80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Проектно-сметная документация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80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 ул.Каменская, д.57 (ПВУ)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41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 ул.Прокопьева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D81894">
              <w:rPr>
                <w:rFonts w:ascii="Times New Roman" w:hAnsi="Times New Roman"/>
                <w:sz w:val="24"/>
                <w:szCs w:val="24"/>
              </w:rPr>
              <w:t>пер.Гражданский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190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 ул.Кунавина, д.9 (ПВУ)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330,0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1.6.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80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 ул.Каменская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D81894">
              <w:rPr>
                <w:rFonts w:ascii="Times New Roman" w:hAnsi="Times New Roman"/>
                <w:sz w:val="24"/>
                <w:szCs w:val="24"/>
              </w:rPr>
              <w:t>ул.Белинского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34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- ул.Карла Маркса, д.18 (ПВУ)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1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- ул.Алюминиевая, д.38 (остановка «ул.Гагарина») (ПВУ)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1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- ул.Алюминиевая, д.16-д.17 (ПВУ)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1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- ул.Октябрьская, д.89 (ПВУ)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1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- ул.Кунавина, д.22 (ПВУ)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1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ул.К.Маркса, д.41а (ПВУ)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1 350,0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1 350,0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1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-ул.Октябрьская, д.41 (ПВУ)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1 350,0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1 350,0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1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ул.Каменская –ул.Исетская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2 300,0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1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Default="00663629" w:rsidP="006636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ул.Лермонтова –</w:t>
            </w:r>
          </w:p>
          <w:p w:rsidR="00663629" w:rsidRPr="00D81894" w:rsidRDefault="00663629" w:rsidP="006636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ул.Первомайская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2 500,0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2 500,0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Модернизация (реконструкция, устройство) нерегулируемых пешеходных переходов: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firstLine="7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10 7</w:t>
            </w:r>
            <w:r w:rsidRPr="00D81894">
              <w:rPr>
                <w:sz w:val="24"/>
                <w:szCs w:val="24"/>
              </w:rPr>
              <w:t>06,0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936,0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D81894">
              <w:rPr>
                <w:sz w:val="24"/>
                <w:szCs w:val="24"/>
              </w:rPr>
              <w:t>670,0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5 100,0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24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 ул.Строителей, д.24 (школа №2)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17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 xml:space="preserve">- ул.Исетская, д.20 </w:t>
            </w:r>
          </w:p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(школа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1894">
              <w:rPr>
                <w:rFonts w:ascii="Times New Roman" w:hAnsi="Times New Roman"/>
                <w:sz w:val="24"/>
                <w:szCs w:val="24"/>
              </w:rPr>
              <w:t>№20)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 ул.Челябинская, д.5-д.15 (школа №17)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 ул. Лермонтова, д.101 (школа №4)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1.7.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278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 ул.Школьная, д.10 (школа №7)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703,4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 ул. Мусоргского, д.9 (школа №19)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419,0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419,0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- ул.Добролюбова, д.35 (школа №51)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835,0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835,0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 xml:space="preserve">- ул.Мичурина, д.15 </w:t>
            </w:r>
          </w:p>
          <w:p w:rsidR="00663629" w:rsidRPr="00D81894" w:rsidRDefault="00663629" w:rsidP="00663629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(школа №31)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835,0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835,0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Pr="00D81894" w:rsidRDefault="00663629" w:rsidP="0066362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ул.Суворова – ул.Шестакова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2 600,0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  <w:tr w:rsidR="00663629" w:rsidRPr="00D81894" w:rsidTr="00663629">
        <w:trPr>
          <w:cantSplit/>
          <w:trHeight w:val="40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629" w:rsidRDefault="00663629" w:rsidP="006636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ул.Суворова – </w:t>
            </w:r>
          </w:p>
          <w:p w:rsidR="00663629" w:rsidRPr="00D81894" w:rsidRDefault="00663629" w:rsidP="006636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ул.4-ая Пятилетка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2 500,0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150" w:right="-15" w:firstLine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ind w:lef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2 500,0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63629" w:rsidRPr="00D81894" w:rsidRDefault="00663629" w:rsidP="00663629">
            <w:pPr>
              <w:jc w:val="center"/>
              <w:rPr>
                <w:sz w:val="24"/>
                <w:szCs w:val="24"/>
              </w:rPr>
            </w:pPr>
          </w:p>
        </w:tc>
      </w:tr>
    </w:tbl>
    <w:p w:rsidR="00663629" w:rsidRPr="00202E2D" w:rsidRDefault="00663629" w:rsidP="00663629">
      <w:pPr>
        <w:tabs>
          <w:tab w:val="left" w:pos="-3402"/>
        </w:tabs>
        <w:rPr>
          <w:sz w:val="2"/>
          <w:szCs w:val="2"/>
        </w:rPr>
      </w:pPr>
    </w:p>
    <w:p w:rsidR="00FF5E7A" w:rsidRPr="00F23AE2" w:rsidRDefault="00FF5E7A" w:rsidP="00517C14">
      <w:pPr>
        <w:jc w:val="both"/>
        <w:rPr>
          <w:b/>
          <w:bCs/>
          <w:sz w:val="28"/>
          <w:szCs w:val="28"/>
        </w:rPr>
        <w:sectPr w:rsidR="00FF5E7A" w:rsidRPr="00F23AE2" w:rsidSect="006A1464">
          <w:pgSz w:w="16838" w:h="11906" w:orient="landscape"/>
          <w:pgMar w:top="1078" w:right="1134" w:bottom="851" w:left="1134" w:header="709" w:footer="709" w:gutter="0"/>
          <w:cols w:space="708"/>
          <w:docGrid w:linePitch="360"/>
        </w:sectPr>
      </w:pPr>
    </w:p>
    <w:p w:rsidR="006C7E45" w:rsidRPr="002B0C6C" w:rsidRDefault="006C7E45" w:rsidP="006C7E45">
      <w:pPr>
        <w:pageBreakBefore/>
        <w:widowControl w:val="0"/>
        <w:autoSpaceDE w:val="0"/>
        <w:autoSpaceDN w:val="0"/>
        <w:adjustRightInd w:val="0"/>
        <w:ind w:left="5700"/>
        <w:rPr>
          <w:sz w:val="28"/>
          <w:szCs w:val="28"/>
        </w:rPr>
      </w:pPr>
      <w:r w:rsidRPr="002B0C6C">
        <w:rPr>
          <w:sz w:val="28"/>
          <w:szCs w:val="28"/>
        </w:rPr>
        <w:lastRenderedPageBreak/>
        <w:t xml:space="preserve">Приложение </w:t>
      </w:r>
      <w:r w:rsidR="00F04499" w:rsidRPr="002B0C6C">
        <w:rPr>
          <w:sz w:val="28"/>
          <w:szCs w:val="28"/>
        </w:rPr>
        <w:t>5</w:t>
      </w:r>
    </w:p>
    <w:p w:rsidR="006C7E45" w:rsidRDefault="006C7E45" w:rsidP="006C7E45">
      <w:pPr>
        <w:widowControl w:val="0"/>
        <w:autoSpaceDE w:val="0"/>
        <w:autoSpaceDN w:val="0"/>
        <w:adjustRightInd w:val="0"/>
        <w:ind w:left="5760"/>
        <w:rPr>
          <w:sz w:val="28"/>
          <w:szCs w:val="28"/>
        </w:rPr>
      </w:pPr>
      <w:r w:rsidRPr="00F23AE2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постановлению Администрации </w:t>
      </w:r>
    </w:p>
    <w:p w:rsidR="006C7E45" w:rsidRDefault="006C7E45" w:rsidP="006C7E45">
      <w:pPr>
        <w:widowControl w:val="0"/>
        <w:autoSpaceDE w:val="0"/>
        <w:autoSpaceDN w:val="0"/>
        <w:adjustRightInd w:val="0"/>
        <w:ind w:left="5760"/>
        <w:rPr>
          <w:sz w:val="28"/>
          <w:szCs w:val="28"/>
        </w:rPr>
      </w:pPr>
      <w:r>
        <w:rPr>
          <w:sz w:val="28"/>
          <w:szCs w:val="28"/>
        </w:rPr>
        <w:t>города Каменска-Уральского</w:t>
      </w:r>
    </w:p>
    <w:p w:rsidR="006C7E45" w:rsidRDefault="002B0C6C" w:rsidP="006C7E45">
      <w:pPr>
        <w:ind w:left="5700" w:right="41"/>
        <w:rPr>
          <w:sz w:val="28"/>
          <w:szCs w:val="28"/>
        </w:rPr>
      </w:pPr>
      <w:r>
        <w:rPr>
          <w:sz w:val="28"/>
          <w:szCs w:val="28"/>
        </w:rPr>
        <w:t>от 23.11.2015 № 1667</w:t>
      </w:r>
    </w:p>
    <w:p w:rsidR="002B0C6C" w:rsidRPr="00721C76" w:rsidRDefault="002B0C6C" w:rsidP="006C7E45">
      <w:pPr>
        <w:ind w:left="5700" w:right="41"/>
        <w:rPr>
          <w:b/>
          <w:sz w:val="28"/>
          <w:szCs w:val="28"/>
        </w:rPr>
      </w:pPr>
    </w:p>
    <w:p w:rsidR="006C7E45" w:rsidRPr="00721C76" w:rsidRDefault="006C7E45" w:rsidP="006C7E45">
      <w:pPr>
        <w:ind w:left="5700" w:right="41"/>
        <w:rPr>
          <w:sz w:val="28"/>
          <w:szCs w:val="28"/>
        </w:rPr>
      </w:pPr>
      <w:bookmarkStart w:id="2" w:name="прил13кПрограмме"/>
      <w:r w:rsidRPr="00721C76">
        <w:rPr>
          <w:sz w:val="28"/>
          <w:szCs w:val="28"/>
        </w:rPr>
        <w:t>Приложение 1</w:t>
      </w:r>
      <w:r>
        <w:rPr>
          <w:sz w:val="28"/>
          <w:szCs w:val="28"/>
        </w:rPr>
        <w:t>4</w:t>
      </w:r>
      <w:r w:rsidRPr="00721C76">
        <w:rPr>
          <w:sz w:val="28"/>
          <w:szCs w:val="28"/>
        </w:rPr>
        <w:t xml:space="preserve"> </w:t>
      </w:r>
    </w:p>
    <w:bookmarkEnd w:id="2"/>
    <w:p w:rsidR="006C7E45" w:rsidRPr="00721C76" w:rsidRDefault="006C7E45" w:rsidP="006C7E45">
      <w:pPr>
        <w:ind w:left="5700" w:right="41"/>
        <w:rPr>
          <w:sz w:val="28"/>
          <w:szCs w:val="28"/>
        </w:rPr>
      </w:pPr>
      <w:r w:rsidRPr="00721C76">
        <w:rPr>
          <w:sz w:val="28"/>
          <w:szCs w:val="28"/>
        </w:rPr>
        <w:t>к муниципальной программе «Обеспечение функционирование городского хозяйства на территории муниципального образования город Каменск-Уральский на 2014-201</w:t>
      </w:r>
      <w:r>
        <w:rPr>
          <w:sz w:val="28"/>
          <w:szCs w:val="28"/>
        </w:rPr>
        <w:t>8</w:t>
      </w:r>
      <w:r w:rsidRPr="00721C76">
        <w:rPr>
          <w:sz w:val="28"/>
          <w:szCs w:val="28"/>
        </w:rPr>
        <w:t xml:space="preserve"> годы»</w:t>
      </w:r>
    </w:p>
    <w:p w:rsidR="006C7E45" w:rsidRDefault="006C7E45" w:rsidP="006C7E45">
      <w:pPr>
        <w:ind w:left="6200" w:right="41"/>
        <w:jc w:val="center"/>
        <w:rPr>
          <w:b/>
          <w:bCs/>
          <w:sz w:val="28"/>
          <w:szCs w:val="28"/>
        </w:rPr>
      </w:pPr>
    </w:p>
    <w:p w:rsidR="006C7E45" w:rsidRPr="00721C76" w:rsidRDefault="006C7E45" w:rsidP="006C7E45">
      <w:pPr>
        <w:ind w:right="746"/>
        <w:jc w:val="center"/>
        <w:rPr>
          <w:sz w:val="28"/>
          <w:szCs w:val="28"/>
        </w:rPr>
      </w:pPr>
    </w:p>
    <w:p w:rsidR="006C7E45" w:rsidRPr="00721C76" w:rsidRDefault="006C7E45" w:rsidP="006C7E45">
      <w:pPr>
        <w:ind w:right="41"/>
        <w:jc w:val="center"/>
        <w:rPr>
          <w:b/>
          <w:sz w:val="28"/>
          <w:szCs w:val="28"/>
        </w:rPr>
      </w:pPr>
      <w:r w:rsidRPr="00721C76">
        <w:rPr>
          <w:b/>
          <w:sz w:val="28"/>
          <w:szCs w:val="28"/>
        </w:rPr>
        <w:t xml:space="preserve">Подпрограмма </w:t>
      </w:r>
    </w:p>
    <w:p w:rsidR="00F32552" w:rsidRDefault="006C7E45" w:rsidP="006C7E45">
      <w:pPr>
        <w:ind w:right="41"/>
        <w:jc w:val="center"/>
        <w:rPr>
          <w:b/>
          <w:sz w:val="28"/>
          <w:szCs w:val="28"/>
        </w:rPr>
      </w:pPr>
      <w:r w:rsidRPr="00721C7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Организация проведения мероприятий по отлову и содержанию </w:t>
      </w:r>
    </w:p>
    <w:p w:rsidR="006C7E45" w:rsidRPr="00721C76" w:rsidRDefault="006C7E45" w:rsidP="006C7E45">
      <w:pPr>
        <w:ind w:right="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безнадзорных собак</w:t>
      </w:r>
      <w:r w:rsidRPr="00721C76">
        <w:rPr>
          <w:b/>
          <w:sz w:val="28"/>
          <w:szCs w:val="28"/>
        </w:rPr>
        <w:t xml:space="preserve">» </w:t>
      </w:r>
    </w:p>
    <w:p w:rsidR="006C7E45" w:rsidRPr="00721C76" w:rsidRDefault="006C7E45" w:rsidP="006C7E45">
      <w:pPr>
        <w:ind w:right="41"/>
        <w:jc w:val="both"/>
        <w:rPr>
          <w:sz w:val="28"/>
          <w:szCs w:val="28"/>
        </w:rPr>
      </w:pPr>
    </w:p>
    <w:p w:rsidR="006C7E45" w:rsidRPr="006C7E45" w:rsidRDefault="006C7E45" w:rsidP="006C7E45">
      <w:pPr>
        <w:pStyle w:val="af3"/>
        <w:numPr>
          <w:ilvl w:val="0"/>
          <w:numId w:val="29"/>
        </w:numPr>
        <w:ind w:right="41"/>
        <w:jc w:val="center"/>
        <w:rPr>
          <w:sz w:val="28"/>
          <w:szCs w:val="28"/>
        </w:rPr>
      </w:pPr>
      <w:r w:rsidRPr="006C7E45">
        <w:rPr>
          <w:sz w:val="28"/>
          <w:szCs w:val="28"/>
        </w:rPr>
        <w:t>Характеристика и анализ текущего состояния по отлову и содержанию безнадзорных собак.</w:t>
      </w:r>
    </w:p>
    <w:p w:rsidR="006C7E45" w:rsidRPr="006C7E45" w:rsidRDefault="006C7E45" w:rsidP="006C7E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C7E45">
        <w:rPr>
          <w:sz w:val="28"/>
          <w:szCs w:val="28"/>
        </w:rPr>
        <w:t>Во исполнение Областного закона Свердловской области от 3.12.2014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организации проведения мероприятий по предупреждению и ликвидации болезней животных, их лечению, защите населения от болезней, общих для человека и животных, в части регулирования численности безнадзорных собак» с 2015 года планируется организация мероприятий по отлову и содержанию безнадзорных собак.</w:t>
      </w:r>
    </w:p>
    <w:p w:rsidR="006C7E45" w:rsidRDefault="006C7E45" w:rsidP="006C7E45">
      <w:pPr>
        <w:ind w:left="360"/>
        <w:jc w:val="both"/>
        <w:rPr>
          <w:sz w:val="28"/>
          <w:szCs w:val="28"/>
        </w:rPr>
      </w:pPr>
      <w:r w:rsidRPr="006C7E45">
        <w:rPr>
          <w:sz w:val="28"/>
          <w:szCs w:val="28"/>
        </w:rPr>
        <w:tab/>
        <w:t>Целью подпрограммы является создание безопасных, комфортных условий проживания населения путем сокращения на территории города численности безнадзорных собак.</w:t>
      </w:r>
    </w:p>
    <w:p w:rsidR="006C7E45" w:rsidRDefault="006C7E45" w:rsidP="006C7E45">
      <w:pPr>
        <w:widowControl w:val="0"/>
        <w:autoSpaceDE w:val="0"/>
        <w:autoSpaceDN w:val="0"/>
        <w:adjustRightInd w:val="0"/>
        <w:ind w:right="41"/>
        <w:jc w:val="center"/>
        <w:rPr>
          <w:sz w:val="28"/>
          <w:szCs w:val="28"/>
        </w:rPr>
      </w:pPr>
    </w:p>
    <w:p w:rsidR="006C7E45" w:rsidRPr="00721C76" w:rsidRDefault="006C7E45" w:rsidP="006C7E45">
      <w:pPr>
        <w:widowControl w:val="0"/>
        <w:autoSpaceDE w:val="0"/>
        <w:autoSpaceDN w:val="0"/>
        <w:adjustRightInd w:val="0"/>
        <w:ind w:right="41"/>
        <w:jc w:val="center"/>
        <w:rPr>
          <w:sz w:val="28"/>
          <w:szCs w:val="28"/>
        </w:rPr>
      </w:pPr>
      <w:r w:rsidRPr="00721C76">
        <w:rPr>
          <w:sz w:val="28"/>
          <w:szCs w:val="28"/>
        </w:rPr>
        <w:t>2. Цели, задачи и целевые показатели реализации подпрограммы</w:t>
      </w:r>
    </w:p>
    <w:p w:rsidR="006C7E45" w:rsidRPr="006C7E45" w:rsidRDefault="006C7E45" w:rsidP="006C7E45">
      <w:pPr>
        <w:ind w:right="41"/>
        <w:jc w:val="both"/>
      </w:pPr>
      <w:r w:rsidRPr="00721C76">
        <w:rPr>
          <w:sz w:val="28"/>
          <w:szCs w:val="28"/>
          <w:shd w:val="clear" w:color="auto" w:fill="FFFFFF"/>
        </w:rPr>
        <w:tab/>
      </w:r>
      <w:r w:rsidRPr="00721C76">
        <w:rPr>
          <w:sz w:val="28"/>
          <w:szCs w:val="28"/>
        </w:rPr>
        <w:t>Цели, задачи и целевые показатели реализации подпрограммы «</w:t>
      </w:r>
      <w:r w:rsidRPr="006C7E45">
        <w:rPr>
          <w:sz w:val="28"/>
          <w:szCs w:val="28"/>
        </w:rPr>
        <w:t xml:space="preserve">Организация проведения мероприятий по отлову и содержанию безнадзорных собак» изложены </w:t>
      </w:r>
      <w:hyperlink w:anchor="прил1кППОБДД" w:history="1">
        <w:r w:rsidRPr="006C7E45">
          <w:rPr>
            <w:rStyle w:val="ad"/>
            <w:sz w:val="28"/>
          </w:rPr>
          <w:t>в приложении 1.</w:t>
        </w:r>
      </w:hyperlink>
    </w:p>
    <w:p w:rsidR="006C7E45" w:rsidRDefault="006C7E45" w:rsidP="006C7E45">
      <w:pPr>
        <w:ind w:right="41"/>
        <w:jc w:val="center"/>
      </w:pPr>
    </w:p>
    <w:p w:rsidR="006C7E45" w:rsidRDefault="006C7E45" w:rsidP="006C7E45">
      <w:pPr>
        <w:ind w:left="1215" w:right="41"/>
        <w:jc w:val="center"/>
        <w:rPr>
          <w:sz w:val="28"/>
          <w:szCs w:val="28"/>
        </w:rPr>
      </w:pPr>
      <w:r>
        <w:rPr>
          <w:sz w:val="28"/>
          <w:szCs w:val="28"/>
        </w:rPr>
        <w:t>3.</w:t>
      </w:r>
      <w:r w:rsidRPr="00C911B5">
        <w:rPr>
          <w:sz w:val="28"/>
          <w:szCs w:val="28"/>
        </w:rPr>
        <w:t>План мероприятий подпрограммы</w:t>
      </w:r>
    </w:p>
    <w:p w:rsidR="006C7E45" w:rsidRPr="00F554AC" w:rsidRDefault="006C7E45" w:rsidP="006C7E45">
      <w:pPr>
        <w:pStyle w:val="a3"/>
        <w:ind w:right="41" w:firstLine="709"/>
        <w:rPr>
          <w:rStyle w:val="ad"/>
          <w:sz w:val="28"/>
        </w:rPr>
      </w:pPr>
      <w:r w:rsidRPr="006C7E45">
        <w:rPr>
          <w:sz w:val="28"/>
          <w:szCs w:val="28"/>
        </w:rPr>
        <w:t>Организация проведения мероприятий по отлову и содержанию безнадзорных собак</w:t>
      </w:r>
      <w:r w:rsidRPr="00721C76">
        <w:rPr>
          <w:sz w:val="28"/>
          <w:szCs w:val="28"/>
        </w:rPr>
        <w:t xml:space="preserve"> на территории муниципального образования город Каменск-Уральский осуществляется путем реализации плана мероприятий по выполнению подпрограммы согласно </w:t>
      </w:r>
      <w:r w:rsidR="00FE7E6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 \l "прил2кППОБДД" </w:instrText>
      </w:r>
      <w:r w:rsidR="00FE7E6E">
        <w:rPr>
          <w:sz w:val="28"/>
          <w:szCs w:val="28"/>
        </w:rPr>
        <w:fldChar w:fldCharType="separate"/>
      </w:r>
      <w:r w:rsidRPr="00F554AC">
        <w:rPr>
          <w:rStyle w:val="ad"/>
          <w:sz w:val="28"/>
        </w:rPr>
        <w:t>приложению 2</w:t>
      </w:r>
      <w:r>
        <w:rPr>
          <w:rStyle w:val="ad"/>
          <w:sz w:val="28"/>
        </w:rPr>
        <w:t>.</w:t>
      </w:r>
    </w:p>
    <w:p w:rsidR="006C7E45" w:rsidRPr="006C7E45" w:rsidRDefault="00FE7E6E" w:rsidP="006C7E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p w:rsidR="00866C3A" w:rsidRDefault="006C7E45" w:rsidP="006C7E45">
      <w:pPr>
        <w:ind w:left="360"/>
        <w:jc w:val="both"/>
        <w:rPr>
          <w:sz w:val="28"/>
          <w:szCs w:val="28"/>
        </w:rPr>
      </w:pPr>
      <w:r w:rsidRPr="006C7E45">
        <w:rPr>
          <w:sz w:val="28"/>
          <w:szCs w:val="28"/>
        </w:rPr>
        <w:tab/>
      </w:r>
    </w:p>
    <w:p w:rsidR="006C7E45" w:rsidRDefault="006C7E45" w:rsidP="006C7E45">
      <w:pPr>
        <w:ind w:left="360"/>
        <w:jc w:val="both"/>
        <w:rPr>
          <w:sz w:val="28"/>
          <w:szCs w:val="28"/>
        </w:rPr>
      </w:pPr>
    </w:p>
    <w:p w:rsidR="006C7E45" w:rsidRDefault="006C7E45" w:rsidP="006C7E45">
      <w:pPr>
        <w:ind w:left="360"/>
        <w:jc w:val="both"/>
        <w:rPr>
          <w:sz w:val="28"/>
          <w:szCs w:val="28"/>
        </w:rPr>
      </w:pPr>
    </w:p>
    <w:p w:rsidR="006C7E45" w:rsidRPr="00721C76" w:rsidRDefault="006C7E45" w:rsidP="006C7E45">
      <w:pPr>
        <w:pageBreakBefore/>
        <w:widowControl w:val="0"/>
        <w:autoSpaceDE w:val="0"/>
        <w:autoSpaceDN w:val="0"/>
        <w:adjustRightInd w:val="0"/>
        <w:ind w:left="5761" w:right="-59"/>
        <w:rPr>
          <w:sz w:val="28"/>
          <w:szCs w:val="28"/>
        </w:rPr>
      </w:pPr>
      <w:bookmarkStart w:id="3" w:name="прил1кППОБДД"/>
      <w:r w:rsidRPr="00721C76">
        <w:rPr>
          <w:sz w:val="28"/>
          <w:szCs w:val="28"/>
        </w:rPr>
        <w:lastRenderedPageBreak/>
        <w:t>Приложение 1</w:t>
      </w:r>
    </w:p>
    <w:bookmarkEnd w:id="3"/>
    <w:p w:rsidR="006C7E45" w:rsidRPr="00721C76" w:rsidRDefault="006C7E45" w:rsidP="006C7E45">
      <w:pPr>
        <w:ind w:left="5760" w:right="-59"/>
        <w:rPr>
          <w:sz w:val="28"/>
          <w:szCs w:val="28"/>
        </w:rPr>
      </w:pPr>
      <w:r w:rsidRPr="00721C76">
        <w:rPr>
          <w:sz w:val="28"/>
          <w:szCs w:val="28"/>
        </w:rPr>
        <w:t>к подпрограмме «</w:t>
      </w:r>
      <w:r w:rsidR="00295179">
        <w:rPr>
          <w:sz w:val="28"/>
          <w:szCs w:val="28"/>
        </w:rPr>
        <w:t>Организация проведения мероприятий по отлову и содержанию безнадзорных собак</w:t>
      </w:r>
      <w:r w:rsidRPr="00721C76">
        <w:rPr>
          <w:sz w:val="28"/>
          <w:szCs w:val="28"/>
        </w:rPr>
        <w:t>»</w:t>
      </w:r>
      <w:r w:rsidRPr="00721C76">
        <w:rPr>
          <w:b/>
          <w:sz w:val="28"/>
          <w:szCs w:val="28"/>
        </w:rPr>
        <w:t xml:space="preserve"> </w:t>
      </w:r>
    </w:p>
    <w:p w:rsidR="006C7E45" w:rsidRDefault="006C7E45" w:rsidP="006C7E45">
      <w:pPr>
        <w:widowControl w:val="0"/>
        <w:autoSpaceDE w:val="0"/>
        <w:autoSpaceDN w:val="0"/>
        <w:adjustRightInd w:val="0"/>
        <w:ind w:right="-59"/>
        <w:jc w:val="both"/>
        <w:rPr>
          <w:sz w:val="28"/>
          <w:szCs w:val="28"/>
        </w:rPr>
      </w:pPr>
    </w:p>
    <w:p w:rsidR="006C7E45" w:rsidRPr="00721C76" w:rsidRDefault="006C7E45" w:rsidP="006C7E45">
      <w:pPr>
        <w:widowControl w:val="0"/>
        <w:autoSpaceDE w:val="0"/>
        <w:autoSpaceDN w:val="0"/>
        <w:adjustRightInd w:val="0"/>
        <w:ind w:right="-59" w:firstLine="709"/>
        <w:jc w:val="both"/>
        <w:rPr>
          <w:sz w:val="28"/>
          <w:szCs w:val="28"/>
        </w:rPr>
      </w:pPr>
    </w:p>
    <w:p w:rsidR="006C7E45" w:rsidRPr="00721C76" w:rsidRDefault="006C7E45" w:rsidP="006C7E45">
      <w:pPr>
        <w:widowControl w:val="0"/>
        <w:autoSpaceDE w:val="0"/>
        <w:autoSpaceDN w:val="0"/>
        <w:adjustRightInd w:val="0"/>
        <w:ind w:right="-59"/>
        <w:jc w:val="center"/>
        <w:rPr>
          <w:sz w:val="28"/>
          <w:szCs w:val="28"/>
        </w:rPr>
      </w:pPr>
      <w:r w:rsidRPr="00721C76">
        <w:rPr>
          <w:sz w:val="28"/>
          <w:szCs w:val="28"/>
        </w:rPr>
        <w:t>Цели, задачи и целевые показатели  реализации подпрограммы</w:t>
      </w:r>
    </w:p>
    <w:p w:rsidR="006C7E45" w:rsidRPr="00721C76" w:rsidRDefault="006C7E45" w:rsidP="006C7E45">
      <w:pPr>
        <w:ind w:right="-59"/>
        <w:jc w:val="center"/>
      </w:pPr>
      <w:r w:rsidRPr="00721C76">
        <w:rPr>
          <w:sz w:val="28"/>
          <w:szCs w:val="28"/>
        </w:rPr>
        <w:t>«</w:t>
      </w:r>
      <w:r w:rsidR="00295179">
        <w:rPr>
          <w:sz w:val="28"/>
          <w:szCs w:val="28"/>
        </w:rPr>
        <w:t>Организация проведения мероприятий по отлову и содержанию безнадзорных собак</w:t>
      </w:r>
      <w:r w:rsidRPr="00721C76">
        <w:rPr>
          <w:sz w:val="28"/>
          <w:szCs w:val="28"/>
        </w:rPr>
        <w:t>»</w:t>
      </w:r>
    </w:p>
    <w:p w:rsidR="006C7E45" w:rsidRPr="00721C76" w:rsidRDefault="006C7E45" w:rsidP="006C7E45">
      <w:pPr>
        <w:widowControl w:val="0"/>
        <w:autoSpaceDE w:val="0"/>
        <w:autoSpaceDN w:val="0"/>
        <w:adjustRightInd w:val="0"/>
        <w:ind w:right="746" w:firstLine="540"/>
        <w:jc w:val="both"/>
        <w:rPr>
          <w:sz w:val="16"/>
          <w:szCs w:val="16"/>
        </w:rPr>
      </w:pPr>
    </w:p>
    <w:tbl>
      <w:tblPr>
        <w:tblW w:w="10632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9"/>
        <w:gridCol w:w="2695"/>
        <w:gridCol w:w="1134"/>
        <w:gridCol w:w="1134"/>
        <w:gridCol w:w="1276"/>
        <w:gridCol w:w="1276"/>
        <w:gridCol w:w="1134"/>
        <w:gridCol w:w="71"/>
        <w:gridCol w:w="1063"/>
      </w:tblGrid>
      <w:tr w:rsidR="006C7E45" w:rsidRPr="00D81894" w:rsidTr="006C7E45">
        <w:trPr>
          <w:tblCellSpacing w:w="5" w:type="nil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pStyle w:val="ConsPlusCell"/>
              <w:ind w:left="-75" w:right="-75"/>
              <w:jc w:val="center"/>
            </w:pPr>
            <w:r w:rsidRPr="00D81894">
              <w:t>№ строки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pStyle w:val="ConsPlusCell"/>
              <w:jc w:val="center"/>
            </w:pPr>
            <w:r w:rsidRPr="00D81894"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pStyle w:val="ConsPlusCell"/>
              <w:jc w:val="center"/>
            </w:pPr>
            <w:r w:rsidRPr="00D81894">
              <w:t xml:space="preserve">Единица </w:t>
            </w:r>
            <w:r w:rsidRPr="00D81894">
              <w:br/>
              <w:t>изм.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pStyle w:val="ConsPlusCell"/>
              <w:jc w:val="center"/>
            </w:pPr>
            <w:r w:rsidRPr="00D81894">
              <w:t xml:space="preserve">Значение целевого показателя </w:t>
            </w:r>
          </w:p>
          <w:p w:rsidR="006C7E45" w:rsidRPr="00D81894" w:rsidRDefault="006C7E45" w:rsidP="006C7E45">
            <w:pPr>
              <w:pStyle w:val="ConsPlusCell"/>
              <w:jc w:val="center"/>
            </w:pPr>
            <w:r w:rsidRPr="00D81894">
              <w:t>по годам</w:t>
            </w:r>
          </w:p>
        </w:tc>
      </w:tr>
      <w:tr w:rsidR="006C7E45" w:rsidRPr="00D81894" w:rsidTr="006C7E45">
        <w:trPr>
          <w:tblCellSpacing w:w="5" w:type="nil"/>
        </w:trPr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2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pStyle w:val="ConsPlusCell"/>
              <w:jc w:val="center"/>
            </w:pPr>
            <w:r w:rsidRPr="00D81894">
              <w:t>2014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pStyle w:val="ConsPlusCell"/>
              <w:jc w:val="center"/>
            </w:pPr>
            <w:r w:rsidRPr="00D81894">
              <w:t>2015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pStyle w:val="ConsPlusCell"/>
              <w:jc w:val="center"/>
            </w:pPr>
            <w:r w:rsidRPr="00D81894">
              <w:t>2016</w:t>
            </w:r>
          </w:p>
        </w:tc>
        <w:tc>
          <w:tcPr>
            <w:tcW w:w="12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D81894" w:rsidRDefault="006C7E45" w:rsidP="006C7E45">
            <w:pPr>
              <w:pStyle w:val="ConsPlusCell"/>
              <w:jc w:val="center"/>
            </w:pPr>
            <w:r w:rsidRPr="00D81894">
              <w:t>2017</w:t>
            </w:r>
          </w:p>
        </w:tc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E45" w:rsidRPr="00866C3A" w:rsidRDefault="006C7E45" w:rsidP="006C7E45">
            <w:pPr>
              <w:pStyle w:val="ConsPlusCell"/>
              <w:jc w:val="center"/>
              <w:rPr>
                <w:lang w:val="en-US"/>
              </w:rPr>
            </w:pPr>
            <w:r>
              <w:rPr>
                <w:lang w:val="en-US"/>
              </w:rPr>
              <w:t>2018</w:t>
            </w:r>
          </w:p>
        </w:tc>
      </w:tr>
      <w:tr w:rsidR="00295179" w:rsidRPr="00D81894" w:rsidTr="006C7E45">
        <w:tblPrEx>
          <w:tblCellSpacing w:w="0" w:type="nil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95179" w:rsidRPr="00D81894" w:rsidRDefault="00295179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95179" w:rsidRPr="00E126FA" w:rsidRDefault="00295179" w:rsidP="00E041BB">
            <w:pPr>
              <w:tabs>
                <w:tab w:val="left" w:pos="5670"/>
              </w:tabs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 xml:space="preserve">Задача № 1 </w:t>
            </w:r>
          </w:p>
          <w:p w:rsidR="00295179" w:rsidRPr="00E126FA" w:rsidRDefault="00295179" w:rsidP="00E041B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«Реализация государственных полномочий по отлову и содержанию  безнадзорных собак»</w:t>
            </w:r>
          </w:p>
        </w:tc>
      </w:tr>
      <w:tr w:rsidR="00295179" w:rsidRPr="00D81894" w:rsidTr="00295179">
        <w:tblPrEx>
          <w:tblCellSpacing w:w="0" w:type="nil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179" w:rsidRPr="00D81894" w:rsidRDefault="00295179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179" w:rsidRPr="00E126FA" w:rsidRDefault="00295179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Целевой показатель 1</w:t>
            </w:r>
          </w:p>
          <w:p w:rsidR="00295179" w:rsidRPr="00E126FA" w:rsidRDefault="00295179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Отлов безнадзорных собак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179" w:rsidRPr="00E126FA" w:rsidRDefault="00D601AE" w:rsidP="00295179">
            <w:pPr>
              <w:tabs>
                <w:tab w:val="left" w:pos="56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179" w:rsidRPr="00D81894" w:rsidRDefault="00295179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179" w:rsidRPr="00D81894" w:rsidRDefault="00E041BB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179" w:rsidRPr="00D81894" w:rsidRDefault="00295179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179" w:rsidRPr="00D81894" w:rsidRDefault="00295179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179" w:rsidRPr="00D81894" w:rsidRDefault="00295179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601AE" w:rsidRPr="00D81894" w:rsidTr="00D601AE">
        <w:tblPrEx>
          <w:tblCellSpacing w:w="0" w:type="nil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D81894" w:rsidRDefault="00D601AE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E126FA" w:rsidRDefault="00D601AE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Целевой показатель 2</w:t>
            </w:r>
          </w:p>
          <w:p w:rsidR="00D601AE" w:rsidRPr="00E126FA" w:rsidRDefault="00E041BB" w:rsidP="00E04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Ветеринарный осмотр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Default="00D601AE" w:rsidP="00D601AE">
            <w:pPr>
              <w:jc w:val="center"/>
            </w:pPr>
            <w:r w:rsidRPr="00853F64">
              <w:rPr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E041BB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601AE" w:rsidRPr="00D81894" w:rsidTr="00D601AE">
        <w:tblPrEx>
          <w:tblCellSpacing w:w="0" w:type="nil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D81894" w:rsidRDefault="00D601AE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E126FA" w:rsidRDefault="00D601AE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Целевой показатель 3</w:t>
            </w:r>
          </w:p>
          <w:p w:rsidR="00D601AE" w:rsidRPr="00E126FA" w:rsidRDefault="00E041BB" w:rsidP="00E04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Обработка от экопаразитов и дегельминтизация</w:t>
            </w:r>
            <w:r w:rsidR="00D601AE" w:rsidRPr="00E126FA">
              <w:rPr>
                <w:sz w:val="24"/>
                <w:szCs w:val="24"/>
              </w:rPr>
              <w:t xml:space="preserve"> безнадзорных собак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Default="00D601AE" w:rsidP="00D601AE">
            <w:pPr>
              <w:jc w:val="center"/>
            </w:pPr>
            <w:r w:rsidRPr="00853F64">
              <w:rPr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E041BB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601AE" w:rsidRPr="00D81894" w:rsidTr="00D601AE">
        <w:tblPrEx>
          <w:tblCellSpacing w:w="0" w:type="nil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1.</w:t>
            </w:r>
            <w:r w:rsidR="00E041BB">
              <w:rPr>
                <w:rFonts w:ascii="Times New Roman" w:hAnsi="Times New Roman"/>
                <w:sz w:val="24"/>
                <w:szCs w:val="24"/>
              </w:rPr>
              <w:t>4</w:t>
            </w:r>
            <w:r w:rsidRPr="00D8189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E126FA" w:rsidRDefault="00D601AE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 xml:space="preserve">Целевой показатель </w:t>
            </w:r>
            <w:r w:rsidR="00E041BB">
              <w:rPr>
                <w:sz w:val="24"/>
                <w:szCs w:val="24"/>
              </w:rPr>
              <w:t>4</w:t>
            </w:r>
          </w:p>
          <w:p w:rsidR="00D601AE" w:rsidRPr="00E126FA" w:rsidRDefault="00D601AE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Временное содержание безнадзорных собак</w:t>
            </w:r>
            <w:r w:rsidR="00E041BB">
              <w:rPr>
                <w:sz w:val="24"/>
                <w:szCs w:val="24"/>
              </w:rPr>
              <w:t xml:space="preserve">  (21 день)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Default="00D601AE" w:rsidP="00D601AE">
            <w:pPr>
              <w:jc w:val="center"/>
            </w:pPr>
            <w:r w:rsidRPr="00853F64">
              <w:rPr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E041BB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601AE" w:rsidRPr="00D81894" w:rsidTr="00D601AE">
        <w:tblPrEx>
          <w:tblCellSpacing w:w="0" w:type="nil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1.</w:t>
            </w:r>
            <w:r w:rsidR="00E041BB">
              <w:rPr>
                <w:rFonts w:ascii="Times New Roman" w:hAnsi="Times New Roman"/>
                <w:sz w:val="24"/>
                <w:szCs w:val="24"/>
              </w:rPr>
              <w:t>5</w:t>
            </w:r>
            <w:r w:rsidRPr="00D8189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E126FA" w:rsidRDefault="00D601AE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 xml:space="preserve">Целевой показатель </w:t>
            </w:r>
            <w:r w:rsidR="00E041BB">
              <w:rPr>
                <w:sz w:val="24"/>
                <w:szCs w:val="24"/>
              </w:rPr>
              <w:t>5</w:t>
            </w:r>
          </w:p>
          <w:p w:rsidR="00D601AE" w:rsidRPr="00E126FA" w:rsidRDefault="00D601AE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Кастрация</w:t>
            </w:r>
            <w:r w:rsidR="00E041BB">
              <w:rPr>
                <w:sz w:val="24"/>
                <w:szCs w:val="24"/>
              </w:rPr>
              <w:t xml:space="preserve"> (стерилизация)</w:t>
            </w:r>
            <w:r w:rsidRPr="00E126FA">
              <w:rPr>
                <w:sz w:val="24"/>
                <w:szCs w:val="24"/>
              </w:rPr>
              <w:t xml:space="preserve"> безнадзорных собак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Default="00D601AE" w:rsidP="00D601AE">
            <w:pPr>
              <w:jc w:val="center"/>
            </w:pPr>
            <w:r w:rsidRPr="00853F64">
              <w:rPr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E041BB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601AE" w:rsidRPr="00D81894" w:rsidTr="00D601AE">
        <w:tblPrEx>
          <w:tblCellSpacing w:w="0" w:type="nil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D81894" w:rsidRDefault="00E041BB" w:rsidP="006C7E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  <w:r w:rsidR="00D601AE" w:rsidRPr="00D8189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AE" w:rsidRPr="00E126FA" w:rsidRDefault="00D601AE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 xml:space="preserve">Целевой показатель </w:t>
            </w:r>
            <w:r w:rsidR="00E041BB">
              <w:rPr>
                <w:sz w:val="24"/>
                <w:szCs w:val="24"/>
              </w:rPr>
              <w:t>6</w:t>
            </w:r>
          </w:p>
          <w:p w:rsidR="00D601AE" w:rsidRPr="00E126FA" w:rsidRDefault="00D601AE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Эвтаназия безнадзорных собак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Default="00D601AE" w:rsidP="00D601AE">
            <w:pPr>
              <w:jc w:val="center"/>
            </w:pPr>
            <w:r w:rsidRPr="00853F64">
              <w:rPr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E041BB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1AE" w:rsidRPr="00D81894" w:rsidRDefault="00D601AE" w:rsidP="00E041B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C7E45" w:rsidRPr="00721C76" w:rsidRDefault="006C7E45" w:rsidP="006C7E45">
      <w:pPr>
        <w:widowControl w:val="0"/>
        <w:autoSpaceDE w:val="0"/>
        <w:autoSpaceDN w:val="0"/>
        <w:adjustRightInd w:val="0"/>
        <w:ind w:right="746"/>
        <w:jc w:val="both"/>
        <w:rPr>
          <w:sz w:val="24"/>
          <w:szCs w:val="24"/>
        </w:rPr>
        <w:sectPr w:rsidR="006C7E45" w:rsidRPr="00721C76" w:rsidSect="00F55519">
          <w:pgSz w:w="11906" w:h="16838" w:code="9"/>
          <w:pgMar w:top="1134" w:right="505" w:bottom="902" w:left="941" w:header="709" w:footer="709" w:gutter="0"/>
          <w:cols w:space="708"/>
          <w:docGrid w:linePitch="360"/>
        </w:sectPr>
      </w:pPr>
    </w:p>
    <w:p w:rsidR="006C7E45" w:rsidRPr="00721C76" w:rsidRDefault="006C7E45" w:rsidP="006C7E45">
      <w:pPr>
        <w:widowControl w:val="0"/>
        <w:tabs>
          <w:tab w:val="left" w:pos="7540"/>
        </w:tabs>
        <w:autoSpaceDE w:val="0"/>
        <w:autoSpaceDN w:val="0"/>
        <w:adjustRightInd w:val="0"/>
        <w:ind w:right="74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6C7E45" w:rsidRPr="00721C76" w:rsidRDefault="006C7E45" w:rsidP="006C7E45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  <w:bookmarkStart w:id="4" w:name="прил2кППОБДД"/>
      <w:r w:rsidRPr="00721C76">
        <w:rPr>
          <w:sz w:val="28"/>
          <w:szCs w:val="28"/>
        </w:rPr>
        <w:t xml:space="preserve">Приложение 2 </w:t>
      </w:r>
    </w:p>
    <w:bookmarkEnd w:id="4"/>
    <w:p w:rsidR="006C7E45" w:rsidRPr="00721C76" w:rsidRDefault="006C7E45" w:rsidP="006C7E45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  <w:r w:rsidRPr="00721C76">
        <w:rPr>
          <w:sz w:val="28"/>
          <w:szCs w:val="28"/>
        </w:rPr>
        <w:t>к подпрограмме «</w:t>
      </w:r>
      <w:r w:rsidR="00295179">
        <w:rPr>
          <w:sz w:val="28"/>
          <w:szCs w:val="28"/>
        </w:rPr>
        <w:t>Организация проведения мероприятий по отлову и содержанию безнадзорных собак</w:t>
      </w:r>
      <w:r w:rsidRPr="00721C76">
        <w:rPr>
          <w:sz w:val="28"/>
          <w:szCs w:val="28"/>
        </w:rPr>
        <w:t xml:space="preserve">» </w:t>
      </w:r>
    </w:p>
    <w:p w:rsidR="006C7E45" w:rsidRPr="00721C76" w:rsidRDefault="006C7E45" w:rsidP="006C7E45">
      <w:pPr>
        <w:widowControl w:val="0"/>
        <w:autoSpaceDE w:val="0"/>
        <w:autoSpaceDN w:val="0"/>
        <w:adjustRightInd w:val="0"/>
        <w:ind w:left="9720"/>
        <w:rPr>
          <w:sz w:val="28"/>
          <w:szCs w:val="28"/>
        </w:rPr>
      </w:pPr>
    </w:p>
    <w:p w:rsidR="006C7E45" w:rsidRDefault="006C7E45" w:rsidP="006C7E4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C7E45" w:rsidRPr="00721C76" w:rsidRDefault="006C7E45" w:rsidP="006C7E45">
      <w:pPr>
        <w:jc w:val="center"/>
        <w:rPr>
          <w:sz w:val="28"/>
          <w:szCs w:val="28"/>
        </w:rPr>
      </w:pPr>
      <w:r w:rsidRPr="00721C76">
        <w:rPr>
          <w:sz w:val="28"/>
          <w:szCs w:val="28"/>
        </w:rPr>
        <w:t xml:space="preserve">План мероприятий </w:t>
      </w:r>
    </w:p>
    <w:p w:rsidR="006C7E45" w:rsidRPr="002462DF" w:rsidRDefault="006C7E45" w:rsidP="006C7E45">
      <w:pPr>
        <w:jc w:val="center"/>
        <w:rPr>
          <w:sz w:val="28"/>
          <w:szCs w:val="28"/>
        </w:rPr>
      </w:pPr>
      <w:r w:rsidRPr="00721C76">
        <w:rPr>
          <w:sz w:val="28"/>
          <w:szCs w:val="28"/>
        </w:rPr>
        <w:t>по выполнению подпрограммы «</w:t>
      </w:r>
      <w:r w:rsidR="00295179">
        <w:rPr>
          <w:sz w:val="28"/>
          <w:szCs w:val="28"/>
        </w:rPr>
        <w:t>Организация проведения мероприятий по отлову и содержанию безнадзорных собак</w:t>
      </w:r>
      <w:r w:rsidRPr="00721C76">
        <w:rPr>
          <w:sz w:val="28"/>
          <w:szCs w:val="28"/>
        </w:rPr>
        <w:t xml:space="preserve">» 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977"/>
        <w:gridCol w:w="1417"/>
        <w:gridCol w:w="1276"/>
        <w:gridCol w:w="1276"/>
        <w:gridCol w:w="1275"/>
        <w:gridCol w:w="1134"/>
        <w:gridCol w:w="1276"/>
        <w:gridCol w:w="2410"/>
        <w:gridCol w:w="1984"/>
      </w:tblGrid>
      <w:tr w:rsidR="006C7E45" w:rsidRPr="00F23AE2" w:rsidTr="006C7E45">
        <w:trPr>
          <w:trHeight w:val="262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№</w:t>
            </w:r>
          </w:p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Содержание мероприятия, источники расходов на финансирование</w:t>
            </w:r>
          </w:p>
        </w:tc>
        <w:tc>
          <w:tcPr>
            <w:tcW w:w="10064" w:type="dxa"/>
            <w:gridSpan w:val="7"/>
            <w:shd w:val="clear" w:color="auto" w:fill="auto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Объем финансирования по годам, тыс.рублей</w:t>
            </w:r>
          </w:p>
        </w:tc>
        <w:tc>
          <w:tcPr>
            <w:tcW w:w="1984" w:type="dxa"/>
            <w:vMerge w:val="restart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C7E45" w:rsidRPr="00F23AE2" w:rsidTr="006C7E45">
        <w:trPr>
          <w:trHeight w:val="825"/>
        </w:trPr>
        <w:tc>
          <w:tcPr>
            <w:tcW w:w="851" w:type="dxa"/>
            <w:vMerge/>
            <w:shd w:val="clear" w:color="auto" w:fill="auto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 xml:space="preserve">2014 </w:t>
            </w:r>
          </w:p>
        </w:tc>
        <w:tc>
          <w:tcPr>
            <w:tcW w:w="1276" w:type="dxa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2015</w:t>
            </w:r>
          </w:p>
        </w:tc>
        <w:tc>
          <w:tcPr>
            <w:tcW w:w="1275" w:type="dxa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2016</w:t>
            </w:r>
          </w:p>
        </w:tc>
        <w:tc>
          <w:tcPr>
            <w:tcW w:w="1134" w:type="dxa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2017</w:t>
            </w:r>
          </w:p>
        </w:tc>
        <w:tc>
          <w:tcPr>
            <w:tcW w:w="1276" w:type="dxa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2018</w:t>
            </w:r>
          </w:p>
        </w:tc>
        <w:tc>
          <w:tcPr>
            <w:tcW w:w="2410" w:type="dxa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3AE2">
              <w:rPr>
                <w:bCs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C7E45" w:rsidRPr="00F23AE2" w:rsidRDefault="006C7E45" w:rsidP="006C7E45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6C7E45" w:rsidRPr="00721C76" w:rsidRDefault="006C7E45" w:rsidP="006C7E45">
      <w:pPr>
        <w:rPr>
          <w:sz w:val="2"/>
          <w:szCs w:val="2"/>
        </w:rPr>
      </w:pPr>
    </w:p>
    <w:tbl>
      <w:tblPr>
        <w:tblW w:w="15876" w:type="dxa"/>
        <w:tblInd w:w="-497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1"/>
        <w:gridCol w:w="2977"/>
        <w:gridCol w:w="1417"/>
        <w:gridCol w:w="1276"/>
        <w:gridCol w:w="1276"/>
        <w:gridCol w:w="1275"/>
        <w:gridCol w:w="1134"/>
        <w:gridCol w:w="1276"/>
        <w:gridCol w:w="2410"/>
        <w:gridCol w:w="1984"/>
      </w:tblGrid>
      <w:tr w:rsidR="006C7E45" w:rsidRPr="00721C76" w:rsidTr="006C7E45">
        <w:trPr>
          <w:cantSplit/>
          <w:trHeight w:val="144"/>
          <w:tblHeader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E45" w:rsidRPr="00721C76" w:rsidRDefault="006C7E45" w:rsidP="006C7E45">
            <w:pPr>
              <w:jc w:val="center"/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C7E45" w:rsidRPr="00721C76" w:rsidRDefault="006C7E45" w:rsidP="006C7E45">
            <w:pPr>
              <w:jc w:val="center"/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C7E45" w:rsidRPr="00721C76" w:rsidRDefault="006C7E45" w:rsidP="006C7E45">
            <w:pPr>
              <w:jc w:val="center"/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C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C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C7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E45" w:rsidRPr="00721C76" w:rsidRDefault="006C7E45" w:rsidP="006C7E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E45" w:rsidRPr="00721C76" w:rsidRDefault="006C7E45" w:rsidP="006C7E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E45" w:rsidRPr="00721C76" w:rsidRDefault="006C7E45" w:rsidP="006C7E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7E45" w:rsidRPr="00721C76" w:rsidTr="006C7E45">
        <w:trPr>
          <w:cantSplit/>
          <w:trHeight w:val="101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7E45" w:rsidRPr="00295179" w:rsidRDefault="006C7E45" w:rsidP="006C7E45">
            <w:pPr>
              <w:rPr>
                <w:b/>
                <w:sz w:val="24"/>
                <w:szCs w:val="24"/>
              </w:rPr>
            </w:pPr>
            <w:r w:rsidRPr="00295179">
              <w:rPr>
                <w:b/>
                <w:sz w:val="24"/>
                <w:szCs w:val="24"/>
              </w:rPr>
              <w:t>Всего по подпрограмме «</w:t>
            </w:r>
            <w:r w:rsidR="00295179" w:rsidRPr="00295179">
              <w:rPr>
                <w:b/>
                <w:sz w:val="24"/>
                <w:szCs w:val="24"/>
              </w:rPr>
              <w:t>Организация проведения мероприятий по отлову и содержанию безнадзорных собак</w:t>
            </w:r>
            <w:r w:rsidRPr="00295179">
              <w:rPr>
                <w:b/>
                <w:sz w:val="24"/>
                <w:szCs w:val="24"/>
              </w:rPr>
              <w:t>»</w:t>
            </w:r>
          </w:p>
          <w:p w:rsidR="006C7E45" w:rsidRPr="00295179" w:rsidRDefault="006C7E45" w:rsidP="006C7E45">
            <w:pPr>
              <w:rPr>
                <w:sz w:val="24"/>
                <w:szCs w:val="24"/>
              </w:rPr>
            </w:pPr>
            <w:r w:rsidRPr="00295179">
              <w:rPr>
                <w:b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3314B3" w:rsidRDefault="00984523" w:rsidP="006C7E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1 408,4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3314B3" w:rsidRDefault="00984523" w:rsidP="006C7E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984523" w:rsidP="006C7E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1 408,4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984523" w:rsidP="006C7E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984523" w:rsidP="006C7E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BC330E" w:rsidRDefault="00984523" w:rsidP="006C7E45">
            <w:pPr>
              <w:ind w:firstLine="26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jc w:val="center"/>
              <w:rPr>
                <w:sz w:val="24"/>
                <w:szCs w:val="24"/>
              </w:rPr>
            </w:pPr>
          </w:p>
        </w:tc>
      </w:tr>
      <w:tr w:rsidR="006C7E45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24B61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4B6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984523" w:rsidRPr="00721C76" w:rsidTr="006C7E45">
        <w:trPr>
          <w:cantSplit/>
          <w:trHeight w:val="17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84523" w:rsidRPr="00721C76" w:rsidRDefault="00984523" w:rsidP="006C7E45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1 408,4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1 408,4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984523" w:rsidRDefault="00984523" w:rsidP="00E041BB">
            <w:pPr>
              <w:ind w:firstLine="264"/>
              <w:jc w:val="both"/>
              <w:rPr>
                <w:sz w:val="24"/>
                <w:szCs w:val="24"/>
              </w:rPr>
            </w:pPr>
            <w:r w:rsidRPr="00984523"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984523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84523" w:rsidRPr="00721C76" w:rsidRDefault="00984523" w:rsidP="006C7E45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F2CA2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F2CA2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F24B61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F24B6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F2CA2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F2CA2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9F2CA2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C7E45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24B61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4B6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C7E45" w:rsidRPr="00721C76" w:rsidTr="006C7E4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7E45" w:rsidRPr="00721C76" w:rsidRDefault="006C7E45" w:rsidP="006C7E45">
            <w:pPr>
              <w:ind w:firstLine="264"/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502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7E45" w:rsidRPr="00FD56F8" w:rsidRDefault="006C7E45" w:rsidP="006C7E45">
            <w:pPr>
              <w:ind w:firstLine="30"/>
              <w:jc w:val="center"/>
              <w:rPr>
                <w:b/>
                <w:sz w:val="24"/>
                <w:szCs w:val="24"/>
              </w:rPr>
            </w:pPr>
            <w:r w:rsidRPr="00FD56F8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6C7E45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Всего по капитальным вложениям</w:t>
            </w:r>
          </w:p>
          <w:p w:rsidR="006C7E45" w:rsidRPr="00721C76" w:rsidRDefault="006C7E45" w:rsidP="006C7E45">
            <w:pPr>
              <w:rPr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jc w:val="center"/>
              <w:rPr>
                <w:b/>
                <w:bCs/>
                <w:sz w:val="24"/>
                <w:szCs w:val="24"/>
              </w:rPr>
            </w:pPr>
            <w:r w:rsidRPr="00721C7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jc w:val="center"/>
              <w:rPr>
                <w:b/>
                <w:bCs/>
                <w:sz w:val="24"/>
                <w:szCs w:val="24"/>
              </w:rPr>
            </w:pPr>
            <w:r w:rsidRPr="00721C7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/>
                <w:bCs/>
                <w:sz w:val="24"/>
                <w:szCs w:val="24"/>
              </w:rPr>
            </w:pPr>
            <w:r w:rsidRPr="00FD56F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/>
                <w:bCs/>
                <w:sz w:val="24"/>
                <w:szCs w:val="24"/>
              </w:rPr>
            </w:pPr>
            <w:r w:rsidRPr="00FD56F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C56B20" w:rsidRDefault="006C7E45" w:rsidP="006C7E45">
            <w:pPr>
              <w:jc w:val="center"/>
              <w:rPr>
                <w:b/>
                <w:sz w:val="24"/>
                <w:szCs w:val="24"/>
              </w:rPr>
            </w:pPr>
            <w:r w:rsidRPr="00C56B2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BC330E" w:rsidRDefault="006C7E45" w:rsidP="006C7E45">
            <w:pPr>
              <w:ind w:firstLine="264"/>
              <w:jc w:val="center"/>
              <w:rPr>
                <w:b/>
                <w:sz w:val="24"/>
                <w:szCs w:val="24"/>
              </w:rPr>
            </w:pPr>
            <w:r w:rsidRPr="00BC330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C7E45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C7E45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jc w:val="both"/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C7E45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C7E45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D56F8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D56F8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C7E45" w:rsidRPr="00721C76" w:rsidTr="006C7E45">
        <w:trPr>
          <w:cantSplit/>
          <w:trHeight w:val="32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7E45" w:rsidRPr="00721C76" w:rsidRDefault="006C7E45" w:rsidP="006C7E45">
            <w:pPr>
              <w:ind w:firstLine="264"/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502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7E45" w:rsidRPr="00FD56F8" w:rsidRDefault="006C7E45" w:rsidP="006C7E45">
            <w:pPr>
              <w:jc w:val="center"/>
              <w:rPr>
                <w:b/>
                <w:sz w:val="24"/>
                <w:szCs w:val="24"/>
              </w:rPr>
            </w:pPr>
            <w:r w:rsidRPr="00FD56F8">
              <w:rPr>
                <w:b/>
                <w:sz w:val="24"/>
                <w:szCs w:val="24"/>
              </w:rPr>
              <w:t>Прочие нужды</w:t>
            </w:r>
          </w:p>
        </w:tc>
      </w:tr>
      <w:tr w:rsidR="00984523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84523" w:rsidRPr="00721C76" w:rsidRDefault="00984523" w:rsidP="006C7E45">
            <w:pPr>
              <w:jc w:val="both"/>
              <w:rPr>
                <w:b/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Всего по прочим нуждам</w:t>
            </w:r>
          </w:p>
          <w:p w:rsidR="00984523" w:rsidRPr="00721C76" w:rsidRDefault="00984523" w:rsidP="006C7E45">
            <w:pPr>
              <w:rPr>
                <w:sz w:val="24"/>
                <w:szCs w:val="24"/>
              </w:rPr>
            </w:pPr>
            <w:r w:rsidRPr="00721C76">
              <w:rPr>
                <w:b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3314B3" w:rsidRDefault="00984523" w:rsidP="00E041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1 408,4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3314B3" w:rsidRDefault="00984523" w:rsidP="00E041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FD56F8" w:rsidRDefault="00984523" w:rsidP="00E041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1 408,4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721C76" w:rsidRDefault="00984523" w:rsidP="00E041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721C76" w:rsidRDefault="00984523" w:rsidP="00E041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BC330E" w:rsidRDefault="00D601AE" w:rsidP="00E041BB">
            <w:pPr>
              <w:ind w:firstLine="26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984523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ind w:firstLine="264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C7E45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7E45" w:rsidRPr="00721C76" w:rsidRDefault="006C7E45" w:rsidP="006C7E45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F24B61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F24B61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45" w:rsidRPr="009F2CA2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9F2CA2" w:rsidRDefault="00D601AE" w:rsidP="006C7E4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6C7E45" w:rsidRPr="009F2CA2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721C76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984523" w:rsidRPr="00721C76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84523" w:rsidRPr="00721C76" w:rsidRDefault="00984523" w:rsidP="006C7E45">
            <w:pPr>
              <w:rPr>
                <w:sz w:val="24"/>
                <w:szCs w:val="24"/>
              </w:rPr>
            </w:pPr>
            <w:r w:rsidRPr="00721C7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1 408,4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1 408,4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984523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98452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984523" w:rsidRDefault="00D601AE" w:rsidP="00E041BB">
            <w:pPr>
              <w:ind w:firstLine="2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984523" w:rsidRPr="00984523"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721C76" w:rsidRDefault="00984523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984523" w:rsidRPr="00D81894" w:rsidTr="006C7E45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4523" w:rsidRPr="00D81894" w:rsidRDefault="00984523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84523" w:rsidRPr="00D81894" w:rsidRDefault="00984523" w:rsidP="006C7E45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D81894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D81894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D81894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D81894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23" w:rsidRPr="00D81894" w:rsidRDefault="00984523" w:rsidP="00E041BB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D81894" w:rsidRDefault="00984523" w:rsidP="00E041BB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D81894" w:rsidRDefault="00984523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4523" w:rsidRPr="00D81894" w:rsidRDefault="00984523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6C7E45" w:rsidRPr="00D81894" w:rsidTr="00E041BB">
        <w:trPr>
          <w:cantSplit/>
          <w:trHeight w:val="23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7E45" w:rsidRPr="00D81894" w:rsidRDefault="006C7E45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7E45" w:rsidRPr="00D81894" w:rsidRDefault="006C7E45" w:rsidP="006C7E45">
            <w:pPr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7E45" w:rsidRPr="00D81894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7E45" w:rsidRPr="00D81894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7E45" w:rsidRPr="00D81894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7E45" w:rsidRPr="00D81894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7E45" w:rsidRPr="00D81894" w:rsidRDefault="006C7E45" w:rsidP="006C7E45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D81894" w:rsidRDefault="006C7E45" w:rsidP="006C7E45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7E45" w:rsidRPr="00D81894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7E45" w:rsidRPr="00D81894" w:rsidRDefault="006C7E45" w:rsidP="006C7E45">
            <w:pPr>
              <w:ind w:firstLine="264"/>
              <w:jc w:val="both"/>
              <w:rPr>
                <w:sz w:val="24"/>
                <w:szCs w:val="24"/>
              </w:rPr>
            </w:pPr>
          </w:p>
        </w:tc>
      </w:tr>
      <w:tr w:rsidR="00E041BB" w:rsidRPr="00D81894" w:rsidTr="00E041BB">
        <w:trPr>
          <w:cantSplit/>
          <w:trHeight w:val="39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41BB" w:rsidRPr="00D81894" w:rsidRDefault="00E041BB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41BB" w:rsidRPr="00E126FA" w:rsidRDefault="00E041BB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Отлов безнадзорных собак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E041B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6C7E45">
            <w:pPr>
              <w:jc w:val="center"/>
            </w:pPr>
            <w:r w:rsidRPr="00D81894">
              <w:rPr>
                <w:sz w:val="24"/>
                <w:szCs w:val="24"/>
              </w:rPr>
              <w:t>1.1.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</w:p>
          <w:p w:rsidR="00E041BB" w:rsidRPr="00D81894" w:rsidRDefault="00E041BB" w:rsidP="00D601AE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  <w:p w:rsidR="00E041BB" w:rsidRPr="00D81894" w:rsidRDefault="00E041BB" w:rsidP="00D601AE">
            <w:pPr>
              <w:jc w:val="center"/>
              <w:rPr>
                <w:sz w:val="24"/>
                <w:szCs w:val="24"/>
              </w:rPr>
            </w:pPr>
          </w:p>
          <w:p w:rsidR="00E041BB" w:rsidRPr="00D81894" w:rsidRDefault="00E041BB" w:rsidP="00D601AE">
            <w:pPr>
              <w:jc w:val="center"/>
              <w:rPr>
                <w:sz w:val="24"/>
                <w:szCs w:val="24"/>
              </w:rPr>
            </w:pPr>
          </w:p>
        </w:tc>
      </w:tr>
      <w:tr w:rsidR="00E041BB" w:rsidRPr="00D81894" w:rsidTr="00E041BB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41BB" w:rsidRPr="00D81894" w:rsidRDefault="00E041BB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41BB" w:rsidRPr="00E126FA" w:rsidRDefault="00E041BB" w:rsidP="00E04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Ветеринарный осмотр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E041B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1.2.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041BB" w:rsidRPr="00D81894" w:rsidRDefault="00E041BB" w:rsidP="00D601AE">
            <w:pPr>
              <w:jc w:val="center"/>
              <w:rPr>
                <w:sz w:val="24"/>
                <w:szCs w:val="24"/>
              </w:rPr>
            </w:pPr>
          </w:p>
        </w:tc>
      </w:tr>
      <w:tr w:rsidR="00E041BB" w:rsidRPr="00D81894" w:rsidTr="00E041BB">
        <w:trPr>
          <w:cantSplit/>
          <w:trHeight w:val="298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41BB" w:rsidRPr="00D81894" w:rsidRDefault="00E041BB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41BB" w:rsidRPr="00E126FA" w:rsidRDefault="00E041BB" w:rsidP="00E04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Обработка от экопаразитов и дегельминтизация</w:t>
            </w:r>
            <w:r w:rsidRPr="00E126FA">
              <w:rPr>
                <w:sz w:val="24"/>
                <w:szCs w:val="24"/>
              </w:rPr>
              <w:t xml:space="preserve"> безнадзорных собак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E041B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1.3.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</w:p>
        </w:tc>
      </w:tr>
      <w:tr w:rsidR="00E041BB" w:rsidRPr="00D81894" w:rsidTr="00E041BB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41BB" w:rsidRPr="00D81894" w:rsidRDefault="00E041BB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41BB" w:rsidRDefault="00E041BB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Временное содержание безнадзорных собак</w:t>
            </w:r>
            <w:r>
              <w:rPr>
                <w:sz w:val="24"/>
                <w:szCs w:val="24"/>
              </w:rPr>
              <w:t xml:space="preserve">  </w:t>
            </w:r>
          </w:p>
          <w:p w:rsidR="00E041BB" w:rsidRPr="00E126FA" w:rsidRDefault="00E041BB" w:rsidP="00E04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(21 день)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E041B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510,5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1.4.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</w:p>
        </w:tc>
      </w:tr>
      <w:tr w:rsidR="00E041BB" w:rsidRPr="00D81894" w:rsidTr="00E041BB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41BB" w:rsidRPr="00D81894" w:rsidRDefault="00E041BB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894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41BB" w:rsidRPr="00E126FA" w:rsidRDefault="00E041BB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Кастрация</w:t>
            </w:r>
            <w:r>
              <w:rPr>
                <w:sz w:val="24"/>
                <w:szCs w:val="24"/>
              </w:rPr>
              <w:t xml:space="preserve"> (стерилизация)</w:t>
            </w:r>
            <w:r w:rsidRPr="00E126FA">
              <w:rPr>
                <w:sz w:val="24"/>
                <w:szCs w:val="24"/>
              </w:rPr>
              <w:t xml:space="preserve"> безнадзорных собак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E041B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262,3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262,3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  <w:r w:rsidRPr="00D81894">
              <w:rPr>
                <w:sz w:val="24"/>
                <w:szCs w:val="24"/>
              </w:rPr>
              <w:t>1.5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</w:p>
        </w:tc>
      </w:tr>
      <w:tr w:rsidR="00E041BB" w:rsidRPr="00D81894" w:rsidTr="00E041BB">
        <w:trPr>
          <w:cantSplit/>
          <w:trHeight w:val="41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41BB" w:rsidRPr="00D81894" w:rsidRDefault="00E041BB" w:rsidP="006C7E45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041BB" w:rsidRPr="00E126FA" w:rsidRDefault="00E041BB" w:rsidP="00E041BB">
            <w:pPr>
              <w:rPr>
                <w:sz w:val="24"/>
                <w:szCs w:val="24"/>
              </w:rPr>
            </w:pPr>
            <w:r w:rsidRPr="00E126FA">
              <w:rPr>
                <w:sz w:val="24"/>
                <w:szCs w:val="24"/>
              </w:rPr>
              <w:t>Эвтаназия безнадзорных собак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DF3708" w:rsidP="00E041B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127,6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DF3708" w:rsidP="00D601A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jc w:val="center"/>
              <w:rPr>
                <w:bCs/>
                <w:sz w:val="24"/>
                <w:szCs w:val="24"/>
              </w:rPr>
            </w:pPr>
            <w:r w:rsidRPr="00D81894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D601AE">
            <w:pPr>
              <w:ind w:firstLine="2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041BB" w:rsidRPr="00D81894" w:rsidRDefault="00E041BB" w:rsidP="006C7E4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C7E45" w:rsidRPr="00202E2D" w:rsidRDefault="006C7E45" w:rsidP="006C7E45">
      <w:pPr>
        <w:tabs>
          <w:tab w:val="left" w:pos="-3402"/>
        </w:tabs>
        <w:rPr>
          <w:sz w:val="2"/>
          <w:szCs w:val="2"/>
        </w:rPr>
      </w:pPr>
    </w:p>
    <w:p w:rsidR="006C7E45" w:rsidRPr="00202E2D" w:rsidRDefault="006C7E45" w:rsidP="006C7E45">
      <w:pPr>
        <w:ind w:left="360"/>
        <w:jc w:val="both"/>
        <w:rPr>
          <w:sz w:val="2"/>
          <w:szCs w:val="2"/>
        </w:rPr>
      </w:pPr>
    </w:p>
    <w:sectPr w:rsidR="006C7E45" w:rsidRPr="00202E2D" w:rsidSect="00B2199E">
      <w:pgSz w:w="16838" w:h="11906" w:orient="landscape"/>
      <w:pgMar w:top="902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838" w:rsidRDefault="00582838">
      <w:r>
        <w:separator/>
      </w:r>
    </w:p>
  </w:endnote>
  <w:endnote w:type="continuationSeparator" w:id="0">
    <w:p w:rsidR="00582838" w:rsidRDefault="00582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838" w:rsidRDefault="00582838">
      <w:r>
        <w:separator/>
      </w:r>
    </w:p>
  </w:footnote>
  <w:footnote w:type="continuationSeparator" w:id="0">
    <w:p w:rsidR="00582838" w:rsidRDefault="005828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89F" w:rsidRDefault="00FE7E6E" w:rsidP="00944543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0489F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0489F" w:rsidRDefault="0040489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89F" w:rsidRDefault="00FE7E6E" w:rsidP="00944543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0489F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C18B4">
      <w:rPr>
        <w:rStyle w:val="aa"/>
        <w:noProof/>
      </w:rPr>
      <w:t>7</w:t>
    </w:r>
    <w:r>
      <w:rPr>
        <w:rStyle w:val="aa"/>
      </w:rPr>
      <w:fldChar w:fldCharType="end"/>
    </w:r>
  </w:p>
  <w:p w:rsidR="0040489F" w:rsidRDefault="0040489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90E4F"/>
    <w:multiLevelType w:val="hybridMultilevel"/>
    <w:tmpl w:val="F2F669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206FE0"/>
    <w:multiLevelType w:val="hybridMultilevel"/>
    <w:tmpl w:val="81D40D0A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">
    <w:nsid w:val="09A47C70"/>
    <w:multiLevelType w:val="multilevel"/>
    <w:tmpl w:val="43E62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E7D7156"/>
    <w:multiLevelType w:val="hybridMultilevel"/>
    <w:tmpl w:val="2402A844"/>
    <w:lvl w:ilvl="0" w:tplc="9806BE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9B6075"/>
    <w:multiLevelType w:val="multilevel"/>
    <w:tmpl w:val="99F24B18"/>
    <w:lvl w:ilvl="0">
      <w:start w:val="2014"/>
      <w:numFmt w:val="decimal"/>
      <w:lvlText w:val="%1........粑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25F90094"/>
    <w:multiLevelType w:val="hybridMultilevel"/>
    <w:tmpl w:val="734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9D7FD4"/>
    <w:multiLevelType w:val="multilevel"/>
    <w:tmpl w:val="9698E30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7">
    <w:nsid w:val="2CB3142E"/>
    <w:multiLevelType w:val="multilevel"/>
    <w:tmpl w:val="538A6C50"/>
    <w:lvl w:ilvl="0">
      <w:start w:val="2"/>
      <w:numFmt w:val="decimal"/>
      <w:lvlText w:val="%1........"/>
      <w:lvlJc w:val="left"/>
      <w:pPr>
        <w:tabs>
          <w:tab w:val="num" w:pos="1800"/>
        </w:tabs>
        <w:ind w:left="1800" w:hanging="1800"/>
      </w:pPr>
      <w:rPr>
        <w:rFonts w:hint="default"/>
        <w:b/>
        <w:sz w:val="28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  <w:sz w:val="28"/>
      </w:rPr>
    </w:lvl>
  </w:abstractNum>
  <w:abstractNum w:abstractNumId="8">
    <w:nsid w:val="309B57CD"/>
    <w:multiLevelType w:val="hybridMultilevel"/>
    <w:tmpl w:val="F2E85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A801F3"/>
    <w:multiLevelType w:val="multilevel"/>
    <w:tmpl w:val="BA2495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12" w:hanging="1800"/>
      </w:pPr>
      <w:rPr>
        <w:rFonts w:hint="default"/>
      </w:rPr>
    </w:lvl>
  </w:abstractNum>
  <w:abstractNum w:abstractNumId="10">
    <w:nsid w:val="3A44013A"/>
    <w:multiLevelType w:val="hybridMultilevel"/>
    <w:tmpl w:val="B3C05B36"/>
    <w:lvl w:ilvl="0" w:tplc="9FF4BEA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3C193908"/>
    <w:multiLevelType w:val="multilevel"/>
    <w:tmpl w:val="386CCF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3974AF9"/>
    <w:multiLevelType w:val="hybridMultilevel"/>
    <w:tmpl w:val="B9CA345A"/>
    <w:lvl w:ilvl="0" w:tplc="454E479C">
      <w:start w:val="3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>
    <w:nsid w:val="49260194"/>
    <w:multiLevelType w:val="hybridMultilevel"/>
    <w:tmpl w:val="452E7A5A"/>
    <w:lvl w:ilvl="0" w:tplc="108414BE">
      <w:start w:val="1"/>
      <w:numFmt w:val="decimal"/>
      <w:lvlText w:val="%1"/>
      <w:lvlJc w:val="left"/>
      <w:pPr>
        <w:ind w:left="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1" w:hanging="360"/>
      </w:pPr>
    </w:lvl>
    <w:lvl w:ilvl="2" w:tplc="0419001B" w:tentative="1">
      <w:start w:val="1"/>
      <w:numFmt w:val="lowerRoman"/>
      <w:lvlText w:val="%3."/>
      <w:lvlJc w:val="right"/>
      <w:pPr>
        <w:ind w:left="1871" w:hanging="180"/>
      </w:pPr>
    </w:lvl>
    <w:lvl w:ilvl="3" w:tplc="0419000F" w:tentative="1">
      <w:start w:val="1"/>
      <w:numFmt w:val="decimal"/>
      <w:lvlText w:val="%4."/>
      <w:lvlJc w:val="left"/>
      <w:pPr>
        <w:ind w:left="2591" w:hanging="360"/>
      </w:pPr>
    </w:lvl>
    <w:lvl w:ilvl="4" w:tplc="04190019" w:tentative="1">
      <w:start w:val="1"/>
      <w:numFmt w:val="lowerLetter"/>
      <w:lvlText w:val="%5."/>
      <w:lvlJc w:val="left"/>
      <w:pPr>
        <w:ind w:left="3311" w:hanging="360"/>
      </w:pPr>
    </w:lvl>
    <w:lvl w:ilvl="5" w:tplc="0419001B" w:tentative="1">
      <w:start w:val="1"/>
      <w:numFmt w:val="lowerRoman"/>
      <w:lvlText w:val="%6."/>
      <w:lvlJc w:val="right"/>
      <w:pPr>
        <w:ind w:left="4031" w:hanging="180"/>
      </w:pPr>
    </w:lvl>
    <w:lvl w:ilvl="6" w:tplc="0419000F" w:tentative="1">
      <w:start w:val="1"/>
      <w:numFmt w:val="decimal"/>
      <w:lvlText w:val="%7."/>
      <w:lvlJc w:val="left"/>
      <w:pPr>
        <w:ind w:left="4751" w:hanging="360"/>
      </w:pPr>
    </w:lvl>
    <w:lvl w:ilvl="7" w:tplc="04190019" w:tentative="1">
      <w:start w:val="1"/>
      <w:numFmt w:val="lowerLetter"/>
      <w:lvlText w:val="%8."/>
      <w:lvlJc w:val="left"/>
      <w:pPr>
        <w:ind w:left="5471" w:hanging="360"/>
      </w:pPr>
    </w:lvl>
    <w:lvl w:ilvl="8" w:tplc="041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4">
    <w:nsid w:val="4AF61432"/>
    <w:multiLevelType w:val="multilevel"/>
    <w:tmpl w:val="B3F651E2"/>
    <w:lvl w:ilvl="0">
      <w:start w:val="2"/>
      <w:numFmt w:val="decimal"/>
      <w:lvlText w:val="%1........"/>
      <w:lvlJc w:val="left"/>
      <w:pPr>
        <w:tabs>
          <w:tab w:val="num" w:pos="1800"/>
        </w:tabs>
        <w:ind w:left="1800" w:hanging="1800"/>
      </w:pPr>
      <w:rPr>
        <w:rFonts w:hint="default"/>
        <w:b/>
        <w:sz w:val="28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  <w:sz w:val="28"/>
      </w:rPr>
    </w:lvl>
  </w:abstractNum>
  <w:abstractNum w:abstractNumId="15">
    <w:nsid w:val="4B775BE2"/>
    <w:multiLevelType w:val="hybridMultilevel"/>
    <w:tmpl w:val="FC168FC6"/>
    <w:lvl w:ilvl="0" w:tplc="04EABD3A">
      <w:start w:val="1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C407C7"/>
    <w:multiLevelType w:val="hybridMultilevel"/>
    <w:tmpl w:val="E5A6D394"/>
    <w:lvl w:ilvl="0" w:tplc="CF80ED22">
      <w:start w:val="3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7">
    <w:nsid w:val="584642BE"/>
    <w:multiLevelType w:val="hybridMultilevel"/>
    <w:tmpl w:val="4C245374"/>
    <w:lvl w:ilvl="0" w:tplc="37B688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A518DE"/>
    <w:multiLevelType w:val="multilevel"/>
    <w:tmpl w:val="B3C05B3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603A6659"/>
    <w:multiLevelType w:val="hybridMultilevel"/>
    <w:tmpl w:val="5A746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770305"/>
    <w:multiLevelType w:val="multilevel"/>
    <w:tmpl w:val="57E8B3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87103A8"/>
    <w:multiLevelType w:val="multilevel"/>
    <w:tmpl w:val="E4F2C332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D1F13C9"/>
    <w:multiLevelType w:val="hybridMultilevel"/>
    <w:tmpl w:val="57E8B38E"/>
    <w:lvl w:ilvl="0" w:tplc="AA62F4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603C92"/>
    <w:multiLevelType w:val="multilevel"/>
    <w:tmpl w:val="9698E30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24">
    <w:nsid w:val="7610091B"/>
    <w:multiLevelType w:val="multilevel"/>
    <w:tmpl w:val="E4F2C332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76753FFB"/>
    <w:multiLevelType w:val="multilevel"/>
    <w:tmpl w:val="43E62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9AB7492"/>
    <w:multiLevelType w:val="multilevel"/>
    <w:tmpl w:val="E134383C"/>
    <w:lvl w:ilvl="0">
      <w:start w:val="2014"/>
      <w:numFmt w:val="decimal"/>
      <w:lvlText w:val="%1........粑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>
    <w:nsid w:val="7F2E53A5"/>
    <w:multiLevelType w:val="multilevel"/>
    <w:tmpl w:val="2402A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10"/>
  </w:num>
  <w:num w:numId="5">
    <w:abstractNumId w:val="18"/>
  </w:num>
  <w:num w:numId="6">
    <w:abstractNumId w:val="6"/>
  </w:num>
  <w:num w:numId="7">
    <w:abstractNumId w:val="23"/>
  </w:num>
  <w:num w:numId="8">
    <w:abstractNumId w:val="2"/>
  </w:num>
  <w:num w:numId="9">
    <w:abstractNumId w:val="25"/>
  </w:num>
  <w:num w:numId="10">
    <w:abstractNumId w:val="24"/>
  </w:num>
  <w:num w:numId="11">
    <w:abstractNumId w:val="21"/>
  </w:num>
  <w:num w:numId="12">
    <w:abstractNumId w:val="4"/>
  </w:num>
  <w:num w:numId="13">
    <w:abstractNumId w:val="26"/>
  </w:num>
  <w:num w:numId="14">
    <w:abstractNumId w:val="14"/>
  </w:num>
  <w:num w:numId="15">
    <w:abstractNumId w:val="17"/>
  </w:num>
  <w:num w:numId="16">
    <w:abstractNumId w:val="3"/>
  </w:num>
  <w:num w:numId="17">
    <w:abstractNumId w:val="22"/>
  </w:num>
  <w:num w:numId="18">
    <w:abstractNumId w:val="7"/>
  </w:num>
  <w:num w:numId="19">
    <w:abstractNumId w:val="20"/>
  </w:num>
  <w:num w:numId="20">
    <w:abstractNumId w:val="27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3"/>
  </w:num>
  <w:num w:numId="24">
    <w:abstractNumId w:val="12"/>
  </w:num>
  <w:num w:numId="25">
    <w:abstractNumId w:val="16"/>
  </w:num>
  <w:num w:numId="26">
    <w:abstractNumId w:val="5"/>
  </w:num>
  <w:num w:numId="27">
    <w:abstractNumId w:val="11"/>
  </w:num>
  <w:num w:numId="28">
    <w:abstractNumId w:val="15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48B"/>
    <w:rsid w:val="00000EFE"/>
    <w:rsid w:val="00002587"/>
    <w:rsid w:val="000029EE"/>
    <w:rsid w:val="00004B0A"/>
    <w:rsid w:val="00006977"/>
    <w:rsid w:val="00011A23"/>
    <w:rsid w:val="00012D6A"/>
    <w:rsid w:val="00014308"/>
    <w:rsid w:val="000169B7"/>
    <w:rsid w:val="00016F29"/>
    <w:rsid w:val="00017A69"/>
    <w:rsid w:val="00021FDB"/>
    <w:rsid w:val="000243B2"/>
    <w:rsid w:val="00024B07"/>
    <w:rsid w:val="000278FC"/>
    <w:rsid w:val="000310BA"/>
    <w:rsid w:val="00032DD4"/>
    <w:rsid w:val="00036CB2"/>
    <w:rsid w:val="00037326"/>
    <w:rsid w:val="00045CE3"/>
    <w:rsid w:val="00045DE8"/>
    <w:rsid w:val="00046F93"/>
    <w:rsid w:val="000519B2"/>
    <w:rsid w:val="00051C88"/>
    <w:rsid w:val="00053964"/>
    <w:rsid w:val="000550C2"/>
    <w:rsid w:val="000553BA"/>
    <w:rsid w:val="00057D88"/>
    <w:rsid w:val="00061CD4"/>
    <w:rsid w:val="00070720"/>
    <w:rsid w:val="00074394"/>
    <w:rsid w:val="00074A92"/>
    <w:rsid w:val="0008089C"/>
    <w:rsid w:val="00082A2C"/>
    <w:rsid w:val="0008478B"/>
    <w:rsid w:val="00086535"/>
    <w:rsid w:val="0009010C"/>
    <w:rsid w:val="000939BC"/>
    <w:rsid w:val="00093DCD"/>
    <w:rsid w:val="00093FF4"/>
    <w:rsid w:val="00096175"/>
    <w:rsid w:val="000A0CBE"/>
    <w:rsid w:val="000A1B00"/>
    <w:rsid w:val="000A1BF2"/>
    <w:rsid w:val="000A1D70"/>
    <w:rsid w:val="000A5536"/>
    <w:rsid w:val="000A63D0"/>
    <w:rsid w:val="000B101C"/>
    <w:rsid w:val="000B1352"/>
    <w:rsid w:val="000B1518"/>
    <w:rsid w:val="000B2B06"/>
    <w:rsid w:val="000B2EDC"/>
    <w:rsid w:val="000B53AF"/>
    <w:rsid w:val="000B7D25"/>
    <w:rsid w:val="000C00C2"/>
    <w:rsid w:val="000C1110"/>
    <w:rsid w:val="000C1574"/>
    <w:rsid w:val="000C488B"/>
    <w:rsid w:val="000C4FB5"/>
    <w:rsid w:val="000D2553"/>
    <w:rsid w:val="000D2F5B"/>
    <w:rsid w:val="000E5813"/>
    <w:rsid w:val="000F068B"/>
    <w:rsid w:val="000F1EE8"/>
    <w:rsid w:val="000F29FD"/>
    <w:rsid w:val="000F2CA3"/>
    <w:rsid w:val="000F2CA7"/>
    <w:rsid w:val="000F4926"/>
    <w:rsid w:val="000F4A58"/>
    <w:rsid w:val="000F67BF"/>
    <w:rsid w:val="000F784C"/>
    <w:rsid w:val="00100DB1"/>
    <w:rsid w:val="001032EF"/>
    <w:rsid w:val="00111E51"/>
    <w:rsid w:val="00113C30"/>
    <w:rsid w:val="00117D80"/>
    <w:rsid w:val="001203D6"/>
    <w:rsid w:val="00122908"/>
    <w:rsid w:val="00127545"/>
    <w:rsid w:val="00127606"/>
    <w:rsid w:val="00131D89"/>
    <w:rsid w:val="00131F89"/>
    <w:rsid w:val="0013452E"/>
    <w:rsid w:val="00137C44"/>
    <w:rsid w:val="00145749"/>
    <w:rsid w:val="00150360"/>
    <w:rsid w:val="00161B13"/>
    <w:rsid w:val="0016365A"/>
    <w:rsid w:val="00164562"/>
    <w:rsid w:val="001674CD"/>
    <w:rsid w:val="00170039"/>
    <w:rsid w:val="00171584"/>
    <w:rsid w:val="001715CB"/>
    <w:rsid w:val="0017397D"/>
    <w:rsid w:val="00187078"/>
    <w:rsid w:val="0018775D"/>
    <w:rsid w:val="00190D9B"/>
    <w:rsid w:val="00191926"/>
    <w:rsid w:val="00191CBB"/>
    <w:rsid w:val="0019200F"/>
    <w:rsid w:val="00196E03"/>
    <w:rsid w:val="001A0C6B"/>
    <w:rsid w:val="001B0FC5"/>
    <w:rsid w:val="001B1C0D"/>
    <w:rsid w:val="001B1F60"/>
    <w:rsid w:val="001B27FD"/>
    <w:rsid w:val="001B3538"/>
    <w:rsid w:val="001B727D"/>
    <w:rsid w:val="001B75B1"/>
    <w:rsid w:val="001C0848"/>
    <w:rsid w:val="001C1048"/>
    <w:rsid w:val="001C4AC1"/>
    <w:rsid w:val="001C59C3"/>
    <w:rsid w:val="001C7587"/>
    <w:rsid w:val="001D1E0D"/>
    <w:rsid w:val="001D3852"/>
    <w:rsid w:val="001D69CA"/>
    <w:rsid w:val="001D77BF"/>
    <w:rsid w:val="001E09A8"/>
    <w:rsid w:val="001E2F87"/>
    <w:rsid w:val="001E330B"/>
    <w:rsid w:val="001E47E2"/>
    <w:rsid w:val="001E4B05"/>
    <w:rsid w:val="001F6D8F"/>
    <w:rsid w:val="001F7391"/>
    <w:rsid w:val="002003BD"/>
    <w:rsid w:val="002049CA"/>
    <w:rsid w:val="002059AE"/>
    <w:rsid w:val="002073EE"/>
    <w:rsid w:val="0021189D"/>
    <w:rsid w:val="0021205B"/>
    <w:rsid w:val="002121CF"/>
    <w:rsid w:val="00213D7B"/>
    <w:rsid w:val="002143AD"/>
    <w:rsid w:val="00221DA8"/>
    <w:rsid w:val="002237FA"/>
    <w:rsid w:val="00224D8B"/>
    <w:rsid w:val="0022654A"/>
    <w:rsid w:val="00227F2D"/>
    <w:rsid w:val="002318C5"/>
    <w:rsid w:val="00237BD0"/>
    <w:rsid w:val="002428CB"/>
    <w:rsid w:val="00242BFE"/>
    <w:rsid w:val="002462DF"/>
    <w:rsid w:val="002466B0"/>
    <w:rsid w:val="002473D7"/>
    <w:rsid w:val="00247DE5"/>
    <w:rsid w:val="00252264"/>
    <w:rsid w:val="00253270"/>
    <w:rsid w:val="00254650"/>
    <w:rsid w:val="00257B0E"/>
    <w:rsid w:val="0026146D"/>
    <w:rsid w:val="00262C02"/>
    <w:rsid w:val="00262E9A"/>
    <w:rsid w:val="0026315C"/>
    <w:rsid w:val="0026717F"/>
    <w:rsid w:val="0026722C"/>
    <w:rsid w:val="00267D50"/>
    <w:rsid w:val="0027036C"/>
    <w:rsid w:val="002710A3"/>
    <w:rsid w:val="00273757"/>
    <w:rsid w:val="00273866"/>
    <w:rsid w:val="002755EA"/>
    <w:rsid w:val="0027708E"/>
    <w:rsid w:val="00277E65"/>
    <w:rsid w:val="00284963"/>
    <w:rsid w:val="00286BD7"/>
    <w:rsid w:val="00287A38"/>
    <w:rsid w:val="002902E7"/>
    <w:rsid w:val="0029051C"/>
    <w:rsid w:val="002908EF"/>
    <w:rsid w:val="00292FCF"/>
    <w:rsid w:val="0029393E"/>
    <w:rsid w:val="00295179"/>
    <w:rsid w:val="002A728F"/>
    <w:rsid w:val="002B0C6C"/>
    <w:rsid w:val="002B1A60"/>
    <w:rsid w:val="002B1EA5"/>
    <w:rsid w:val="002B22E3"/>
    <w:rsid w:val="002B3E29"/>
    <w:rsid w:val="002C125F"/>
    <w:rsid w:val="002C41B2"/>
    <w:rsid w:val="002C497C"/>
    <w:rsid w:val="002C69C4"/>
    <w:rsid w:val="002C7A31"/>
    <w:rsid w:val="002D4FD9"/>
    <w:rsid w:val="002F0FAB"/>
    <w:rsid w:val="002F1308"/>
    <w:rsid w:val="002F3FB5"/>
    <w:rsid w:val="002F4295"/>
    <w:rsid w:val="002F49C3"/>
    <w:rsid w:val="002F7121"/>
    <w:rsid w:val="002F75EE"/>
    <w:rsid w:val="0030177C"/>
    <w:rsid w:val="00304671"/>
    <w:rsid w:val="00313ACA"/>
    <w:rsid w:val="00315B31"/>
    <w:rsid w:val="003168AF"/>
    <w:rsid w:val="0031745D"/>
    <w:rsid w:val="00322BA6"/>
    <w:rsid w:val="00322E50"/>
    <w:rsid w:val="00323ACF"/>
    <w:rsid w:val="00326A7A"/>
    <w:rsid w:val="00334CD3"/>
    <w:rsid w:val="00336B82"/>
    <w:rsid w:val="00344845"/>
    <w:rsid w:val="00345781"/>
    <w:rsid w:val="003464B2"/>
    <w:rsid w:val="0035066B"/>
    <w:rsid w:val="00352155"/>
    <w:rsid w:val="00352667"/>
    <w:rsid w:val="00353918"/>
    <w:rsid w:val="00353B75"/>
    <w:rsid w:val="00354028"/>
    <w:rsid w:val="0035553D"/>
    <w:rsid w:val="003566FE"/>
    <w:rsid w:val="0035733F"/>
    <w:rsid w:val="003573D9"/>
    <w:rsid w:val="00367762"/>
    <w:rsid w:val="00371A5C"/>
    <w:rsid w:val="00372F71"/>
    <w:rsid w:val="00374DA0"/>
    <w:rsid w:val="00376833"/>
    <w:rsid w:val="003803A5"/>
    <w:rsid w:val="00381CEE"/>
    <w:rsid w:val="003849A9"/>
    <w:rsid w:val="003901DE"/>
    <w:rsid w:val="0039027D"/>
    <w:rsid w:val="00390C29"/>
    <w:rsid w:val="00390E5D"/>
    <w:rsid w:val="00391575"/>
    <w:rsid w:val="00394E71"/>
    <w:rsid w:val="003963A8"/>
    <w:rsid w:val="003A5871"/>
    <w:rsid w:val="003A5CAC"/>
    <w:rsid w:val="003A60CD"/>
    <w:rsid w:val="003B2EDE"/>
    <w:rsid w:val="003B3885"/>
    <w:rsid w:val="003B3A87"/>
    <w:rsid w:val="003B3C80"/>
    <w:rsid w:val="003B456B"/>
    <w:rsid w:val="003B456C"/>
    <w:rsid w:val="003C285C"/>
    <w:rsid w:val="003C2B3F"/>
    <w:rsid w:val="003C2CAB"/>
    <w:rsid w:val="003C68C7"/>
    <w:rsid w:val="003D49E0"/>
    <w:rsid w:val="003D4A14"/>
    <w:rsid w:val="003E1555"/>
    <w:rsid w:val="003E1784"/>
    <w:rsid w:val="003E225E"/>
    <w:rsid w:val="003E4267"/>
    <w:rsid w:val="003E4729"/>
    <w:rsid w:val="003E7ABA"/>
    <w:rsid w:val="003E7F7D"/>
    <w:rsid w:val="003F661C"/>
    <w:rsid w:val="003F670E"/>
    <w:rsid w:val="003F730F"/>
    <w:rsid w:val="003F7A35"/>
    <w:rsid w:val="0040065B"/>
    <w:rsid w:val="00401ED0"/>
    <w:rsid w:val="004047AD"/>
    <w:rsid w:val="0040489F"/>
    <w:rsid w:val="0040525A"/>
    <w:rsid w:val="00405E41"/>
    <w:rsid w:val="00406349"/>
    <w:rsid w:val="00413232"/>
    <w:rsid w:val="00413CB3"/>
    <w:rsid w:val="00414231"/>
    <w:rsid w:val="00414B62"/>
    <w:rsid w:val="004162CF"/>
    <w:rsid w:val="00420576"/>
    <w:rsid w:val="004227C1"/>
    <w:rsid w:val="004230FA"/>
    <w:rsid w:val="00425164"/>
    <w:rsid w:val="00427AC0"/>
    <w:rsid w:val="00430887"/>
    <w:rsid w:val="004317F3"/>
    <w:rsid w:val="00432535"/>
    <w:rsid w:val="00433B87"/>
    <w:rsid w:val="004368E1"/>
    <w:rsid w:val="00437705"/>
    <w:rsid w:val="004410BE"/>
    <w:rsid w:val="0044160A"/>
    <w:rsid w:val="00443405"/>
    <w:rsid w:val="00444015"/>
    <w:rsid w:val="004442FD"/>
    <w:rsid w:val="004447F6"/>
    <w:rsid w:val="0044597C"/>
    <w:rsid w:val="00445F42"/>
    <w:rsid w:val="004466BD"/>
    <w:rsid w:val="00451E50"/>
    <w:rsid w:val="00452AA0"/>
    <w:rsid w:val="00452CCD"/>
    <w:rsid w:val="00454F8E"/>
    <w:rsid w:val="00456301"/>
    <w:rsid w:val="004570EC"/>
    <w:rsid w:val="00460D42"/>
    <w:rsid w:val="00461745"/>
    <w:rsid w:val="00462054"/>
    <w:rsid w:val="00467E99"/>
    <w:rsid w:val="004700F0"/>
    <w:rsid w:val="004715F1"/>
    <w:rsid w:val="00472C6A"/>
    <w:rsid w:val="004805DB"/>
    <w:rsid w:val="00480B58"/>
    <w:rsid w:val="00480F83"/>
    <w:rsid w:val="00484F9C"/>
    <w:rsid w:val="0048509D"/>
    <w:rsid w:val="00485458"/>
    <w:rsid w:val="004A0EB2"/>
    <w:rsid w:val="004A1FC5"/>
    <w:rsid w:val="004A4C50"/>
    <w:rsid w:val="004A511A"/>
    <w:rsid w:val="004B046B"/>
    <w:rsid w:val="004B7A54"/>
    <w:rsid w:val="004B7B6F"/>
    <w:rsid w:val="004C0981"/>
    <w:rsid w:val="004D0455"/>
    <w:rsid w:val="004D0B97"/>
    <w:rsid w:val="004D1015"/>
    <w:rsid w:val="004D268B"/>
    <w:rsid w:val="004D2DBB"/>
    <w:rsid w:val="004D3789"/>
    <w:rsid w:val="004D54B2"/>
    <w:rsid w:val="004E15AD"/>
    <w:rsid w:val="004E2D22"/>
    <w:rsid w:val="004E3940"/>
    <w:rsid w:val="004E3EBE"/>
    <w:rsid w:val="004E5D45"/>
    <w:rsid w:val="004E7DD4"/>
    <w:rsid w:val="004F195C"/>
    <w:rsid w:val="004F1A4E"/>
    <w:rsid w:val="004F4951"/>
    <w:rsid w:val="004F4C89"/>
    <w:rsid w:val="004F60D3"/>
    <w:rsid w:val="004F711D"/>
    <w:rsid w:val="0050434D"/>
    <w:rsid w:val="005049AD"/>
    <w:rsid w:val="00512E94"/>
    <w:rsid w:val="00513641"/>
    <w:rsid w:val="00515F73"/>
    <w:rsid w:val="00517C14"/>
    <w:rsid w:val="00520248"/>
    <w:rsid w:val="00520CE9"/>
    <w:rsid w:val="00523983"/>
    <w:rsid w:val="00524D68"/>
    <w:rsid w:val="00524F0A"/>
    <w:rsid w:val="00530988"/>
    <w:rsid w:val="00530AFF"/>
    <w:rsid w:val="0053113E"/>
    <w:rsid w:val="00531308"/>
    <w:rsid w:val="00532A02"/>
    <w:rsid w:val="005331D5"/>
    <w:rsid w:val="00537A5F"/>
    <w:rsid w:val="00541E7B"/>
    <w:rsid w:val="00542CCC"/>
    <w:rsid w:val="005528CF"/>
    <w:rsid w:val="00553075"/>
    <w:rsid w:val="005560D4"/>
    <w:rsid w:val="0055639E"/>
    <w:rsid w:val="005575DE"/>
    <w:rsid w:val="00561028"/>
    <w:rsid w:val="00562A34"/>
    <w:rsid w:val="00563293"/>
    <w:rsid w:val="00566CE4"/>
    <w:rsid w:val="005673B2"/>
    <w:rsid w:val="005716A0"/>
    <w:rsid w:val="005739D2"/>
    <w:rsid w:val="00576AB5"/>
    <w:rsid w:val="00582838"/>
    <w:rsid w:val="00582898"/>
    <w:rsid w:val="00582CEA"/>
    <w:rsid w:val="00583D5A"/>
    <w:rsid w:val="005853EF"/>
    <w:rsid w:val="00585E14"/>
    <w:rsid w:val="005865B3"/>
    <w:rsid w:val="00591705"/>
    <w:rsid w:val="005927F1"/>
    <w:rsid w:val="00592F1C"/>
    <w:rsid w:val="00594BDA"/>
    <w:rsid w:val="00594FE5"/>
    <w:rsid w:val="00595242"/>
    <w:rsid w:val="0059554F"/>
    <w:rsid w:val="005971E3"/>
    <w:rsid w:val="005A3AE6"/>
    <w:rsid w:val="005A497D"/>
    <w:rsid w:val="005A6299"/>
    <w:rsid w:val="005B1322"/>
    <w:rsid w:val="005B1661"/>
    <w:rsid w:val="005B6C82"/>
    <w:rsid w:val="005C1704"/>
    <w:rsid w:val="005C35DE"/>
    <w:rsid w:val="005C44E2"/>
    <w:rsid w:val="005C4601"/>
    <w:rsid w:val="005C46AC"/>
    <w:rsid w:val="005C5394"/>
    <w:rsid w:val="005D0A87"/>
    <w:rsid w:val="005D4B77"/>
    <w:rsid w:val="005D5BD4"/>
    <w:rsid w:val="005D611B"/>
    <w:rsid w:val="005D6476"/>
    <w:rsid w:val="005E2703"/>
    <w:rsid w:val="005E58CB"/>
    <w:rsid w:val="005F0AEA"/>
    <w:rsid w:val="005F0D64"/>
    <w:rsid w:val="005F335A"/>
    <w:rsid w:val="00604219"/>
    <w:rsid w:val="006140BD"/>
    <w:rsid w:val="00622975"/>
    <w:rsid w:val="00623B17"/>
    <w:rsid w:val="00624487"/>
    <w:rsid w:val="006244EC"/>
    <w:rsid w:val="006278CD"/>
    <w:rsid w:val="00630208"/>
    <w:rsid w:val="0063140E"/>
    <w:rsid w:val="00634A1B"/>
    <w:rsid w:val="00637762"/>
    <w:rsid w:val="00644EBF"/>
    <w:rsid w:val="00645ACD"/>
    <w:rsid w:val="00645DBE"/>
    <w:rsid w:val="00646019"/>
    <w:rsid w:val="0064683A"/>
    <w:rsid w:val="00647C5A"/>
    <w:rsid w:val="00651769"/>
    <w:rsid w:val="0065322D"/>
    <w:rsid w:val="00653D25"/>
    <w:rsid w:val="00654C74"/>
    <w:rsid w:val="006552ED"/>
    <w:rsid w:val="006555A8"/>
    <w:rsid w:val="00655967"/>
    <w:rsid w:val="006571EC"/>
    <w:rsid w:val="006575DF"/>
    <w:rsid w:val="00660E22"/>
    <w:rsid w:val="0066283C"/>
    <w:rsid w:val="00662BF4"/>
    <w:rsid w:val="00663211"/>
    <w:rsid w:val="00663629"/>
    <w:rsid w:val="006674C3"/>
    <w:rsid w:val="00670D7E"/>
    <w:rsid w:val="00671FB4"/>
    <w:rsid w:val="006736F0"/>
    <w:rsid w:val="00674E67"/>
    <w:rsid w:val="00675D43"/>
    <w:rsid w:val="00675D51"/>
    <w:rsid w:val="0067748C"/>
    <w:rsid w:val="00677814"/>
    <w:rsid w:val="00682FCF"/>
    <w:rsid w:val="0068468A"/>
    <w:rsid w:val="006901AF"/>
    <w:rsid w:val="00691AB0"/>
    <w:rsid w:val="00692D54"/>
    <w:rsid w:val="006932B7"/>
    <w:rsid w:val="0069385B"/>
    <w:rsid w:val="006944FE"/>
    <w:rsid w:val="00694B89"/>
    <w:rsid w:val="00695915"/>
    <w:rsid w:val="006A0EDC"/>
    <w:rsid w:val="006A1464"/>
    <w:rsid w:val="006A29FC"/>
    <w:rsid w:val="006A3158"/>
    <w:rsid w:val="006A52EB"/>
    <w:rsid w:val="006A5546"/>
    <w:rsid w:val="006A69AE"/>
    <w:rsid w:val="006B0BF0"/>
    <w:rsid w:val="006B37AD"/>
    <w:rsid w:val="006B6038"/>
    <w:rsid w:val="006C5CF5"/>
    <w:rsid w:val="006C7E45"/>
    <w:rsid w:val="006D2F46"/>
    <w:rsid w:val="006D58B7"/>
    <w:rsid w:val="006D648E"/>
    <w:rsid w:val="006D7AED"/>
    <w:rsid w:val="006E02FD"/>
    <w:rsid w:val="006E0AE9"/>
    <w:rsid w:val="006E2446"/>
    <w:rsid w:val="006E252B"/>
    <w:rsid w:val="006E3AD6"/>
    <w:rsid w:val="006E5F82"/>
    <w:rsid w:val="006E68B4"/>
    <w:rsid w:val="006F06E1"/>
    <w:rsid w:val="006F18C8"/>
    <w:rsid w:val="006F416D"/>
    <w:rsid w:val="006F494C"/>
    <w:rsid w:val="006F7268"/>
    <w:rsid w:val="006F7979"/>
    <w:rsid w:val="00700DFE"/>
    <w:rsid w:val="0070253D"/>
    <w:rsid w:val="00702D1A"/>
    <w:rsid w:val="007034A7"/>
    <w:rsid w:val="00716576"/>
    <w:rsid w:val="007206EF"/>
    <w:rsid w:val="00722D4B"/>
    <w:rsid w:val="0072371F"/>
    <w:rsid w:val="00724376"/>
    <w:rsid w:val="007251E0"/>
    <w:rsid w:val="007300B5"/>
    <w:rsid w:val="007309C9"/>
    <w:rsid w:val="00733D39"/>
    <w:rsid w:val="00736340"/>
    <w:rsid w:val="00744EEE"/>
    <w:rsid w:val="0074771F"/>
    <w:rsid w:val="00747A12"/>
    <w:rsid w:val="00750746"/>
    <w:rsid w:val="00752317"/>
    <w:rsid w:val="007541D0"/>
    <w:rsid w:val="00754B94"/>
    <w:rsid w:val="0075592B"/>
    <w:rsid w:val="00755DC7"/>
    <w:rsid w:val="007562E3"/>
    <w:rsid w:val="00756A08"/>
    <w:rsid w:val="00761BA4"/>
    <w:rsid w:val="00761BC3"/>
    <w:rsid w:val="007640C7"/>
    <w:rsid w:val="0076527B"/>
    <w:rsid w:val="007700A4"/>
    <w:rsid w:val="00774737"/>
    <w:rsid w:val="00780AD1"/>
    <w:rsid w:val="00781FAE"/>
    <w:rsid w:val="00782ADA"/>
    <w:rsid w:val="00783BFD"/>
    <w:rsid w:val="00785A56"/>
    <w:rsid w:val="00793060"/>
    <w:rsid w:val="00795287"/>
    <w:rsid w:val="0079724A"/>
    <w:rsid w:val="00797D3D"/>
    <w:rsid w:val="007A1E10"/>
    <w:rsid w:val="007A2332"/>
    <w:rsid w:val="007A3E6F"/>
    <w:rsid w:val="007A4243"/>
    <w:rsid w:val="007A4591"/>
    <w:rsid w:val="007A4B68"/>
    <w:rsid w:val="007A6695"/>
    <w:rsid w:val="007A6C24"/>
    <w:rsid w:val="007A75E9"/>
    <w:rsid w:val="007B4984"/>
    <w:rsid w:val="007C0FE2"/>
    <w:rsid w:val="007C22A9"/>
    <w:rsid w:val="007C2783"/>
    <w:rsid w:val="007C3E06"/>
    <w:rsid w:val="007C493A"/>
    <w:rsid w:val="007C4C1C"/>
    <w:rsid w:val="007C5350"/>
    <w:rsid w:val="007C6A8E"/>
    <w:rsid w:val="007C74A7"/>
    <w:rsid w:val="007D2D4C"/>
    <w:rsid w:val="007D4C6B"/>
    <w:rsid w:val="007D69DD"/>
    <w:rsid w:val="007E1793"/>
    <w:rsid w:val="007E29AD"/>
    <w:rsid w:val="007E3433"/>
    <w:rsid w:val="007E4118"/>
    <w:rsid w:val="007F0325"/>
    <w:rsid w:val="007F2069"/>
    <w:rsid w:val="007F315E"/>
    <w:rsid w:val="007F6970"/>
    <w:rsid w:val="007F6CD4"/>
    <w:rsid w:val="007F7DAA"/>
    <w:rsid w:val="00801167"/>
    <w:rsid w:val="008013D0"/>
    <w:rsid w:val="00802D5B"/>
    <w:rsid w:val="0080336A"/>
    <w:rsid w:val="00804B2E"/>
    <w:rsid w:val="008064BE"/>
    <w:rsid w:val="00806B57"/>
    <w:rsid w:val="0081004E"/>
    <w:rsid w:val="00812397"/>
    <w:rsid w:val="00812580"/>
    <w:rsid w:val="00823991"/>
    <w:rsid w:val="008250C3"/>
    <w:rsid w:val="00836A57"/>
    <w:rsid w:val="00836E53"/>
    <w:rsid w:val="008376E6"/>
    <w:rsid w:val="00840815"/>
    <w:rsid w:val="0084495D"/>
    <w:rsid w:val="008457C6"/>
    <w:rsid w:val="00846562"/>
    <w:rsid w:val="008468BB"/>
    <w:rsid w:val="008476C2"/>
    <w:rsid w:val="00847AD9"/>
    <w:rsid w:val="00850190"/>
    <w:rsid w:val="0085022E"/>
    <w:rsid w:val="00851747"/>
    <w:rsid w:val="0085328B"/>
    <w:rsid w:val="0085746F"/>
    <w:rsid w:val="00857A03"/>
    <w:rsid w:val="008622FD"/>
    <w:rsid w:val="00863D1D"/>
    <w:rsid w:val="00864364"/>
    <w:rsid w:val="008651CF"/>
    <w:rsid w:val="00866C3A"/>
    <w:rsid w:val="00866F85"/>
    <w:rsid w:val="00873786"/>
    <w:rsid w:val="0087400E"/>
    <w:rsid w:val="00877A4C"/>
    <w:rsid w:val="00880085"/>
    <w:rsid w:val="0088168B"/>
    <w:rsid w:val="00882B64"/>
    <w:rsid w:val="008842BD"/>
    <w:rsid w:val="0088581B"/>
    <w:rsid w:val="00886E0C"/>
    <w:rsid w:val="008902C6"/>
    <w:rsid w:val="00890D9D"/>
    <w:rsid w:val="0089167C"/>
    <w:rsid w:val="00892B68"/>
    <w:rsid w:val="008A1DB2"/>
    <w:rsid w:val="008A20DA"/>
    <w:rsid w:val="008A2C1E"/>
    <w:rsid w:val="008A3F70"/>
    <w:rsid w:val="008A589D"/>
    <w:rsid w:val="008A613F"/>
    <w:rsid w:val="008A7560"/>
    <w:rsid w:val="008B1433"/>
    <w:rsid w:val="008B4FCB"/>
    <w:rsid w:val="008B770B"/>
    <w:rsid w:val="008C094A"/>
    <w:rsid w:val="008C129C"/>
    <w:rsid w:val="008C4D2F"/>
    <w:rsid w:val="008C564E"/>
    <w:rsid w:val="008C636B"/>
    <w:rsid w:val="008D47D3"/>
    <w:rsid w:val="008E3C22"/>
    <w:rsid w:val="008E4036"/>
    <w:rsid w:val="008F1A64"/>
    <w:rsid w:val="008F1CC6"/>
    <w:rsid w:val="008F1ED0"/>
    <w:rsid w:val="008F2CE6"/>
    <w:rsid w:val="008F734D"/>
    <w:rsid w:val="008F77AD"/>
    <w:rsid w:val="008F7873"/>
    <w:rsid w:val="008F7B5B"/>
    <w:rsid w:val="009023F3"/>
    <w:rsid w:val="00916CC8"/>
    <w:rsid w:val="00921789"/>
    <w:rsid w:val="00930802"/>
    <w:rsid w:val="00932EDB"/>
    <w:rsid w:val="00944543"/>
    <w:rsid w:val="009465D0"/>
    <w:rsid w:val="009506C8"/>
    <w:rsid w:val="00953EE4"/>
    <w:rsid w:val="0095554E"/>
    <w:rsid w:val="00955B05"/>
    <w:rsid w:val="0096080F"/>
    <w:rsid w:val="00961D5C"/>
    <w:rsid w:val="00967A6D"/>
    <w:rsid w:val="00976F0F"/>
    <w:rsid w:val="00977ECC"/>
    <w:rsid w:val="00980175"/>
    <w:rsid w:val="00980D1B"/>
    <w:rsid w:val="009817BC"/>
    <w:rsid w:val="00984523"/>
    <w:rsid w:val="009937AE"/>
    <w:rsid w:val="00993823"/>
    <w:rsid w:val="009A06E4"/>
    <w:rsid w:val="009A2103"/>
    <w:rsid w:val="009A30AF"/>
    <w:rsid w:val="009A4197"/>
    <w:rsid w:val="009A5C4B"/>
    <w:rsid w:val="009A6B2F"/>
    <w:rsid w:val="009B0BCB"/>
    <w:rsid w:val="009B14FF"/>
    <w:rsid w:val="009B1E8F"/>
    <w:rsid w:val="009B25AA"/>
    <w:rsid w:val="009C0313"/>
    <w:rsid w:val="009C0910"/>
    <w:rsid w:val="009C1453"/>
    <w:rsid w:val="009C18B4"/>
    <w:rsid w:val="009C45A5"/>
    <w:rsid w:val="009C7601"/>
    <w:rsid w:val="009D0237"/>
    <w:rsid w:val="009D0727"/>
    <w:rsid w:val="009D0A3A"/>
    <w:rsid w:val="009D38A5"/>
    <w:rsid w:val="009D4085"/>
    <w:rsid w:val="009E1D47"/>
    <w:rsid w:val="009E1E81"/>
    <w:rsid w:val="009E581B"/>
    <w:rsid w:val="009E5E54"/>
    <w:rsid w:val="009F4339"/>
    <w:rsid w:val="009F4916"/>
    <w:rsid w:val="009F610C"/>
    <w:rsid w:val="009F7227"/>
    <w:rsid w:val="00A0085C"/>
    <w:rsid w:val="00A00CB0"/>
    <w:rsid w:val="00A01B8B"/>
    <w:rsid w:val="00A058BD"/>
    <w:rsid w:val="00A05903"/>
    <w:rsid w:val="00A06B1E"/>
    <w:rsid w:val="00A10037"/>
    <w:rsid w:val="00A102DC"/>
    <w:rsid w:val="00A136A1"/>
    <w:rsid w:val="00A13ACF"/>
    <w:rsid w:val="00A1505E"/>
    <w:rsid w:val="00A17895"/>
    <w:rsid w:val="00A2088A"/>
    <w:rsid w:val="00A20DC3"/>
    <w:rsid w:val="00A21A8D"/>
    <w:rsid w:val="00A2224D"/>
    <w:rsid w:val="00A22FAF"/>
    <w:rsid w:val="00A24A09"/>
    <w:rsid w:val="00A25A91"/>
    <w:rsid w:val="00A26D8D"/>
    <w:rsid w:val="00A27010"/>
    <w:rsid w:val="00A309FA"/>
    <w:rsid w:val="00A3324B"/>
    <w:rsid w:val="00A3357D"/>
    <w:rsid w:val="00A4087C"/>
    <w:rsid w:val="00A409A9"/>
    <w:rsid w:val="00A40AC4"/>
    <w:rsid w:val="00A41C13"/>
    <w:rsid w:val="00A429B3"/>
    <w:rsid w:val="00A52A05"/>
    <w:rsid w:val="00A53F11"/>
    <w:rsid w:val="00A552C4"/>
    <w:rsid w:val="00A55B36"/>
    <w:rsid w:val="00A55D3B"/>
    <w:rsid w:val="00A57546"/>
    <w:rsid w:val="00A625C5"/>
    <w:rsid w:val="00A64DD9"/>
    <w:rsid w:val="00A71355"/>
    <w:rsid w:val="00A71ECA"/>
    <w:rsid w:val="00A7207B"/>
    <w:rsid w:val="00A73952"/>
    <w:rsid w:val="00A7581F"/>
    <w:rsid w:val="00A77C2A"/>
    <w:rsid w:val="00A80E1D"/>
    <w:rsid w:val="00A81693"/>
    <w:rsid w:val="00A82CD7"/>
    <w:rsid w:val="00A87F8D"/>
    <w:rsid w:val="00A911A4"/>
    <w:rsid w:val="00A9492E"/>
    <w:rsid w:val="00A973EB"/>
    <w:rsid w:val="00AA1C34"/>
    <w:rsid w:val="00AA1C55"/>
    <w:rsid w:val="00AA1E7D"/>
    <w:rsid w:val="00AB007A"/>
    <w:rsid w:val="00AB3B20"/>
    <w:rsid w:val="00AB468A"/>
    <w:rsid w:val="00AB5034"/>
    <w:rsid w:val="00AC3AA3"/>
    <w:rsid w:val="00AC5283"/>
    <w:rsid w:val="00AC60E3"/>
    <w:rsid w:val="00AC63EE"/>
    <w:rsid w:val="00AD082A"/>
    <w:rsid w:val="00AD1FA1"/>
    <w:rsid w:val="00AD37A5"/>
    <w:rsid w:val="00AD45B0"/>
    <w:rsid w:val="00AD5878"/>
    <w:rsid w:val="00AE0BF9"/>
    <w:rsid w:val="00AE599E"/>
    <w:rsid w:val="00AE5C63"/>
    <w:rsid w:val="00AE79D0"/>
    <w:rsid w:val="00AF2B16"/>
    <w:rsid w:val="00AF348B"/>
    <w:rsid w:val="00AF389F"/>
    <w:rsid w:val="00AF4063"/>
    <w:rsid w:val="00AF42E6"/>
    <w:rsid w:val="00AF55C3"/>
    <w:rsid w:val="00AF5C0B"/>
    <w:rsid w:val="00AF7DF3"/>
    <w:rsid w:val="00AF7EF6"/>
    <w:rsid w:val="00B00AA4"/>
    <w:rsid w:val="00B01050"/>
    <w:rsid w:val="00B06878"/>
    <w:rsid w:val="00B10793"/>
    <w:rsid w:val="00B11761"/>
    <w:rsid w:val="00B141CB"/>
    <w:rsid w:val="00B1577B"/>
    <w:rsid w:val="00B16A97"/>
    <w:rsid w:val="00B179E6"/>
    <w:rsid w:val="00B2199E"/>
    <w:rsid w:val="00B26B4A"/>
    <w:rsid w:val="00B34889"/>
    <w:rsid w:val="00B3606D"/>
    <w:rsid w:val="00B4278E"/>
    <w:rsid w:val="00B43AF1"/>
    <w:rsid w:val="00B50E44"/>
    <w:rsid w:val="00B53F9F"/>
    <w:rsid w:val="00B54078"/>
    <w:rsid w:val="00B560D6"/>
    <w:rsid w:val="00B62C90"/>
    <w:rsid w:val="00B64398"/>
    <w:rsid w:val="00B64CC1"/>
    <w:rsid w:val="00B73C07"/>
    <w:rsid w:val="00B73C43"/>
    <w:rsid w:val="00B74D19"/>
    <w:rsid w:val="00B77E76"/>
    <w:rsid w:val="00B820B3"/>
    <w:rsid w:val="00B828DD"/>
    <w:rsid w:val="00B829BB"/>
    <w:rsid w:val="00B8372C"/>
    <w:rsid w:val="00B85363"/>
    <w:rsid w:val="00B862A6"/>
    <w:rsid w:val="00B874BC"/>
    <w:rsid w:val="00B91716"/>
    <w:rsid w:val="00B91877"/>
    <w:rsid w:val="00B91B12"/>
    <w:rsid w:val="00B91B32"/>
    <w:rsid w:val="00B927AA"/>
    <w:rsid w:val="00B94C98"/>
    <w:rsid w:val="00B95B64"/>
    <w:rsid w:val="00BA0AFE"/>
    <w:rsid w:val="00BA165D"/>
    <w:rsid w:val="00BA331B"/>
    <w:rsid w:val="00BA38C7"/>
    <w:rsid w:val="00BA66D1"/>
    <w:rsid w:val="00BA6A2A"/>
    <w:rsid w:val="00BA7544"/>
    <w:rsid w:val="00BB0FA7"/>
    <w:rsid w:val="00BB1FA8"/>
    <w:rsid w:val="00BB2918"/>
    <w:rsid w:val="00BB4CE5"/>
    <w:rsid w:val="00BC0108"/>
    <w:rsid w:val="00BC330E"/>
    <w:rsid w:val="00BC6074"/>
    <w:rsid w:val="00BD39D7"/>
    <w:rsid w:val="00BD3F5E"/>
    <w:rsid w:val="00BD5E17"/>
    <w:rsid w:val="00BE32D8"/>
    <w:rsid w:val="00BE58A8"/>
    <w:rsid w:val="00BE593B"/>
    <w:rsid w:val="00BF0A76"/>
    <w:rsid w:val="00BF0E32"/>
    <w:rsid w:val="00BF28D7"/>
    <w:rsid w:val="00BF5280"/>
    <w:rsid w:val="00BF5780"/>
    <w:rsid w:val="00BF6641"/>
    <w:rsid w:val="00BF6C7C"/>
    <w:rsid w:val="00C052E2"/>
    <w:rsid w:val="00C13452"/>
    <w:rsid w:val="00C13F5C"/>
    <w:rsid w:val="00C20AA9"/>
    <w:rsid w:val="00C214FB"/>
    <w:rsid w:val="00C24B4F"/>
    <w:rsid w:val="00C24D02"/>
    <w:rsid w:val="00C34902"/>
    <w:rsid w:val="00C41496"/>
    <w:rsid w:val="00C41FF4"/>
    <w:rsid w:val="00C46EA7"/>
    <w:rsid w:val="00C51619"/>
    <w:rsid w:val="00C53DA3"/>
    <w:rsid w:val="00C54096"/>
    <w:rsid w:val="00C55D99"/>
    <w:rsid w:val="00C56B20"/>
    <w:rsid w:val="00C57ED4"/>
    <w:rsid w:val="00C60C67"/>
    <w:rsid w:val="00C669A5"/>
    <w:rsid w:val="00C66F84"/>
    <w:rsid w:val="00C67489"/>
    <w:rsid w:val="00C70851"/>
    <w:rsid w:val="00C71A8C"/>
    <w:rsid w:val="00C73B75"/>
    <w:rsid w:val="00C80E74"/>
    <w:rsid w:val="00C82E82"/>
    <w:rsid w:val="00C83926"/>
    <w:rsid w:val="00C849E7"/>
    <w:rsid w:val="00C911B5"/>
    <w:rsid w:val="00C91396"/>
    <w:rsid w:val="00C93CDE"/>
    <w:rsid w:val="00C94860"/>
    <w:rsid w:val="00C95E09"/>
    <w:rsid w:val="00C964F3"/>
    <w:rsid w:val="00C97063"/>
    <w:rsid w:val="00C9722C"/>
    <w:rsid w:val="00CA0944"/>
    <w:rsid w:val="00CA2EFD"/>
    <w:rsid w:val="00CA3862"/>
    <w:rsid w:val="00CA4E9A"/>
    <w:rsid w:val="00CA528D"/>
    <w:rsid w:val="00CA571E"/>
    <w:rsid w:val="00CC077F"/>
    <w:rsid w:val="00CC4276"/>
    <w:rsid w:val="00CC6AA1"/>
    <w:rsid w:val="00CD4823"/>
    <w:rsid w:val="00CD5D56"/>
    <w:rsid w:val="00CD76BB"/>
    <w:rsid w:val="00CE1B8E"/>
    <w:rsid w:val="00CE2275"/>
    <w:rsid w:val="00CE2714"/>
    <w:rsid w:val="00CE40E3"/>
    <w:rsid w:val="00CE4FEA"/>
    <w:rsid w:val="00CE7905"/>
    <w:rsid w:val="00CF256E"/>
    <w:rsid w:val="00CF3662"/>
    <w:rsid w:val="00CF5D08"/>
    <w:rsid w:val="00D03394"/>
    <w:rsid w:val="00D0557A"/>
    <w:rsid w:val="00D07E12"/>
    <w:rsid w:val="00D172A0"/>
    <w:rsid w:val="00D1796C"/>
    <w:rsid w:val="00D206E7"/>
    <w:rsid w:val="00D220FF"/>
    <w:rsid w:val="00D2299D"/>
    <w:rsid w:val="00D229DA"/>
    <w:rsid w:val="00D23B3A"/>
    <w:rsid w:val="00D31D9C"/>
    <w:rsid w:val="00D33738"/>
    <w:rsid w:val="00D339AE"/>
    <w:rsid w:val="00D35738"/>
    <w:rsid w:val="00D36506"/>
    <w:rsid w:val="00D37530"/>
    <w:rsid w:val="00D40677"/>
    <w:rsid w:val="00D4144C"/>
    <w:rsid w:val="00D42C51"/>
    <w:rsid w:val="00D44F7A"/>
    <w:rsid w:val="00D46102"/>
    <w:rsid w:val="00D50E7E"/>
    <w:rsid w:val="00D53054"/>
    <w:rsid w:val="00D53B8E"/>
    <w:rsid w:val="00D55C59"/>
    <w:rsid w:val="00D601AE"/>
    <w:rsid w:val="00D60281"/>
    <w:rsid w:val="00D63A7A"/>
    <w:rsid w:val="00D64BE0"/>
    <w:rsid w:val="00D66139"/>
    <w:rsid w:val="00D663A5"/>
    <w:rsid w:val="00D71F97"/>
    <w:rsid w:val="00D74611"/>
    <w:rsid w:val="00D76D69"/>
    <w:rsid w:val="00D802D6"/>
    <w:rsid w:val="00D83700"/>
    <w:rsid w:val="00D84DEE"/>
    <w:rsid w:val="00D8534A"/>
    <w:rsid w:val="00D90929"/>
    <w:rsid w:val="00D92A08"/>
    <w:rsid w:val="00D94F4C"/>
    <w:rsid w:val="00D976BD"/>
    <w:rsid w:val="00DB1EEC"/>
    <w:rsid w:val="00DB346F"/>
    <w:rsid w:val="00DC0124"/>
    <w:rsid w:val="00DC2949"/>
    <w:rsid w:val="00DC3306"/>
    <w:rsid w:val="00DC533F"/>
    <w:rsid w:val="00DC6DEC"/>
    <w:rsid w:val="00DD3783"/>
    <w:rsid w:val="00DD3BAF"/>
    <w:rsid w:val="00DD7F56"/>
    <w:rsid w:val="00DE0309"/>
    <w:rsid w:val="00DE1F99"/>
    <w:rsid w:val="00DE2A86"/>
    <w:rsid w:val="00DE5E1B"/>
    <w:rsid w:val="00DE783E"/>
    <w:rsid w:val="00DF1FFF"/>
    <w:rsid w:val="00DF2BBE"/>
    <w:rsid w:val="00DF3708"/>
    <w:rsid w:val="00DF3A23"/>
    <w:rsid w:val="00DF6FA5"/>
    <w:rsid w:val="00E00131"/>
    <w:rsid w:val="00E006FA"/>
    <w:rsid w:val="00E032C4"/>
    <w:rsid w:val="00E041BB"/>
    <w:rsid w:val="00E04650"/>
    <w:rsid w:val="00E05B3F"/>
    <w:rsid w:val="00E05C7A"/>
    <w:rsid w:val="00E115A2"/>
    <w:rsid w:val="00E13A4D"/>
    <w:rsid w:val="00E16F61"/>
    <w:rsid w:val="00E22AD1"/>
    <w:rsid w:val="00E22ED4"/>
    <w:rsid w:val="00E24979"/>
    <w:rsid w:val="00E300DE"/>
    <w:rsid w:val="00E30F68"/>
    <w:rsid w:val="00E33345"/>
    <w:rsid w:val="00E34B53"/>
    <w:rsid w:val="00E352C4"/>
    <w:rsid w:val="00E36FE6"/>
    <w:rsid w:val="00E37E2D"/>
    <w:rsid w:val="00E46BE7"/>
    <w:rsid w:val="00E542B5"/>
    <w:rsid w:val="00E56948"/>
    <w:rsid w:val="00E616EC"/>
    <w:rsid w:val="00E66087"/>
    <w:rsid w:val="00E72A1D"/>
    <w:rsid w:val="00E758F3"/>
    <w:rsid w:val="00E8252F"/>
    <w:rsid w:val="00E83F2B"/>
    <w:rsid w:val="00E86579"/>
    <w:rsid w:val="00E87227"/>
    <w:rsid w:val="00E9276E"/>
    <w:rsid w:val="00E93A0D"/>
    <w:rsid w:val="00E9747C"/>
    <w:rsid w:val="00EA0B8A"/>
    <w:rsid w:val="00EA2543"/>
    <w:rsid w:val="00EA4ED1"/>
    <w:rsid w:val="00EA567F"/>
    <w:rsid w:val="00EA612A"/>
    <w:rsid w:val="00EA682E"/>
    <w:rsid w:val="00EA7B83"/>
    <w:rsid w:val="00EB0056"/>
    <w:rsid w:val="00EB1FCD"/>
    <w:rsid w:val="00EB4908"/>
    <w:rsid w:val="00EB5190"/>
    <w:rsid w:val="00EB79E7"/>
    <w:rsid w:val="00EC0F61"/>
    <w:rsid w:val="00EC1D3A"/>
    <w:rsid w:val="00EC2903"/>
    <w:rsid w:val="00ED0963"/>
    <w:rsid w:val="00ED11C4"/>
    <w:rsid w:val="00ED1C8D"/>
    <w:rsid w:val="00ED28E5"/>
    <w:rsid w:val="00ED2E7F"/>
    <w:rsid w:val="00ED4E22"/>
    <w:rsid w:val="00ED7B36"/>
    <w:rsid w:val="00EE0514"/>
    <w:rsid w:val="00EE1485"/>
    <w:rsid w:val="00EE3856"/>
    <w:rsid w:val="00EE3F64"/>
    <w:rsid w:val="00EE774A"/>
    <w:rsid w:val="00EE7DA1"/>
    <w:rsid w:val="00F0186C"/>
    <w:rsid w:val="00F04499"/>
    <w:rsid w:val="00F05A60"/>
    <w:rsid w:val="00F05AEC"/>
    <w:rsid w:val="00F0691B"/>
    <w:rsid w:val="00F06990"/>
    <w:rsid w:val="00F107B1"/>
    <w:rsid w:val="00F110F5"/>
    <w:rsid w:val="00F1223F"/>
    <w:rsid w:val="00F200DF"/>
    <w:rsid w:val="00F21261"/>
    <w:rsid w:val="00F21E52"/>
    <w:rsid w:val="00F21F7C"/>
    <w:rsid w:val="00F23AE2"/>
    <w:rsid w:val="00F30341"/>
    <w:rsid w:val="00F30711"/>
    <w:rsid w:val="00F31429"/>
    <w:rsid w:val="00F3144E"/>
    <w:rsid w:val="00F31B25"/>
    <w:rsid w:val="00F32552"/>
    <w:rsid w:val="00F32714"/>
    <w:rsid w:val="00F366D6"/>
    <w:rsid w:val="00F37D37"/>
    <w:rsid w:val="00F40066"/>
    <w:rsid w:val="00F40B9C"/>
    <w:rsid w:val="00F41BFD"/>
    <w:rsid w:val="00F42FAA"/>
    <w:rsid w:val="00F46F6B"/>
    <w:rsid w:val="00F53205"/>
    <w:rsid w:val="00F543E7"/>
    <w:rsid w:val="00F54933"/>
    <w:rsid w:val="00F54C99"/>
    <w:rsid w:val="00F54F47"/>
    <w:rsid w:val="00F5538D"/>
    <w:rsid w:val="00F55519"/>
    <w:rsid w:val="00F5632F"/>
    <w:rsid w:val="00F63B48"/>
    <w:rsid w:val="00F64787"/>
    <w:rsid w:val="00F64CB9"/>
    <w:rsid w:val="00F7308B"/>
    <w:rsid w:val="00F82293"/>
    <w:rsid w:val="00F83209"/>
    <w:rsid w:val="00F85A50"/>
    <w:rsid w:val="00F91926"/>
    <w:rsid w:val="00F93052"/>
    <w:rsid w:val="00F96922"/>
    <w:rsid w:val="00F97BEA"/>
    <w:rsid w:val="00FA0603"/>
    <w:rsid w:val="00FA13A4"/>
    <w:rsid w:val="00FA2C21"/>
    <w:rsid w:val="00FA3D4C"/>
    <w:rsid w:val="00FA5025"/>
    <w:rsid w:val="00FA53EA"/>
    <w:rsid w:val="00FB0773"/>
    <w:rsid w:val="00FB1C9B"/>
    <w:rsid w:val="00FB2CF1"/>
    <w:rsid w:val="00FB6B22"/>
    <w:rsid w:val="00FC2A07"/>
    <w:rsid w:val="00FC548F"/>
    <w:rsid w:val="00FC6E7F"/>
    <w:rsid w:val="00FC7F45"/>
    <w:rsid w:val="00FD1AF7"/>
    <w:rsid w:val="00FD4667"/>
    <w:rsid w:val="00FD6334"/>
    <w:rsid w:val="00FD65F6"/>
    <w:rsid w:val="00FD7112"/>
    <w:rsid w:val="00FE2519"/>
    <w:rsid w:val="00FE2E97"/>
    <w:rsid w:val="00FE65DA"/>
    <w:rsid w:val="00FE6F77"/>
    <w:rsid w:val="00FE7E6E"/>
    <w:rsid w:val="00FF2311"/>
    <w:rsid w:val="00FF2DF4"/>
    <w:rsid w:val="00FF5E7A"/>
    <w:rsid w:val="00FF7493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  <w15:docId w15:val="{5E22DA16-B053-45C0-AB89-E18282856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48B"/>
  </w:style>
  <w:style w:type="paragraph" w:styleId="1">
    <w:name w:val="heading 1"/>
    <w:basedOn w:val="a"/>
    <w:next w:val="a"/>
    <w:qFormat/>
    <w:rsid w:val="0043253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348B"/>
    <w:pPr>
      <w:keepNext/>
      <w:jc w:val="right"/>
      <w:outlineLvl w:val="1"/>
    </w:pPr>
    <w:rPr>
      <w:b/>
      <w:bCs/>
      <w:sz w:val="24"/>
    </w:rPr>
  </w:style>
  <w:style w:type="paragraph" w:styleId="5">
    <w:name w:val="heading 5"/>
    <w:basedOn w:val="a"/>
    <w:next w:val="a"/>
    <w:qFormat/>
    <w:rsid w:val="00AF348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F348B"/>
    <w:pPr>
      <w:jc w:val="both"/>
    </w:pPr>
    <w:rPr>
      <w:sz w:val="27"/>
    </w:rPr>
  </w:style>
  <w:style w:type="paragraph" w:customStyle="1" w:styleId="ConsPlusCell">
    <w:name w:val="ConsPlusCell"/>
    <w:rsid w:val="00AF348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371A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5">
    <w:name w:val="Plain Text"/>
    <w:basedOn w:val="a"/>
    <w:link w:val="a6"/>
    <w:unhideWhenUsed/>
    <w:rsid w:val="00371A5C"/>
    <w:rPr>
      <w:rFonts w:ascii="Consolas" w:eastAsia="Calibri" w:hAnsi="Consolas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rsid w:val="00371A5C"/>
    <w:rPr>
      <w:rFonts w:ascii="Consolas" w:eastAsia="Calibri" w:hAnsi="Consolas"/>
      <w:sz w:val="21"/>
      <w:szCs w:val="21"/>
      <w:lang w:val="ru-RU" w:eastAsia="en-US" w:bidi="ar-SA"/>
    </w:rPr>
  </w:style>
  <w:style w:type="table" w:styleId="a7">
    <w:name w:val="Table Grid"/>
    <w:basedOn w:val="a1"/>
    <w:rsid w:val="00371A5C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D2F5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325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Normal (Web)"/>
    <w:basedOn w:val="a"/>
    <w:rsid w:val="00432535"/>
    <w:pPr>
      <w:spacing w:before="100" w:beforeAutospacing="1" w:after="100" w:afterAutospacing="1"/>
    </w:pPr>
    <w:rPr>
      <w:sz w:val="24"/>
      <w:szCs w:val="24"/>
    </w:rPr>
  </w:style>
  <w:style w:type="character" w:customStyle="1" w:styleId="12pt">
    <w:name w:val="Основной текст + 12 pt"/>
    <w:basedOn w:val="a0"/>
    <w:rsid w:val="00432535"/>
    <w:rPr>
      <w:sz w:val="24"/>
      <w:szCs w:val="24"/>
      <w:lang w:bidi="ar-SA"/>
    </w:rPr>
  </w:style>
  <w:style w:type="character" w:customStyle="1" w:styleId="FontStyle15">
    <w:name w:val="Font Style15"/>
    <w:basedOn w:val="a0"/>
    <w:rsid w:val="00432535"/>
    <w:rPr>
      <w:rFonts w:ascii="Times New Roman" w:hAnsi="Times New Roman" w:cs="Times New Roman"/>
      <w:sz w:val="14"/>
      <w:szCs w:val="14"/>
    </w:rPr>
  </w:style>
  <w:style w:type="paragraph" w:customStyle="1" w:styleId="Style7">
    <w:name w:val="Style7"/>
    <w:basedOn w:val="a"/>
    <w:rsid w:val="00432535"/>
    <w:pPr>
      <w:widowControl w:val="0"/>
      <w:autoSpaceDE w:val="0"/>
      <w:autoSpaceDN w:val="0"/>
      <w:adjustRightInd w:val="0"/>
      <w:spacing w:line="202" w:lineRule="exact"/>
      <w:ind w:firstLine="490"/>
      <w:jc w:val="both"/>
    </w:pPr>
    <w:rPr>
      <w:rFonts w:eastAsia="Calibri"/>
      <w:sz w:val="24"/>
    </w:rPr>
  </w:style>
  <w:style w:type="paragraph" w:styleId="a9">
    <w:name w:val="header"/>
    <w:basedOn w:val="a"/>
    <w:rsid w:val="00BA6A2A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A6A2A"/>
  </w:style>
  <w:style w:type="paragraph" w:styleId="ab">
    <w:name w:val="footer"/>
    <w:basedOn w:val="a"/>
    <w:link w:val="ac"/>
    <w:rsid w:val="00FB2CF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B2CF1"/>
  </w:style>
  <w:style w:type="character" w:styleId="ad">
    <w:name w:val="Hyperlink"/>
    <w:basedOn w:val="a0"/>
    <w:rsid w:val="00F41BFD"/>
    <w:rPr>
      <w:color w:val="0000FF"/>
      <w:u w:val="single"/>
    </w:rPr>
  </w:style>
  <w:style w:type="character" w:styleId="ae">
    <w:name w:val="FollowedHyperlink"/>
    <w:basedOn w:val="a0"/>
    <w:rsid w:val="00F41BFD"/>
    <w:rPr>
      <w:color w:val="800080"/>
      <w:u w:val="single"/>
    </w:rPr>
  </w:style>
  <w:style w:type="paragraph" w:styleId="af">
    <w:name w:val="Balloon Text"/>
    <w:basedOn w:val="a"/>
    <w:link w:val="af0"/>
    <w:rsid w:val="000169B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0169B7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8C094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8C094A"/>
    <w:rPr>
      <w:b/>
      <w:spacing w:val="60"/>
      <w:sz w:val="32"/>
      <w:szCs w:val="28"/>
      <w:u w:val="single"/>
    </w:rPr>
  </w:style>
  <w:style w:type="character" w:customStyle="1" w:styleId="a4">
    <w:name w:val="Основной текст Знак"/>
    <w:basedOn w:val="a0"/>
    <w:link w:val="a3"/>
    <w:locked/>
    <w:rsid w:val="00F55519"/>
    <w:rPr>
      <w:sz w:val="27"/>
    </w:rPr>
  </w:style>
  <w:style w:type="paragraph" w:styleId="af3">
    <w:name w:val="List Paragraph"/>
    <w:basedOn w:val="a"/>
    <w:uiPriority w:val="34"/>
    <w:qFormat/>
    <w:rsid w:val="001032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4AD784F-FFC7-461E-86CE-94D8D4F3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20</Pages>
  <Words>3679</Words>
  <Characters>20972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</vt:lpstr>
    </vt:vector>
  </TitlesOfParts>
  <Company>MoBIL GROUP</Company>
  <LinksUpToDate>false</LinksUpToDate>
  <CharactersWithSpaces>24602</CharactersWithSpaces>
  <SharedDoc>false</SharedDoc>
  <HLinks>
    <vt:vector size="210" baseType="variant">
      <vt:variant>
        <vt:i4>74448904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приложение2кПП10</vt:lpwstr>
      </vt:variant>
      <vt:variant>
        <vt:i4>74448907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приложение1кПП10</vt:lpwstr>
      </vt:variant>
      <vt:variant>
        <vt:i4>8192111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consultantplus://offline/ref=36D62E85B288C70D3698C311A6B881C9CFE00657F9EA07C153D79A020A7B8FDD12428D2C60BBFEEFm6N2F</vt:lpwstr>
      </vt:variant>
      <vt:variant>
        <vt:lpwstr/>
      </vt:variant>
      <vt:variant>
        <vt:i4>8192111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consultantplus://offline/ref=36D62E85B288C70D3698C311A6B881C9CFE00657F9EA07C153D79A020A7B8FDD12428D2C60BBFEEBm6N6F</vt:lpwstr>
      </vt:variant>
      <vt:variant>
        <vt:lpwstr/>
      </vt:variant>
      <vt:variant>
        <vt:i4>74448904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приложение2кПП10</vt:lpwstr>
      </vt:variant>
      <vt:variant>
        <vt:i4>74448907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приложение1кПП10</vt:lpwstr>
      </vt:variant>
      <vt:variant>
        <vt:i4>71303226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приложение1кПП7</vt:lpwstr>
      </vt:variant>
      <vt:variant>
        <vt:i4>71303225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приложение2кПП7</vt:lpwstr>
      </vt:variant>
      <vt:variant>
        <vt:i4>74448904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приложение2кПП10</vt:lpwstr>
      </vt:variant>
      <vt:variant>
        <vt:i4>74448907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приложение1кПП10</vt:lpwstr>
      </vt:variant>
      <vt:variant>
        <vt:i4>71303226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приложение1кПП9</vt:lpwstr>
      </vt:variant>
      <vt:variant>
        <vt:i4>71303225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приложение2кПП9</vt:lpwstr>
      </vt:variant>
      <vt:variant>
        <vt:i4>71303226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приложение1кПП8</vt:lpwstr>
      </vt:variant>
      <vt:variant>
        <vt:i4>71303225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приложение2кПП8</vt:lpwstr>
      </vt:variant>
      <vt:variant>
        <vt:i4>71303226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приложение1кПП7</vt:lpwstr>
      </vt:variant>
      <vt:variant>
        <vt:i4>71303225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приложение2кПП7</vt:lpwstr>
      </vt:variant>
      <vt:variant>
        <vt:i4>71303226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приложение1кПП6</vt:lpwstr>
      </vt:variant>
      <vt:variant>
        <vt:i4>71303225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приложение2кПП6</vt:lpwstr>
      </vt:variant>
      <vt:variant>
        <vt:i4>71303226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приложение1кПП5</vt:lpwstr>
      </vt:variant>
      <vt:variant>
        <vt:i4>71303225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приложение2кПП5</vt:lpwstr>
      </vt:variant>
      <vt:variant>
        <vt:i4>71303226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приложение1кПП4</vt:lpwstr>
      </vt:variant>
      <vt:variant>
        <vt:i4>71303225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приложение2кПП4</vt:lpwstr>
      </vt:variant>
      <vt:variant>
        <vt:i4>71303226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приложение1кПП3</vt:lpwstr>
      </vt:variant>
      <vt:variant>
        <vt:i4>71303225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приложение2кПП3</vt:lpwstr>
      </vt:variant>
      <vt:variant>
        <vt:i4>4784191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приложение10кМП</vt:lpwstr>
      </vt:variant>
      <vt:variant>
        <vt:i4>4784191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приложение10кМП</vt:lpwstr>
      </vt:variant>
      <vt:variant>
        <vt:i4>4784191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приложение10кМП</vt:lpwstr>
      </vt:variant>
      <vt:variant>
        <vt:i4>4784191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приложение10кМП</vt:lpwstr>
      </vt:variant>
      <vt:variant>
        <vt:i4>4784191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приложение10кМП</vt:lpwstr>
      </vt:variant>
      <vt:variant>
        <vt:i4>71303216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приложение8кМП</vt:lpwstr>
      </vt:variant>
      <vt:variant>
        <vt:i4>71303231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приложение7кМП</vt:lpwstr>
      </vt:variant>
      <vt:variant>
        <vt:i4>71499837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приложение6кПМ</vt:lpwstr>
      </vt:variant>
      <vt:variant>
        <vt:i4>71303229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приложение5кМП</vt:lpwstr>
      </vt:variant>
      <vt:variant>
        <vt:i4>71303228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приложение4кМП</vt:lpwstr>
      </vt:variant>
      <vt:variant>
        <vt:i4>71303227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приложение3кМП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</dc:title>
  <dc:subject/>
  <dc:creator>chev</dc:creator>
  <cp:keywords/>
  <dc:description/>
  <cp:lastModifiedBy>Галанова</cp:lastModifiedBy>
  <cp:revision>6</cp:revision>
  <cp:lastPrinted>2015-11-23T12:23:00Z</cp:lastPrinted>
  <dcterms:created xsi:type="dcterms:W3CDTF">2015-10-12T10:52:00Z</dcterms:created>
  <dcterms:modified xsi:type="dcterms:W3CDTF">2015-12-08T10:02:00Z</dcterms:modified>
</cp:coreProperties>
</file>