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0506A3" w:rsidRDefault="00554955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0506A3" w:rsidRDefault="007E281F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7E281F" w:rsidP="00405AB6">
      <w:pPr>
        <w:spacing w:line="232" w:lineRule="auto"/>
        <w:jc w:val="center"/>
        <w:rPr>
          <w:sz w:val="28"/>
          <w:szCs w:val="20"/>
        </w:rPr>
      </w:pPr>
      <w:r w:rsidRPr="000506A3">
        <w:rPr>
          <w:sz w:val="28"/>
          <w:szCs w:val="20"/>
        </w:rPr>
        <w:t>г. Каменск-Уральский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«Комитет по управлению имуществом города Каменска-Уральского»</w:t>
      </w:r>
    </w:p>
    <w:p w:rsidR="007E281F" w:rsidRPr="000506A3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  <w:r w:rsidRPr="000506A3">
        <w:rPr>
          <w:b/>
          <w:spacing w:val="5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554955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D23B47">
        <w:rPr>
          <w:sz w:val="28"/>
          <w:szCs w:val="28"/>
        </w:rPr>
        <w:t xml:space="preserve">26.12.2017 </w:t>
      </w:r>
      <w:r w:rsidR="007E281F" w:rsidRPr="000506A3">
        <w:rPr>
          <w:sz w:val="28"/>
          <w:szCs w:val="28"/>
        </w:rPr>
        <w:t>№</w:t>
      </w:r>
      <w:r w:rsidR="00D23B47">
        <w:rPr>
          <w:sz w:val="28"/>
          <w:szCs w:val="28"/>
        </w:rPr>
        <w:t xml:space="preserve"> 1041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64701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7E281F" w:rsidP="0040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>зации Федерального закона от 27</w:t>
      </w:r>
      <w:r w:rsidR="00993099" w:rsidRPr="000506A3">
        <w:rPr>
          <w:sz w:val="28"/>
          <w:szCs w:val="28"/>
        </w:rPr>
        <w:t xml:space="preserve"> июля </w:t>
      </w:r>
      <w:r w:rsidRPr="000506A3">
        <w:rPr>
          <w:sz w:val="28"/>
          <w:szCs w:val="28"/>
        </w:rPr>
        <w:t>2010</w:t>
      </w:r>
      <w:r w:rsidR="00993099" w:rsidRPr="000506A3">
        <w:rPr>
          <w:sz w:val="28"/>
          <w:szCs w:val="28"/>
        </w:rPr>
        <w:t xml:space="preserve"> года</w:t>
      </w:r>
      <w:r w:rsidR="00F5570C" w:rsidRPr="000506A3">
        <w:rPr>
          <w:sz w:val="28"/>
          <w:szCs w:val="28"/>
        </w:rPr>
        <w:t xml:space="preserve"> </w:t>
      </w:r>
      <w:r w:rsidR="00A96035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</w:t>
      </w:r>
      <w:r w:rsidR="000B2E25" w:rsidRPr="000506A3">
        <w:rPr>
          <w:sz w:val="28"/>
          <w:szCs w:val="28"/>
        </w:rPr>
        <w:t>, утвержденным решением Городской Думы города Каменска-Уральского</w:t>
      </w:r>
      <w:r w:rsidRPr="000506A3">
        <w:rPr>
          <w:sz w:val="28"/>
          <w:szCs w:val="28"/>
        </w:rPr>
        <w:t xml:space="preserve"> от 25.02.2009 № 55</w:t>
      </w:r>
      <w:r w:rsidR="00A67627" w:rsidRPr="000506A3">
        <w:rPr>
          <w:sz w:val="28"/>
          <w:szCs w:val="28"/>
        </w:rPr>
        <w:t xml:space="preserve"> (в редакции решений Городской Думы города Каменска-Уральского от 26.03.2010 № 176, от 27.04.2011 № 336, от 20.02.2013 № 72, от 15.07.2015 № 466, от 25.11.2015 № 507, 24.08.2016 № 613, от 18.10.2017 № 262)</w:t>
      </w:r>
      <w:r w:rsidRPr="000506A3">
        <w:rPr>
          <w:sz w:val="28"/>
          <w:szCs w:val="28"/>
        </w:rPr>
        <w:t xml:space="preserve">, </w:t>
      </w:r>
      <w:r w:rsidR="00647015" w:rsidRPr="000506A3">
        <w:rPr>
          <w:sz w:val="28"/>
          <w:szCs w:val="28"/>
        </w:rPr>
        <w:t>орган местного самоуправления</w:t>
      </w:r>
      <w:r w:rsidRPr="000506A3">
        <w:rPr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  <w:r w:rsidRPr="000506A3">
        <w:rPr>
          <w:b/>
          <w:sz w:val="28"/>
          <w:szCs w:val="28"/>
        </w:rPr>
        <w:t>ПРИКАЗЫВАЕТ: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</w:p>
    <w:p w:rsidR="00480675" w:rsidRPr="000506A3" w:rsidRDefault="00CB6589" w:rsidP="00935B9F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Пункт 1.2 Административного регламента </w:t>
      </w:r>
      <w:r w:rsidR="00935B9F" w:rsidRPr="000506A3">
        <w:rPr>
          <w:rFonts w:ascii="Times New Roman" w:hAnsi="Times New Roman" w:cs="Times New Roman"/>
          <w:sz w:val="28"/>
          <w:szCs w:val="28"/>
        </w:rPr>
        <w:t>исполнения органом местного самоуправления «Комитет по управлению имуществом города Каменска-Уральского» муниципальной функции муниципального лесного контроля,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30.01.2017 № 59, </w:t>
      </w:r>
      <w:r w:rsidRPr="000506A3">
        <w:rPr>
          <w:rFonts w:ascii="Times New Roman" w:hAnsi="Times New Roman" w:cs="Times New Roman"/>
          <w:sz w:val="28"/>
          <w:szCs w:val="28"/>
        </w:rPr>
        <w:t>изложить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4E6BF2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935B9F" w:rsidRPr="000506A3" w:rsidRDefault="00935B9F" w:rsidP="00935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8C6F8E" w:rsidRPr="000506A3">
        <w:rPr>
          <w:rFonts w:ascii="Times New Roman" w:hAnsi="Times New Roman" w:cs="Times New Roman"/>
          <w:sz w:val="28"/>
          <w:szCs w:val="28"/>
        </w:rPr>
        <w:t xml:space="preserve">1.2. </w:t>
      </w:r>
      <w:r w:rsidRPr="000506A3">
        <w:rPr>
          <w:rFonts w:ascii="Times New Roman" w:hAnsi="Times New Roman" w:cs="Times New Roman"/>
          <w:sz w:val="28"/>
          <w:szCs w:val="28"/>
        </w:rPr>
        <w:t>Наименование органа, исполняющего функцию муниципального лесного контроля (далее - функция), - орган местного самоуправления «Комитет по управлению имуществом города Каменска-Уральского» (далее - Комитет).</w:t>
      </w:r>
    </w:p>
    <w:p w:rsidR="00935B9F" w:rsidRPr="000506A3" w:rsidRDefault="00935B9F" w:rsidP="00935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Местонахождение и почтовый адрес Комитета: 623400, Российская Федерация, Свердловская область, г. Каменск-Уральский, ул. Ленина, 34. Телефон (факс) приемной: 8(3439)39-67-70. Электронный адрес: </w:t>
      </w:r>
      <w:r w:rsidR="00AF3D19" w:rsidRPr="000506A3">
        <w:rPr>
          <w:rFonts w:ascii="Times New Roman" w:hAnsi="Times New Roman" w:cs="Times New Roman"/>
          <w:sz w:val="28"/>
          <w:szCs w:val="28"/>
        </w:rPr>
        <w:t>imush@admnet.kamensktel.ru</w:t>
      </w:r>
      <w:r w:rsidR="00CE217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D2CFB" w:rsidRPr="000506A3">
        <w:rPr>
          <w:rFonts w:ascii="Times New Roman" w:hAnsi="Times New Roman" w:cs="Times New Roman"/>
          <w:sz w:val="28"/>
          <w:szCs w:val="28"/>
        </w:rPr>
        <w:t xml:space="preserve">Телефон специалистов, непосредственно осуществляющих муниципальную функцию: 8 (3439) 39-67-61.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Структурное подразделение, непосредственно осуществляющее исполнение муниципальной </w:t>
      </w:r>
      <w:r w:rsidRPr="000506A3">
        <w:rPr>
          <w:rFonts w:ascii="Times New Roman" w:hAnsi="Times New Roman" w:cs="Times New Roman"/>
          <w:sz w:val="28"/>
          <w:szCs w:val="28"/>
        </w:rPr>
        <w:lastRenderedPageBreak/>
        <w:t>функции, - отдел по земле Комитета, кабинет № 314. График работы: понедельник - четверг с 09:00 до 17:00, пятница - с 09:00 до 16:30, перерыв - с 12:00 до 12:48</w:t>
      </w:r>
      <w:r w:rsidR="00CB6589" w:rsidRPr="000506A3">
        <w:rPr>
          <w:rFonts w:ascii="Times New Roman" w:hAnsi="Times New Roman" w:cs="Times New Roman"/>
          <w:sz w:val="28"/>
          <w:szCs w:val="28"/>
        </w:rPr>
        <w:t>. Адрес официального</w:t>
      </w:r>
      <w:r w:rsidR="00720DD8" w:rsidRPr="000506A3">
        <w:rPr>
          <w:rFonts w:ascii="Times New Roman" w:hAnsi="Times New Roman" w:cs="Times New Roman"/>
          <w:sz w:val="28"/>
          <w:szCs w:val="28"/>
        </w:rPr>
        <w:t xml:space="preserve"> портала города Каменск</w:t>
      </w:r>
      <w:r w:rsidR="00CB6589" w:rsidRPr="000506A3">
        <w:rPr>
          <w:rFonts w:ascii="Times New Roman" w:hAnsi="Times New Roman" w:cs="Times New Roman"/>
          <w:sz w:val="28"/>
          <w:szCs w:val="28"/>
        </w:rPr>
        <w:t>-Уральск</w:t>
      </w:r>
      <w:r w:rsidR="00720DD8" w:rsidRPr="000506A3">
        <w:rPr>
          <w:rFonts w:ascii="Times New Roman" w:hAnsi="Times New Roman" w:cs="Times New Roman"/>
          <w:sz w:val="28"/>
          <w:szCs w:val="28"/>
        </w:rPr>
        <w:t>ий</w:t>
      </w:r>
      <w:r w:rsidR="00CB6589" w:rsidRPr="000506A3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CB658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https://kamensk-uralskiy.ru/</w:t>
        </w:r>
      </w:hyperlink>
      <w:r w:rsidR="00DD2CFB" w:rsidRPr="000506A3">
        <w:rPr>
          <w:rFonts w:ascii="Times New Roman" w:hAnsi="Times New Roman" w:cs="Times New Roman"/>
          <w:sz w:val="28"/>
          <w:szCs w:val="28"/>
        </w:rPr>
        <w:t>»</w:t>
      </w:r>
      <w:r w:rsidR="00CE2177" w:rsidRPr="000506A3">
        <w:rPr>
          <w:rFonts w:ascii="Times New Roman" w:hAnsi="Times New Roman" w:cs="Times New Roman"/>
          <w:sz w:val="28"/>
          <w:szCs w:val="28"/>
        </w:rPr>
        <w:t>;</w:t>
      </w:r>
    </w:p>
    <w:p w:rsidR="00DD2CFB" w:rsidRPr="000506A3" w:rsidRDefault="00720DD8" w:rsidP="00720D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DD2CFB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Пункт 1.2 Административного </w:t>
      </w:r>
      <w:r w:rsidR="00DD2CFB" w:rsidRPr="000506A3">
        <w:rPr>
          <w:rFonts w:ascii="Times New Roman" w:hAnsi="Times New Roman" w:cs="Times New Roman"/>
          <w:sz w:val="28"/>
          <w:szCs w:val="28"/>
        </w:rPr>
        <w:t>регламент</w:t>
      </w:r>
      <w:r w:rsidRPr="000506A3">
        <w:rPr>
          <w:rFonts w:ascii="Times New Roman" w:hAnsi="Times New Roman" w:cs="Times New Roman"/>
          <w:sz w:val="28"/>
          <w:szCs w:val="28"/>
        </w:rPr>
        <w:t>а</w:t>
      </w:r>
      <w:r w:rsidR="00DD2CFB" w:rsidRPr="000506A3">
        <w:rPr>
          <w:rFonts w:ascii="Times New Roman" w:hAnsi="Times New Roman" w:cs="Times New Roman"/>
          <w:sz w:val="28"/>
          <w:szCs w:val="28"/>
        </w:rPr>
        <w:t xml:space="preserve"> исполнения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="00C21B1F" w:rsidRPr="000506A3">
        <w:rPr>
          <w:rFonts w:ascii="Times New Roman" w:hAnsi="Times New Roman" w:cs="Times New Roman"/>
          <w:sz w:val="28"/>
          <w:szCs w:val="28"/>
        </w:rPr>
        <w:t>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28.12.2015 № 290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 (в ред</w:t>
      </w:r>
      <w:r w:rsidR="00A73EFC" w:rsidRPr="000506A3">
        <w:rPr>
          <w:rFonts w:ascii="Times New Roman" w:hAnsi="Times New Roman" w:cs="Times New Roman"/>
          <w:sz w:val="28"/>
          <w:szCs w:val="28"/>
        </w:rPr>
        <w:t>акции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 Приказов </w:t>
      </w:r>
      <w:r w:rsidR="00A73EFC" w:rsidRPr="000506A3">
        <w:rPr>
          <w:rFonts w:ascii="Times New Roman" w:hAnsi="Times New Roman" w:cs="Times New Roman"/>
          <w:sz w:val="28"/>
          <w:szCs w:val="28"/>
        </w:rPr>
        <w:t>органа местного самоуправления «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Комитет по управлению имуществом </w:t>
      </w:r>
      <w:r w:rsidR="00A73EFC" w:rsidRPr="000506A3">
        <w:rPr>
          <w:rFonts w:ascii="Times New Roman" w:hAnsi="Times New Roman" w:cs="Times New Roman"/>
          <w:sz w:val="28"/>
          <w:szCs w:val="28"/>
        </w:rPr>
        <w:t>города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="00A73EFC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6A3A45" w:rsidRPr="000506A3">
        <w:rPr>
          <w:rFonts w:ascii="Times New Roman" w:hAnsi="Times New Roman" w:cs="Times New Roman"/>
          <w:sz w:val="28"/>
          <w:szCs w:val="28"/>
        </w:rPr>
        <w:t xml:space="preserve">от 09.01.2017 </w:t>
      </w:r>
      <w:hyperlink r:id="rId10" w:history="1">
        <w:r w:rsidRPr="000506A3">
          <w:rPr>
            <w:rFonts w:ascii="Times New Roman" w:hAnsi="Times New Roman" w:cs="Times New Roman"/>
            <w:sz w:val="28"/>
            <w:szCs w:val="28"/>
          </w:rPr>
          <w:t>№</w:t>
        </w:r>
        <w:r w:rsidR="006A3A45" w:rsidRPr="000506A3">
          <w:rPr>
            <w:rFonts w:ascii="Times New Roman" w:hAnsi="Times New Roman" w:cs="Times New Roman"/>
            <w:sz w:val="28"/>
            <w:szCs w:val="28"/>
          </w:rPr>
          <w:t xml:space="preserve"> 01</w:t>
        </w:r>
      </w:hyperlink>
      <w:r w:rsidR="006A3A45" w:rsidRPr="000506A3">
        <w:rPr>
          <w:rFonts w:ascii="Times New Roman" w:hAnsi="Times New Roman" w:cs="Times New Roman"/>
          <w:sz w:val="28"/>
          <w:szCs w:val="28"/>
        </w:rPr>
        <w:t xml:space="preserve">, от 25.08.2017 </w:t>
      </w:r>
      <w:hyperlink r:id="rId11" w:history="1">
        <w:r w:rsidRPr="000506A3">
          <w:rPr>
            <w:rFonts w:ascii="Times New Roman" w:hAnsi="Times New Roman" w:cs="Times New Roman"/>
            <w:sz w:val="28"/>
            <w:szCs w:val="28"/>
          </w:rPr>
          <w:t>№</w:t>
        </w:r>
        <w:r w:rsidR="006A3A45" w:rsidRPr="000506A3">
          <w:rPr>
            <w:rFonts w:ascii="Times New Roman" w:hAnsi="Times New Roman" w:cs="Times New Roman"/>
            <w:sz w:val="28"/>
            <w:szCs w:val="28"/>
          </w:rPr>
          <w:t xml:space="preserve"> 659</w:t>
        </w:r>
      </w:hyperlink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C21B1F" w:rsidRPr="000506A3">
        <w:rPr>
          <w:rFonts w:ascii="Times New Roman" w:hAnsi="Times New Roman" w:cs="Times New Roman"/>
          <w:sz w:val="28"/>
          <w:szCs w:val="28"/>
        </w:rPr>
        <w:t>, изложи</w:t>
      </w:r>
      <w:r w:rsidRPr="000506A3">
        <w:rPr>
          <w:rFonts w:ascii="Times New Roman" w:hAnsi="Times New Roman" w:cs="Times New Roman"/>
          <w:sz w:val="28"/>
          <w:szCs w:val="28"/>
        </w:rPr>
        <w:t>ть в следующей редакции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8C6F8E" w:rsidRPr="000506A3">
        <w:rPr>
          <w:rFonts w:ascii="Times New Roman" w:hAnsi="Times New Roman" w:cs="Times New Roman"/>
          <w:sz w:val="28"/>
          <w:szCs w:val="28"/>
        </w:rPr>
        <w:t xml:space="preserve">1.2. </w:t>
      </w:r>
      <w:r w:rsidRPr="000506A3">
        <w:rPr>
          <w:rFonts w:ascii="Times New Roman" w:hAnsi="Times New Roman" w:cs="Times New Roman"/>
          <w:sz w:val="28"/>
          <w:szCs w:val="28"/>
        </w:rPr>
        <w:t>Наименование органа, исполняющего функцию муниципального земельного контроля (далее - функция) - орган местного самоуправления «Комитет по управлению имуществом города Каменска-Уральского» (далее - Комитет).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Комитета: 623400, Российская Федерация, Свердловская область, г. Каменск-Уральский, ул. Ленина, 34.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Телефон (факс) приемной: 8 (3439) 39-67-70.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Телефон специалистов непосредственно осуществляющих муниципальную функцию: 8 (3439) 39-67-61, </w:t>
      </w:r>
      <w:r w:rsidR="00720DD8" w:rsidRPr="000506A3">
        <w:rPr>
          <w:rFonts w:ascii="Times New Roman" w:hAnsi="Times New Roman" w:cs="Times New Roman"/>
          <w:sz w:val="28"/>
          <w:szCs w:val="28"/>
        </w:rPr>
        <w:t xml:space="preserve">39-67-64, </w:t>
      </w:r>
      <w:r w:rsidRPr="000506A3">
        <w:rPr>
          <w:rFonts w:ascii="Times New Roman" w:hAnsi="Times New Roman" w:cs="Times New Roman"/>
          <w:sz w:val="28"/>
          <w:szCs w:val="28"/>
        </w:rPr>
        <w:t>39-67-72.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AF3D19" w:rsidRPr="000506A3">
        <w:rPr>
          <w:rFonts w:ascii="Times New Roman" w:hAnsi="Times New Roman" w:cs="Times New Roman"/>
          <w:sz w:val="28"/>
          <w:szCs w:val="28"/>
        </w:rPr>
        <w:t>imush@admnet.kamensktel.ru</w:t>
      </w:r>
      <w:r w:rsidR="00CE2177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Адрес официального </w:t>
      </w:r>
      <w:r w:rsidR="00720DD8" w:rsidRPr="000506A3">
        <w:rPr>
          <w:rFonts w:ascii="Times New Roman" w:hAnsi="Times New Roman" w:cs="Times New Roman"/>
          <w:sz w:val="28"/>
          <w:szCs w:val="28"/>
        </w:rPr>
        <w:t>портала города Каменск-Уральский</w:t>
      </w:r>
      <w:r w:rsidRPr="000506A3">
        <w:rPr>
          <w:rFonts w:ascii="Times New Roman" w:hAnsi="Times New Roman" w:cs="Times New Roman"/>
          <w:sz w:val="28"/>
          <w:szCs w:val="28"/>
        </w:rPr>
        <w:t>: http://www.kamensk-uralskiy.ru.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Структурное подразделение, непосредственно осуществляющее исполнение муниципальной функции - отдел по земле Комитета, кабинеты № 312, </w:t>
      </w:r>
      <w:r w:rsidR="00720DD8" w:rsidRPr="000506A3">
        <w:rPr>
          <w:rFonts w:ascii="Times New Roman" w:hAnsi="Times New Roman" w:cs="Times New Roman"/>
          <w:sz w:val="28"/>
          <w:szCs w:val="28"/>
        </w:rPr>
        <w:t xml:space="preserve">313, </w:t>
      </w:r>
      <w:r w:rsidRPr="000506A3">
        <w:rPr>
          <w:rFonts w:ascii="Times New Roman" w:hAnsi="Times New Roman" w:cs="Times New Roman"/>
          <w:sz w:val="28"/>
          <w:szCs w:val="28"/>
        </w:rPr>
        <w:t>314.</w:t>
      </w:r>
    </w:p>
    <w:p w:rsidR="00C21B1F" w:rsidRPr="000506A3" w:rsidRDefault="00C21B1F" w:rsidP="00C21B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работы: понедельник - четверг с 09.00 до 17.00, пятница - с 09.00 до 16.30, перерыв - с 12.00 до 12.48»</w:t>
      </w:r>
      <w:r w:rsidR="00CE2177" w:rsidRPr="000506A3">
        <w:rPr>
          <w:rFonts w:ascii="Times New Roman" w:hAnsi="Times New Roman" w:cs="Times New Roman"/>
          <w:sz w:val="28"/>
          <w:szCs w:val="28"/>
        </w:rPr>
        <w:t>;</w:t>
      </w:r>
    </w:p>
    <w:p w:rsidR="00345C5E" w:rsidRPr="000506A3" w:rsidRDefault="00720DD8" w:rsidP="00720D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3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521D" w:rsidRPr="000506A3">
        <w:rPr>
          <w:rFonts w:ascii="Times New Roman" w:hAnsi="Times New Roman" w:cs="Times New Roman"/>
          <w:sz w:val="28"/>
          <w:szCs w:val="28"/>
        </w:rPr>
        <w:t>Внести в Административный регламент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</w:t>
      </w:r>
      <w:r w:rsidR="00345C5E" w:rsidRPr="000506A3">
        <w:rPr>
          <w:rFonts w:ascii="Times New Roman" w:hAnsi="Times New Roman" w:cs="Times New Roman"/>
          <w:sz w:val="28"/>
          <w:szCs w:val="28"/>
        </w:rPr>
        <w:t>, и земельных участков, находящихся в частной собственности, утвержденный приказом органа местного самоуправления «Комитет по управлению имуществом города Каменска-Уральского» от 28.12.2015 № 289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E82C74" w:rsidRPr="000506A3">
        <w:rPr>
          <w:rFonts w:ascii="Times New Roman" w:hAnsi="Times New Roman" w:cs="Times New Roman"/>
          <w:sz w:val="28"/>
          <w:szCs w:val="28"/>
        </w:rPr>
        <w:t>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23.09.2016 </w:t>
      </w:r>
      <w:hyperlink r:id="rId12" w:history="1">
        <w:r w:rsidRPr="000506A3">
          <w:rPr>
            <w:rFonts w:ascii="Times New Roman" w:hAnsi="Times New Roman" w:cs="Times New Roman"/>
            <w:sz w:val="28"/>
            <w:szCs w:val="28"/>
          </w:rPr>
          <w:t>№ 298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23.01.2017 </w:t>
      </w:r>
      <w:hyperlink r:id="rId13" w:history="1">
        <w:r w:rsidRPr="000506A3">
          <w:rPr>
            <w:rFonts w:ascii="Times New Roman" w:hAnsi="Times New Roman" w:cs="Times New Roman"/>
            <w:sz w:val="28"/>
            <w:szCs w:val="28"/>
          </w:rPr>
          <w:t>№ 31</w:t>
        </w:r>
      </w:hyperlink>
      <w:r w:rsidR="00E82C74" w:rsidRPr="000506A3">
        <w:rPr>
          <w:rFonts w:ascii="Times New Roman" w:hAnsi="Times New Roman" w:cs="Times New Roman"/>
          <w:sz w:val="28"/>
          <w:szCs w:val="28"/>
        </w:rPr>
        <w:t>)</w:t>
      </w:r>
      <w:r w:rsidR="00345C5E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71521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875A5B" w:rsidRPr="000506A3">
        <w:rPr>
          <w:rFonts w:ascii="Times New Roman" w:hAnsi="Times New Roman" w:cs="Times New Roman"/>
          <w:sz w:val="28"/>
          <w:szCs w:val="28"/>
        </w:rPr>
        <w:t xml:space="preserve">подпункт 1.4.1 </w:t>
      </w:r>
      <w:r w:rsidRPr="000506A3">
        <w:rPr>
          <w:rFonts w:ascii="Times New Roman" w:hAnsi="Times New Roman" w:cs="Times New Roman"/>
          <w:sz w:val="28"/>
          <w:szCs w:val="28"/>
        </w:rPr>
        <w:t>пункт</w:t>
      </w:r>
      <w:r w:rsidR="00875A5B" w:rsidRPr="000506A3">
        <w:rPr>
          <w:rFonts w:ascii="Times New Roman" w:hAnsi="Times New Roman" w:cs="Times New Roman"/>
          <w:sz w:val="28"/>
          <w:szCs w:val="28"/>
        </w:rPr>
        <w:t>а</w:t>
      </w:r>
      <w:r w:rsidRPr="000506A3">
        <w:rPr>
          <w:rFonts w:ascii="Times New Roman" w:hAnsi="Times New Roman" w:cs="Times New Roman"/>
          <w:sz w:val="28"/>
          <w:szCs w:val="28"/>
        </w:rPr>
        <w:t xml:space="preserve">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органа местного самоуправления </w:t>
      </w:r>
      <w:r w:rsidR="00771521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="00771521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Комитет):</w:t>
      </w:r>
    </w:p>
    <w:p w:rsidR="00345C5E" w:rsidRPr="000506A3" w:rsidRDefault="008C6F8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Местонахождение и почтовый адрес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 Комитета: 623400, </w:t>
      </w:r>
      <w:r w:rsidR="00875A5B" w:rsidRPr="000506A3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 w:rsidR="00345C5E" w:rsidRPr="000506A3">
        <w:rPr>
          <w:rFonts w:ascii="Times New Roman" w:hAnsi="Times New Roman" w:cs="Times New Roman"/>
          <w:sz w:val="28"/>
          <w:szCs w:val="28"/>
        </w:rPr>
        <w:t>Свердловская обл</w:t>
      </w:r>
      <w:r w:rsidR="00875A5B" w:rsidRPr="000506A3">
        <w:rPr>
          <w:rFonts w:ascii="Times New Roman" w:hAnsi="Times New Roman" w:cs="Times New Roman"/>
          <w:sz w:val="28"/>
          <w:szCs w:val="28"/>
        </w:rPr>
        <w:t>асть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, г. Каменск-Уральский, ул. </w:t>
      </w:r>
      <w:r w:rsidR="00875A5B" w:rsidRPr="000506A3">
        <w:rPr>
          <w:rFonts w:ascii="Times New Roman" w:hAnsi="Times New Roman" w:cs="Times New Roman"/>
          <w:sz w:val="28"/>
          <w:szCs w:val="28"/>
        </w:rPr>
        <w:t>Ленина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875A5B" w:rsidRPr="000506A3">
        <w:rPr>
          <w:rFonts w:ascii="Times New Roman" w:hAnsi="Times New Roman" w:cs="Times New Roman"/>
          <w:sz w:val="28"/>
          <w:szCs w:val="28"/>
        </w:rPr>
        <w:t>34</w:t>
      </w:r>
      <w:r w:rsidR="00345C5E" w:rsidRPr="000506A3">
        <w:rPr>
          <w:rFonts w:ascii="Times New Roman" w:hAnsi="Times New Roman" w:cs="Times New Roman"/>
          <w:sz w:val="28"/>
          <w:szCs w:val="28"/>
        </w:rPr>
        <w:t>.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Комитета: понедельник - четверг с 8.30 до 17.30, пятница с 08.30 до 16.30, перерыв с 12.00 до 12.48.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специалистов отдела по земле Комитета</w:t>
      </w:r>
      <w:r w:rsidR="00720DD8" w:rsidRPr="000506A3">
        <w:rPr>
          <w:rFonts w:ascii="Times New Roman" w:hAnsi="Times New Roman" w:cs="Times New Roman"/>
          <w:sz w:val="28"/>
          <w:szCs w:val="28"/>
        </w:rPr>
        <w:t>,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875A5B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875A5B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345C5E" w:rsidRPr="000506A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может быть получена по телефону: 8(3439)</w:t>
      </w:r>
      <w:r w:rsidR="00875A5B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875A5B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875A5B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r w:rsidR="00DB5074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="00771521" w:rsidRPr="000506A3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771521" w:rsidRPr="000506A3" w:rsidRDefault="00875A5B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1.4.2 пункта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75A5B" w:rsidRPr="000506A3" w:rsidRDefault="00875A5B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отдела по земле Комитета 8(3439)39-67-64</w:t>
      </w:r>
      <w:r w:rsidR="008C6F8E" w:rsidRPr="000506A3">
        <w:rPr>
          <w:rFonts w:ascii="Times New Roman" w:hAnsi="Times New Roman" w:cs="Times New Roman"/>
          <w:sz w:val="28"/>
          <w:szCs w:val="28"/>
        </w:rPr>
        <w:t>»</w:t>
      </w:r>
      <w:r w:rsidR="00E509B0" w:rsidRPr="000506A3">
        <w:rPr>
          <w:rFonts w:ascii="Times New Roman" w:hAnsi="Times New Roman" w:cs="Times New Roman"/>
          <w:sz w:val="28"/>
          <w:szCs w:val="28"/>
        </w:rPr>
        <w:t>;</w:t>
      </w:r>
    </w:p>
    <w:p w:rsidR="006469F7" w:rsidRPr="000506A3" w:rsidRDefault="00DB5074" w:rsidP="008C6F8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4</w:t>
      </w:r>
      <w:r w:rsidR="006469F7" w:rsidRPr="000506A3">
        <w:rPr>
          <w:rFonts w:ascii="Times New Roman" w:hAnsi="Times New Roman" w:cs="Times New Roman"/>
          <w:sz w:val="28"/>
          <w:szCs w:val="28"/>
        </w:rPr>
        <w:t>. Внести в 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Каменск-Уральский, утвержденный приказом органа местного самоуправления «Комитет по управлению имуществом города Каменска-Уральского» от 20.09.2016 № 29</w:t>
      </w: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6469F7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71521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1.4.1 пункта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6469F7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органа местного самоуправления </w:t>
      </w:r>
      <w:r w:rsidR="00AF3D1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="00AF3D1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Комитет):</w:t>
      </w:r>
    </w:p>
    <w:p w:rsidR="006469F7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</w:t>
      </w:r>
      <w:r w:rsidR="00DB5074" w:rsidRPr="000506A3">
        <w:rPr>
          <w:rFonts w:ascii="Times New Roman" w:hAnsi="Times New Roman" w:cs="Times New Roman"/>
          <w:sz w:val="28"/>
          <w:szCs w:val="28"/>
        </w:rPr>
        <w:t>хождение и почтовый адрес: 623400</w:t>
      </w:r>
      <w:r w:rsidRPr="000506A3">
        <w:rPr>
          <w:rFonts w:ascii="Times New Roman" w:hAnsi="Times New Roman" w:cs="Times New Roman"/>
          <w:sz w:val="28"/>
          <w:szCs w:val="28"/>
        </w:rPr>
        <w:t>, Российская Федерация, Свердловская область, город Каменск-Уральский, улица Ленина, 34.</w:t>
      </w:r>
    </w:p>
    <w:p w:rsidR="00AB1B92" w:rsidRPr="000506A3" w:rsidRDefault="006469F7" w:rsidP="00AB1B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Режим работы с заявителями: с понедельника по четверг - с 09:00 до 17:00, пятница - не приемный день, в предпраздничный день - с 09:00 до 16:00, обеденный перерыв - с 12:00 до 12:48.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 Структурное подразделение, непосредственно осуществляющее исполнение муниципальной функции, - отдел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по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 недвижимости Комитета, кабинет № 315. Телефон специалиста, непосредственно осуществляющего муниципальную функцию: 8(3439)39-67-74.</w:t>
      </w:r>
    </w:p>
    <w:p w:rsidR="006469F7" w:rsidRPr="000506A3" w:rsidRDefault="00AB1B92" w:rsidP="00AB1B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 Информация о месте нахождения и графике работы Комитета может быть получена по телефону 8 (3439) 39-67-70, а также на официальном сайте Комитета в сети Интернет по адресу: </w:t>
      </w:r>
      <w:hyperlink r:id="rId14" w:history="1">
        <w:r w:rsidR="00771521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771521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;</w:t>
      </w:r>
    </w:p>
    <w:p w:rsidR="00771521" w:rsidRPr="000506A3" w:rsidRDefault="006469F7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691481" w:rsidRPr="000506A3">
        <w:rPr>
          <w:rFonts w:ascii="Times New Roman" w:hAnsi="Times New Roman" w:cs="Times New Roman"/>
          <w:sz w:val="28"/>
          <w:szCs w:val="28"/>
        </w:rPr>
        <w:t xml:space="preserve"> подпункт 1.4.2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AB1B92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AB1B92" w:rsidRPr="000506A3" w:rsidRDefault="00AB1B92" w:rsidP="006469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Комитета 8 (3439) 39-67-70»;</w:t>
      </w:r>
    </w:p>
    <w:p w:rsidR="00CA12AD" w:rsidRPr="000506A3" w:rsidRDefault="00E82C74" w:rsidP="00E82C7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5</w:t>
      </w:r>
      <w:r w:rsidR="00E53AB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CA12AD" w:rsidRPr="000506A3">
        <w:rPr>
          <w:rFonts w:ascii="Times New Roman" w:hAnsi="Times New Roman" w:cs="Times New Roman"/>
          <w:sz w:val="28"/>
          <w:szCs w:val="28"/>
        </w:rPr>
        <w:t>Внести в Административный регламент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23.10.2015 № 216</w:t>
      </w:r>
      <w:r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691481" w:rsidRPr="000506A3">
        <w:rPr>
          <w:rFonts w:ascii="Times New Roman" w:hAnsi="Times New Roman" w:cs="Times New Roman"/>
          <w:sz w:val="28"/>
          <w:szCs w:val="28"/>
        </w:rPr>
        <w:t>а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</w:t>
      </w:r>
      <w:r w:rsidR="00A73EFC" w:rsidRPr="000506A3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23.09.2016 № 295)</w:t>
      </w:r>
      <w:r w:rsidR="00CA12AD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82C74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1.4.1 пункта 1.4 Административного регламента изложить в </w:t>
      </w:r>
      <w:r w:rsidR="00E82C74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Комитет), а также государственного бюджетного учреждения Свердловской области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МФЦ):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</w:t>
      </w:r>
      <w:r w:rsidR="009301DA" w:rsidRPr="000506A3">
        <w:rPr>
          <w:rFonts w:ascii="Times New Roman" w:hAnsi="Times New Roman" w:cs="Times New Roman"/>
          <w:sz w:val="28"/>
          <w:szCs w:val="28"/>
        </w:rPr>
        <w:t>е и почтовый адрес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: 623400, Российская Федерация, Свердловская обл., г. Каменск-Уральский, ул. Ленина, 34.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E82C74" w:rsidRPr="000506A3">
        <w:rPr>
          <w:rFonts w:ascii="Times New Roman" w:hAnsi="Times New Roman" w:cs="Times New Roman"/>
          <w:sz w:val="28"/>
          <w:szCs w:val="28"/>
        </w:rPr>
        <w:t>Комитета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четверг с 08.30 до 17.30, пятница - с 08.30 до 16.30, перерыв - с 12.00 до 12.48.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9301DA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301DA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может быть получена по телефону: 8 (3439)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64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hyperlink r:id="rId15" w:history="1">
        <w:r w:rsidR="00771521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771521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Красногорском районе: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г. Каменск-Уральский, ул. Алюминиевая, д. 43. График работы: понедельник, суббота с </w:t>
      </w:r>
      <w:r w:rsidR="00E82C74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</w:t>
      </w:r>
      <w:r w:rsidR="00E82C74" w:rsidRPr="000506A3">
        <w:rPr>
          <w:rFonts w:ascii="Times New Roman" w:hAnsi="Times New Roman" w:cs="Times New Roman"/>
          <w:sz w:val="28"/>
          <w:szCs w:val="28"/>
        </w:rPr>
        <w:t>18</w:t>
      </w:r>
      <w:r w:rsidRPr="000506A3">
        <w:rPr>
          <w:rFonts w:ascii="Times New Roman" w:hAnsi="Times New Roman" w:cs="Times New Roman"/>
          <w:sz w:val="28"/>
          <w:szCs w:val="28"/>
        </w:rPr>
        <w:t>.00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>, вторник - пятница с 0</w:t>
      </w:r>
      <w:r w:rsidR="00E82C74" w:rsidRPr="000506A3">
        <w:rPr>
          <w:rFonts w:ascii="Times New Roman" w:hAnsi="Times New Roman" w:cs="Times New Roman"/>
          <w:sz w:val="28"/>
          <w:szCs w:val="28"/>
        </w:rPr>
        <w:t>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20.00 </w:t>
      </w:r>
      <w:r w:rsidR="00E82C74" w:rsidRPr="000506A3">
        <w:rPr>
          <w:rFonts w:ascii="Times New Roman" w:hAnsi="Times New Roman" w:cs="Times New Roman"/>
          <w:sz w:val="28"/>
          <w:szCs w:val="28"/>
        </w:rPr>
        <w:t>(без перерыва на обед); воскресенье – выходной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 w:rsidR="003C61D0" w:rsidRPr="000506A3">
        <w:rPr>
          <w:rFonts w:ascii="Times New Roman" w:hAnsi="Times New Roman" w:cs="Times New Roman"/>
          <w:sz w:val="28"/>
          <w:szCs w:val="28"/>
        </w:rPr>
        <w:t xml:space="preserve"> Телефон 8 (3439) 30-51-00.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город Каменск-Уральский, ул. Каменская, д. 82А. График работы: понедельник, среда, пятница, суббота - с </w:t>
      </w:r>
      <w:r w:rsidR="00E82C74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</w:t>
      </w:r>
      <w:r w:rsidR="00E82C74" w:rsidRPr="000506A3">
        <w:rPr>
          <w:rFonts w:ascii="Times New Roman" w:hAnsi="Times New Roman" w:cs="Times New Roman"/>
          <w:sz w:val="28"/>
          <w:szCs w:val="28"/>
        </w:rPr>
        <w:t>до 18.00 (без перерыва на обед);</w:t>
      </w:r>
      <w:r w:rsidRPr="000506A3">
        <w:rPr>
          <w:rFonts w:ascii="Times New Roman" w:hAnsi="Times New Roman" w:cs="Times New Roman"/>
          <w:sz w:val="28"/>
          <w:szCs w:val="28"/>
        </w:rPr>
        <w:t xml:space="preserve"> вторник четверг - с </w:t>
      </w:r>
      <w:r w:rsidR="00E82C74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</w:t>
      </w:r>
      <w:r w:rsidR="00E82C74" w:rsidRPr="000506A3">
        <w:rPr>
          <w:rFonts w:ascii="Times New Roman" w:hAnsi="Times New Roman" w:cs="Times New Roman"/>
          <w:sz w:val="28"/>
          <w:szCs w:val="28"/>
        </w:rPr>
        <w:t>;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Синарском районе: 623400, Свердловская область, г. Каменск-Уральский, ул. Ленина, д. 34. График работы: понедельник - воскресенье с 0</w:t>
      </w:r>
      <w:r w:rsidR="00FA03D6" w:rsidRPr="000506A3">
        <w:rPr>
          <w:rFonts w:ascii="Times New Roman" w:hAnsi="Times New Roman" w:cs="Times New Roman"/>
          <w:sz w:val="28"/>
          <w:szCs w:val="28"/>
        </w:rPr>
        <w:t>8</w:t>
      </w:r>
      <w:r w:rsidRPr="000506A3">
        <w:rPr>
          <w:rFonts w:ascii="Times New Roman" w:hAnsi="Times New Roman" w:cs="Times New Roman"/>
          <w:sz w:val="28"/>
          <w:szCs w:val="28"/>
        </w:rPr>
        <w:t>.00 до 20.00, без перерыва на обед.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может быть получена по телефонам 8(3439)30-51-00, 32-33-11. Информацию о месте нахождения, телефоне, адресе электронной почты, графике и режиме работы МФЦ (отделов МФЦ) можно получить на официальном сайте МФЦ (http://www.mfc66.ru/)</w:t>
      </w:r>
      <w:r w:rsidR="00771521"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771521" w:rsidRPr="000506A3" w:rsidRDefault="00CA12AD" w:rsidP="00CA12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1.4.2 пункта 1.4 Административного регламента изложить в </w:t>
      </w:r>
      <w:r w:rsidR="00771521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CA12AD" w:rsidRPr="000506A3" w:rsidRDefault="00CA12AD" w:rsidP="00CA12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Комитета 8 (3439) 39-67-70»;</w:t>
      </w:r>
    </w:p>
    <w:p w:rsidR="00314635" w:rsidRPr="000506A3" w:rsidRDefault="00FA03D6" w:rsidP="0031463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</w:t>
      </w:r>
      <w:r w:rsidR="003B6F21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Подпункт 1.5.1 пункта 1.5 Административного регламента 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</w:t>
      </w:r>
      <w:r w:rsidR="00314635" w:rsidRPr="000506A3">
        <w:rPr>
          <w:rFonts w:ascii="Times New Roman" w:hAnsi="Times New Roman" w:cs="Times New Roman"/>
          <w:sz w:val="28"/>
          <w:szCs w:val="28"/>
        </w:rPr>
        <w:lastRenderedPageBreak/>
        <w:t>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294, </w:t>
      </w:r>
      <w:r w:rsidR="00611215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314635" w:rsidRPr="000506A3">
        <w:rPr>
          <w:rFonts w:ascii="Times New Roman" w:hAnsi="Times New Roman" w:cs="Times New Roman"/>
          <w:sz w:val="28"/>
          <w:szCs w:val="28"/>
        </w:rPr>
        <w:t>:</w:t>
      </w:r>
    </w:p>
    <w:p w:rsidR="00314635" w:rsidRPr="000506A3" w:rsidRDefault="0061121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«1.5.1.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 по управлению имуществом): 623400, 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Свердловская область, г. Каменск-Уральский, ул. </w:t>
      </w:r>
      <w:r w:rsidR="00C22D4C" w:rsidRPr="000506A3">
        <w:rPr>
          <w:rFonts w:ascii="Times New Roman" w:hAnsi="Times New Roman" w:cs="Times New Roman"/>
          <w:sz w:val="28"/>
          <w:szCs w:val="28"/>
        </w:rPr>
        <w:t>Ленина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C22D4C" w:rsidRPr="000506A3">
        <w:rPr>
          <w:rFonts w:ascii="Times New Roman" w:hAnsi="Times New Roman" w:cs="Times New Roman"/>
          <w:sz w:val="28"/>
          <w:szCs w:val="28"/>
        </w:rPr>
        <w:t>34</w:t>
      </w:r>
      <w:r w:rsidR="00314635" w:rsidRPr="000506A3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управлению имуществом: понедельник - четверг с 8.30 до 17.30, пятница с 08.30 до 16.30, перерыв с 12.00 до 12.48.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Комитете по управлению имуществом, кабинет </w:t>
      </w:r>
      <w:r w:rsidR="00C22D4C" w:rsidRPr="000506A3">
        <w:rPr>
          <w:rFonts w:ascii="Times New Roman" w:hAnsi="Times New Roman" w:cs="Times New Roman"/>
          <w:sz w:val="28"/>
          <w:szCs w:val="28"/>
        </w:rPr>
        <w:t>№ 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по управлению имуществом может быть получена по телефону 8 (3439) </w:t>
      </w:r>
      <w:r w:rsidR="00C22D4C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C22D4C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C22D4C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r w:rsidR="00771521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Электронный адрес Комитета по управлению имуществом: </w:t>
      </w:r>
      <w:r w:rsidR="00AF3D19" w:rsidRPr="000506A3">
        <w:rPr>
          <w:rFonts w:ascii="Times New Roman" w:hAnsi="Times New Roman" w:cs="Times New Roman"/>
          <w:sz w:val="28"/>
          <w:szCs w:val="28"/>
        </w:rPr>
        <w:t>imush@admnet.kamensktel.ru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314635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Сайт Комитета по управлению имуществом: </w:t>
      </w:r>
      <w:r w:rsidR="00FA03D6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942F19" w:rsidRPr="000506A3" w:rsidRDefault="00FA03D6" w:rsidP="007A00E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7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 w:rsidR="0057578B" w:rsidRPr="000506A3">
        <w:rPr>
          <w:rFonts w:ascii="Times New Roman" w:hAnsi="Times New Roman" w:cs="Times New Roman"/>
          <w:sz w:val="28"/>
          <w:szCs w:val="28"/>
        </w:rPr>
        <w:t>по предоставлению в аренду, безвозмездное пользование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, утвержденный приказом органа местного самоуправления «Комитет по управлению имуществом города Каменска-Уральского» от </w:t>
      </w:r>
      <w:r w:rsidR="0057578B" w:rsidRPr="000506A3">
        <w:rPr>
          <w:rFonts w:ascii="Times New Roman" w:hAnsi="Times New Roman" w:cs="Times New Roman"/>
          <w:sz w:val="28"/>
          <w:szCs w:val="28"/>
        </w:rPr>
        <w:t>28</w:t>
      </w:r>
      <w:r w:rsidR="00942F19" w:rsidRPr="000506A3">
        <w:rPr>
          <w:rFonts w:ascii="Times New Roman" w:hAnsi="Times New Roman" w:cs="Times New Roman"/>
          <w:sz w:val="28"/>
          <w:szCs w:val="28"/>
        </w:rPr>
        <w:t>.</w:t>
      </w:r>
      <w:r w:rsidR="0057578B" w:rsidRPr="000506A3">
        <w:rPr>
          <w:rFonts w:ascii="Times New Roman" w:hAnsi="Times New Roman" w:cs="Times New Roman"/>
          <w:sz w:val="28"/>
          <w:szCs w:val="28"/>
        </w:rPr>
        <w:t>10</w:t>
      </w:r>
      <w:r w:rsidR="00942F19" w:rsidRPr="000506A3">
        <w:rPr>
          <w:rFonts w:ascii="Times New Roman" w:hAnsi="Times New Roman" w:cs="Times New Roman"/>
          <w:sz w:val="28"/>
          <w:szCs w:val="28"/>
        </w:rPr>
        <w:t>.201</w:t>
      </w:r>
      <w:r w:rsidR="0057578B" w:rsidRPr="000506A3">
        <w:rPr>
          <w:rFonts w:ascii="Times New Roman" w:hAnsi="Times New Roman" w:cs="Times New Roman"/>
          <w:sz w:val="28"/>
          <w:szCs w:val="28"/>
        </w:rPr>
        <w:t>5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57578B" w:rsidRPr="000506A3">
        <w:rPr>
          <w:rFonts w:ascii="Times New Roman" w:hAnsi="Times New Roman" w:cs="Times New Roman"/>
          <w:sz w:val="28"/>
          <w:szCs w:val="28"/>
        </w:rPr>
        <w:t>220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691481" w:rsidRPr="000506A3">
        <w:rPr>
          <w:rFonts w:ascii="Times New Roman" w:hAnsi="Times New Roman" w:cs="Times New Roman"/>
          <w:sz w:val="28"/>
          <w:szCs w:val="28"/>
        </w:rPr>
        <w:t>а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от 23.09.2016 № 299)</w:t>
      </w:r>
      <w:r w:rsidR="00942F19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AF3D19" w:rsidRPr="000506A3" w:rsidRDefault="00942F1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подпункт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>.1 пункта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AF3D1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57578B" w:rsidRPr="000506A3" w:rsidRDefault="00942F1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 xml:space="preserve">.1. </w:t>
      </w:r>
      <w:r w:rsidR="0057578B"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Комитета: 623400, Российская Федерация, Свердловская обл., г. Каменск-Уральский, ул. Ленина, 34.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Комитета: понедельник - четверг с 8.30 до 17.30, пятница с 08.30 до 16.30, перерыв с 12.00 до 12.48.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Комитета кабинет </w:t>
      </w:r>
      <w:r w:rsidR="00AF3D19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313: понедельник - с 14.00 до 17.00; вторник, четверг - с 09.00 до 12.00 и с 14.00 до 17.00.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 месте нахождения и графике работы Комитета может быть получена по телефону: 8(3439)39-67-70 и размещается на сайте: </w:t>
      </w:r>
      <w:hyperlink r:id="rId16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МФЦ в Красногорском районе: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623400, Свердловская область, город Каменск-Уральский, ул. Алюминиевая, д. 43. График работы: понедельник</w:t>
      </w:r>
      <w:r w:rsidR="003C61D0" w:rsidRPr="000506A3">
        <w:rPr>
          <w:rFonts w:ascii="Times New Roman" w:hAnsi="Times New Roman" w:cs="Times New Roman"/>
          <w:sz w:val="28"/>
          <w:szCs w:val="28"/>
        </w:rPr>
        <w:t>, суббота</w:t>
      </w:r>
      <w:r w:rsidRPr="000506A3">
        <w:rPr>
          <w:rFonts w:ascii="Times New Roman" w:hAnsi="Times New Roman" w:cs="Times New Roman"/>
          <w:sz w:val="28"/>
          <w:szCs w:val="28"/>
        </w:rPr>
        <w:t xml:space="preserve"> - с </w:t>
      </w:r>
      <w:r w:rsidR="007A00EC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</w:t>
      </w:r>
      <w:r w:rsidR="007A00EC" w:rsidRPr="000506A3">
        <w:rPr>
          <w:rFonts w:ascii="Times New Roman" w:hAnsi="Times New Roman" w:cs="Times New Roman"/>
          <w:sz w:val="28"/>
          <w:szCs w:val="28"/>
        </w:rPr>
        <w:t>18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(без перерыва на обед), вторник - пятница - с </w:t>
      </w:r>
      <w:r w:rsidR="003C61D0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20.00 (без перерыва на обед), </w:t>
      </w:r>
      <w:r w:rsidR="003C61D0" w:rsidRPr="000506A3">
        <w:rPr>
          <w:rFonts w:ascii="Times New Roman" w:hAnsi="Times New Roman" w:cs="Times New Roman"/>
          <w:sz w:val="28"/>
          <w:szCs w:val="28"/>
        </w:rPr>
        <w:t>воскресенье</w:t>
      </w:r>
      <w:r w:rsidRPr="000506A3">
        <w:rPr>
          <w:rFonts w:ascii="Times New Roman" w:hAnsi="Times New Roman" w:cs="Times New Roman"/>
          <w:sz w:val="28"/>
          <w:szCs w:val="28"/>
        </w:rPr>
        <w:t xml:space="preserve"> - </w:t>
      </w:r>
      <w:r w:rsidR="003C61D0" w:rsidRPr="000506A3">
        <w:rPr>
          <w:rFonts w:ascii="Times New Roman" w:hAnsi="Times New Roman" w:cs="Times New Roman"/>
          <w:sz w:val="28"/>
          <w:szCs w:val="28"/>
        </w:rPr>
        <w:t>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30-51-00.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город Каменск-Уральский, ул. Каменская, д. 82А. График работы: понедельник, среда, пятница, суббота -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18.00 (без перерыва на обед), вторник четверг -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</w:t>
      </w:r>
      <w:r w:rsidR="00E25BAA" w:rsidRPr="000506A3">
        <w:rPr>
          <w:rFonts w:ascii="Times New Roman" w:hAnsi="Times New Roman" w:cs="Times New Roman"/>
          <w:sz w:val="28"/>
          <w:szCs w:val="28"/>
        </w:rPr>
        <w:t>,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Местонахождение МФЦ в Синарском районе: 623400, Свердловская область, город Каменск-Уральский, ул. Ленина, д. 34. График работы: понедельник - воскресенье -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обед). Телефон 8 (3439) 32-33-11, 32-33-55.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Единый справочный телефон: 8-800-200-8-440.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МФЦ размещена на официальном сайте в сети Интернет по адресу: </w:t>
      </w:r>
      <w:hyperlink r:id="rId17" w:history="1">
        <w:r w:rsidR="00F035CA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www.mfc66.ru»</w:t>
        </w:r>
      </w:hyperlink>
      <w:r w:rsidRPr="000506A3">
        <w:rPr>
          <w:rFonts w:ascii="Times New Roman" w:hAnsi="Times New Roman" w:cs="Times New Roman"/>
          <w:sz w:val="28"/>
          <w:szCs w:val="28"/>
        </w:rPr>
        <w:t>;</w:t>
      </w:r>
    </w:p>
    <w:p w:rsidR="00AF3D19" w:rsidRPr="000506A3" w:rsidRDefault="0099309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2)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 подпункт 1.4.2 пункта 1.4 Административного регламента изложить в </w:t>
      </w:r>
      <w:r w:rsidR="00AF3D1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отдела по земле Комитета 8</w:t>
      </w:r>
      <w:r w:rsidR="00691481" w:rsidRPr="000506A3">
        <w:rPr>
          <w:rFonts w:ascii="Times New Roman" w:hAnsi="Times New Roman" w:cs="Times New Roman"/>
          <w:sz w:val="28"/>
          <w:szCs w:val="28"/>
        </w:rPr>
        <w:t>(3439)39-67-72, 8(3439)39-67-64</w:t>
      </w:r>
      <w:r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2F625C" w:rsidRPr="000506A3" w:rsidRDefault="00E25BAA" w:rsidP="002F62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8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Подпункт 1.5.1 пункта 1.5 Административного регламента 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 в аренду гражданам, имеющим право на первоочередное или внеочередное </w:t>
      </w:r>
      <w:r w:rsidR="002F625C" w:rsidRPr="000506A3">
        <w:rPr>
          <w:rFonts w:ascii="Times New Roman" w:hAnsi="Times New Roman" w:cs="Times New Roman"/>
          <w:sz w:val="28"/>
          <w:szCs w:val="28"/>
        </w:rPr>
        <w:t>приобретение земельных участков в соответствии с федеральными законами, законами субъектов Российской Федерации,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20.02.2017 № 128, </w:t>
      </w:r>
      <w:r w:rsidR="00123840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F625C" w:rsidRPr="000506A3">
        <w:rPr>
          <w:rFonts w:ascii="Times New Roman" w:hAnsi="Times New Roman" w:cs="Times New Roman"/>
          <w:sz w:val="28"/>
          <w:szCs w:val="28"/>
        </w:rPr>
        <w:t>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«1.5.1.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органа местного самоуправления «Комитет по архитектуре и градостроительству города Каменска-Уральского» (далее - Комитет по архитектуре и градостроительству), а также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ОМС «Комитет по управлению имуществом»: 623400, Российская Федерация, Свердловская область, г. Каменск-Уральский, ул. Ленина, 34.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документов в ОМС «Комитет по управлению имуществом» кабинет № 313: понедельник - с 14.00 до 17.00; вторник, четверг - с 09.00 до 12.00 и с 14.00 до 17.00.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 месте нахождения и графике работы ОМС «Комитет по управлению имуществом» может быть получена по телефону 8 (3439) 39-67-70 и размещается на сайте: </w:t>
      </w:r>
      <w:hyperlink r:id="rId18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Комитета по архитектуре и градостроительству: 623400, Россия, Свердловская область, город Каменск-Уральский, улица Ленина, 32.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Комитета по архитектуре и градостроительству: понедельник - четверг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 xml:space="preserve">8.30 до 17.30, 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8.30 до 16.30; перерыв с 12.30 до 13.18.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 (кабинеты 303, 310, 311):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понедельник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17.30; перерыв с 12.30 до 13.18;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вторник с 14.00 до 17.30;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12.30.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по архитектуре и градостроительству может быть получена по телефону 8(3439)39-69-42, 8(3439)39-68-90 и размещается на сайте http://www.kamensk-uralskiy.ru.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Электронный адрес Комитета по архитектуре и градостроительству: architect@admnet.kamensktel.ru.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Красногорском районе: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623400, Свердловская область, г. Каменск-Уральский, ул. Алюминиевая, д. 43. График работы: понедельник, суббота с 08.00 до 18.00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>, вторник - пятница с 08.00 до 20.00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Pr="000506A3">
        <w:rPr>
          <w:rFonts w:ascii="Times New Roman" w:hAnsi="Times New Roman" w:cs="Times New Roman"/>
          <w:sz w:val="28"/>
          <w:szCs w:val="28"/>
        </w:rPr>
        <w:t>без перерыва на обед</w:t>
      </w:r>
      <w:r w:rsidR="00E25BAA" w:rsidRPr="000506A3">
        <w:rPr>
          <w:rFonts w:ascii="Times New Roman" w:hAnsi="Times New Roman" w:cs="Times New Roman"/>
          <w:sz w:val="28"/>
          <w:szCs w:val="28"/>
        </w:rPr>
        <w:t>),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;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Телефон 8 (3439) 30-51-00.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623400, Свердловская область, город Каменск-Уральский, ул. Каменская, д. 82А. График работы: понедельник, среда, пятница, суббота - с 08.00 до 18.00</w:t>
      </w:r>
      <w:r w:rsidR="00E25BAA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>, вторник, четверг - с 08.00 до 20.00 (без перерыва на обед)</w:t>
      </w:r>
      <w:r w:rsidR="00E25BAA" w:rsidRPr="000506A3">
        <w:rPr>
          <w:rFonts w:ascii="Times New Roman" w:hAnsi="Times New Roman" w:cs="Times New Roman"/>
          <w:sz w:val="28"/>
          <w:szCs w:val="28"/>
        </w:rPr>
        <w:t>, воскресенье - выходной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 нахождения МФЦ в Синарском районе: 623400, Свердловская область, г. Каменск-Уральский, ул. Ленина, д. 34. График работы: понедельник - воскресенье с </w:t>
      </w:r>
      <w:r w:rsidR="00E25BAA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20.00, без перерыва на обед.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может быть получена по телефонам 8 (3439) 30-51-00, 32-33-11. Информацию о месте нахождения, телефоне, адресе электронной почты, графике и режиме работы МФЦ (отделов МФЦ) можно получить на официальном сайте МФЦ (http://www.mfc66.ru/).»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5C0A4A" w:rsidRPr="000506A3" w:rsidRDefault="001404B2" w:rsidP="006112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9</w:t>
      </w:r>
      <w:r w:rsidR="00F57B0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>Подпункт 1.4.1 пункта 1.4 Административного регламента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301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Приказов органа местного самоуправления «Комитет по управлению </w:t>
      </w:r>
      <w:r w:rsidR="00A73EFC" w:rsidRPr="000506A3">
        <w:rPr>
          <w:rFonts w:ascii="Times New Roman" w:hAnsi="Times New Roman" w:cs="Times New Roman"/>
          <w:sz w:val="28"/>
          <w:szCs w:val="28"/>
        </w:rPr>
        <w:lastRenderedPageBreak/>
        <w:t>имуществом города Каменска-Уральского»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от 23.01.2017 № 32)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органа местного самоуправления </w:t>
      </w:r>
      <w:r w:rsidR="000F657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="000F6579" w:rsidRPr="000506A3">
        <w:rPr>
          <w:rFonts w:ascii="Times New Roman" w:hAnsi="Times New Roman" w:cs="Times New Roman"/>
          <w:sz w:val="28"/>
          <w:szCs w:val="28"/>
        </w:rPr>
        <w:t xml:space="preserve">» </w:t>
      </w:r>
      <w:r w:rsidRPr="000506A3">
        <w:rPr>
          <w:rFonts w:ascii="Times New Roman" w:hAnsi="Times New Roman" w:cs="Times New Roman"/>
          <w:sz w:val="28"/>
          <w:szCs w:val="28"/>
        </w:rPr>
        <w:t>(далее - Комитет по управлению имуществом):</w:t>
      </w:r>
    </w:p>
    <w:p w:rsidR="00F53614" w:rsidRPr="000506A3" w:rsidRDefault="000F6579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</w:t>
      </w:r>
      <w:r w:rsidR="00F53614" w:rsidRPr="000506A3">
        <w:rPr>
          <w:rFonts w:ascii="Times New Roman" w:hAnsi="Times New Roman" w:cs="Times New Roman"/>
          <w:sz w:val="28"/>
          <w:szCs w:val="28"/>
        </w:rPr>
        <w:t>естонахождени</w:t>
      </w:r>
      <w:r w:rsidRPr="000506A3">
        <w:rPr>
          <w:rFonts w:ascii="Times New Roman" w:hAnsi="Times New Roman" w:cs="Times New Roman"/>
          <w:sz w:val="28"/>
          <w:szCs w:val="28"/>
        </w:rPr>
        <w:t>и и почтовый адрес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 Комитета по управлению имуществом: 623400, </w:t>
      </w:r>
      <w:r w:rsidRPr="000506A3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Свердловская область, г. Каменск-Уральский, ул. </w:t>
      </w:r>
      <w:r w:rsidRPr="000506A3">
        <w:rPr>
          <w:rFonts w:ascii="Times New Roman" w:hAnsi="Times New Roman" w:cs="Times New Roman"/>
          <w:sz w:val="28"/>
          <w:szCs w:val="28"/>
        </w:rPr>
        <w:t>Ленина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Pr="000506A3">
        <w:rPr>
          <w:rFonts w:ascii="Times New Roman" w:hAnsi="Times New Roman" w:cs="Times New Roman"/>
          <w:sz w:val="28"/>
          <w:szCs w:val="28"/>
        </w:rPr>
        <w:t>34</w:t>
      </w:r>
      <w:r w:rsidR="00F53614" w:rsidRPr="000506A3">
        <w:rPr>
          <w:rFonts w:ascii="Times New Roman" w:hAnsi="Times New Roman" w:cs="Times New Roman"/>
          <w:sz w:val="28"/>
          <w:szCs w:val="28"/>
        </w:rPr>
        <w:t>.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управлению имуществом: понедельник - четверг с 8.30 до 17.30, пятница с 08.30 до 16.30, перерыв с 12.00 до 12.48.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Комитете по управлению имуществом, кабинет </w:t>
      </w:r>
      <w:r w:rsidR="000F6579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0F6579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F53614" w:rsidRPr="000506A3" w:rsidRDefault="00F53614" w:rsidP="000F65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по управлению имуществом может быть получена по телефону 8 (3439) </w:t>
      </w:r>
      <w:r w:rsidR="000F6579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0F6579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0F6579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сайте: </w:t>
      </w:r>
      <w:r w:rsidR="0064517F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</w:p>
    <w:p w:rsidR="00F53614" w:rsidRPr="000506A3" w:rsidRDefault="00F53614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Электронный адрес Комитета по управлению имуществом: </w:t>
      </w:r>
      <w:hyperlink r:id="rId19" w:history="1">
        <w:r w:rsidR="005C0A4A" w:rsidRPr="000506A3">
          <w:t xml:space="preserve"> </w:t>
        </w:r>
        <w:r w:rsidR="005C0A4A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imush@admnet.kamensktel.ru</w:t>
        </w:r>
        <w:r w:rsidR="000F657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»</w:t>
        </w:r>
      </w:hyperlink>
      <w:r w:rsidR="000F6579" w:rsidRPr="000506A3">
        <w:rPr>
          <w:rFonts w:ascii="Times New Roman" w:hAnsi="Times New Roman" w:cs="Times New Roman"/>
          <w:sz w:val="28"/>
          <w:szCs w:val="28"/>
        </w:rPr>
        <w:t>;</w:t>
      </w:r>
      <w:r w:rsidR="005C0A4A" w:rsidRPr="000506A3">
        <w:t xml:space="preserve"> </w:t>
      </w:r>
    </w:p>
    <w:p w:rsidR="0064517F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10. Внести в Административный регламент 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запросу, утвержденный приказом органа местного самоуправления «Комитет по управлению имуществом города Каменска-Уральского» от 31.03.2011 № 98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21.06.2012 </w:t>
      </w:r>
      <w:hyperlink r:id="rId20" w:history="1">
        <w:r w:rsidRPr="000506A3">
          <w:rPr>
            <w:rFonts w:ascii="Times New Roman" w:hAnsi="Times New Roman" w:cs="Times New Roman"/>
            <w:sz w:val="28"/>
            <w:szCs w:val="28"/>
          </w:rPr>
          <w:t>№ 249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19.08.2013 </w:t>
      </w:r>
      <w:hyperlink r:id="rId21" w:history="1">
        <w:r w:rsidRPr="000506A3">
          <w:rPr>
            <w:rFonts w:ascii="Times New Roman" w:hAnsi="Times New Roman" w:cs="Times New Roman"/>
            <w:sz w:val="28"/>
            <w:szCs w:val="28"/>
          </w:rPr>
          <w:t>№ 214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17.12.2013 </w:t>
      </w:r>
      <w:hyperlink r:id="rId22" w:history="1">
        <w:r w:rsidRPr="000506A3">
          <w:rPr>
            <w:rFonts w:ascii="Times New Roman" w:hAnsi="Times New Roman" w:cs="Times New Roman"/>
            <w:sz w:val="28"/>
            <w:szCs w:val="28"/>
          </w:rPr>
          <w:t>№ 323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), следующие изменения: 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1) подпункт 1.4.1 пункта 1.4 Административного регламента изложить в следующей редакции: 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«1.4.1. Местонахождение и почтовый адрес ОМС «Комитет по управлению имуществом» 623400, Российская Федерация, Свердловская область, город Каменск-Уральский, ул. Ленина д. 34.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посетителей: понедельник - четверг с 09.00 до 17.00, перерыв с 12.00 до 12.48.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ОМС «Комитет по управлению имуществом», может быть получена по телефону (3439) 39-67-70 и размещается на сайте: https://imush.kamensk-uralskiy.ru/»;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2) подпункт 1.4.2 пункта 1.4 Административного регламента изложить в следующей редакции: </w:t>
      </w:r>
    </w:p>
    <w:p w:rsidR="0064517F" w:rsidRPr="000506A3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«1.4.2. Справочный номер телефона 8 (3439) 39-67-70»;</w:t>
      </w:r>
    </w:p>
    <w:p w:rsidR="00B85D84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11</w:t>
      </w:r>
      <w:r w:rsidR="00EF0F02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Подпункт 1.4.1 пункта 1.4 Административного регламента </w:t>
      </w:r>
      <w:r w:rsidR="00025E89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</w:t>
      </w:r>
      <w:r w:rsidR="00025E89" w:rsidRPr="000506A3">
        <w:rPr>
          <w:rFonts w:ascii="Times New Roman" w:hAnsi="Times New Roman" w:cs="Times New Roman"/>
          <w:sz w:val="28"/>
          <w:szCs w:val="28"/>
        </w:rPr>
        <w:lastRenderedPageBreak/>
        <w:t>Каменска-Уральского» от 12.05.2014 № 94</w:t>
      </w:r>
      <w:r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11.08.2014 </w:t>
      </w:r>
      <w:hyperlink r:id="rId23" w:history="1">
        <w:r w:rsidRPr="000506A3">
          <w:rPr>
            <w:rFonts w:ascii="Times New Roman" w:hAnsi="Times New Roman" w:cs="Times New Roman"/>
            <w:sz w:val="28"/>
            <w:szCs w:val="28"/>
          </w:rPr>
          <w:t>№ 163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11.02.2015 </w:t>
      </w:r>
      <w:hyperlink r:id="rId24" w:history="1">
        <w:r w:rsidRPr="000506A3">
          <w:rPr>
            <w:rFonts w:ascii="Times New Roman" w:hAnsi="Times New Roman" w:cs="Times New Roman"/>
            <w:sz w:val="28"/>
            <w:szCs w:val="28"/>
          </w:rPr>
          <w:t>№ 19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16.09.2016 </w:t>
      </w:r>
      <w:hyperlink r:id="rId25" w:history="1">
        <w:r w:rsidRPr="000506A3">
          <w:rPr>
            <w:rFonts w:ascii="Times New Roman" w:hAnsi="Times New Roman" w:cs="Times New Roman"/>
            <w:sz w:val="28"/>
            <w:szCs w:val="28"/>
          </w:rPr>
          <w:t>№ 283</w:t>
        </w:r>
      </w:hyperlink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B85D84" w:rsidRPr="000506A3">
        <w:rPr>
          <w:rFonts w:ascii="Times New Roman" w:hAnsi="Times New Roman" w:cs="Times New Roman"/>
          <w:sz w:val="28"/>
          <w:szCs w:val="28"/>
        </w:rPr>
        <w:t>изложи</w:t>
      </w:r>
      <w:r w:rsidRPr="000506A3">
        <w:rPr>
          <w:rFonts w:ascii="Times New Roman" w:hAnsi="Times New Roman" w:cs="Times New Roman"/>
          <w:sz w:val="28"/>
          <w:szCs w:val="28"/>
        </w:rPr>
        <w:t>ть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025E89" w:rsidRPr="000506A3" w:rsidRDefault="00025E89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  Через </w:t>
      </w:r>
      <w:r w:rsidR="00392D45" w:rsidRPr="000506A3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Pr="000506A3">
        <w:rPr>
          <w:rFonts w:ascii="Times New Roman" w:hAnsi="Times New Roman" w:cs="Times New Roman"/>
          <w:sz w:val="28"/>
          <w:szCs w:val="28"/>
        </w:rPr>
        <w:t xml:space="preserve"> «Комитет по управлению имуществом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города Каменска-Уральского</w:t>
      </w:r>
      <w:r w:rsidRPr="000506A3">
        <w:rPr>
          <w:rFonts w:ascii="Times New Roman" w:hAnsi="Times New Roman" w:cs="Times New Roman"/>
          <w:sz w:val="28"/>
          <w:szCs w:val="28"/>
        </w:rPr>
        <w:t>»: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адрес: 623400, Российская Федерация, Свердловская область, город Каменск-Уральский, ул. Ленина, д. 34 (далее - ОМС «Комитет по управлению имуществом»).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с заявителями: понедельник - четверг с 09.00 до 17.00, перерыв с 12.00 до </w:t>
      </w:r>
      <w:r w:rsidR="00AF0599" w:rsidRPr="000506A3"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 w:rsidR="00AF0599" w:rsidRPr="000506A3">
        <w:rPr>
          <w:rFonts w:ascii="Times New Roman" w:hAnsi="Times New Roman" w:cs="Times New Roman"/>
          <w:sz w:val="28"/>
          <w:szCs w:val="28"/>
        </w:rPr>
        <w:t>48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ОМС «Комитет по управлению имуществом</w:t>
      </w:r>
      <w:r w:rsidR="00B85D84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(3439) </w:t>
      </w:r>
      <w:r w:rsidR="00B85D84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hyperlink r:id="rId26" w:history="1">
        <w:r w:rsidR="00AF059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059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5E89" w:rsidRPr="000506A3" w:rsidRDefault="00025E89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Справочный номер телефона (факса) 8 (3439) </w:t>
      </w:r>
      <w:r w:rsidR="00B85D84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B85D84" w:rsidRPr="000506A3">
        <w:rPr>
          <w:rFonts w:ascii="Times New Roman" w:hAnsi="Times New Roman" w:cs="Times New Roman"/>
          <w:sz w:val="28"/>
          <w:szCs w:val="28"/>
        </w:rPr>
        <w:t>70</w:t>
      </w:r>
      <w:r w:rsidR="00AF0599"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B85D84" w:rsidRPr="000506A3" w:rsidRDefault="00392D45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12</w:t>
      </w:r>
      <w:r w:rsidR="00B85D8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Подпункт 1.4.1 пункта 1.4 </w:t>
      </w:r>
      <w:r w:rsidR="00430548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Pr="000506A3">
        <w:rPr>
          <w:rFonts w:ascii="Times New Roman" w:hAnsi="Times New Roman" w:cs="Times New Roman"/>
          <w:sz w:val="28"/>
          <w:szCs w:val="28"/>
        </w:rPr>
        <w:t>а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по предоставлению муниципального имущества в аренду без проведения торгов,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F20A85" w:rsidRPr="000506A3">
        <w:rPr>
          <w:rFonts w:ascii="Times New Roman" w:hAnsi="Times New Roman" w:cs="Times New Roman"/>
          <w:sz w:val="28"/>
          <w:szCs w:val="28"/>
        </w:rPr>
        <w:t>от 22.02.2017 № 140, изложи</w:t>
      </w:r>
      <w:r w:rsidRPr="000506A3">
        <w:rPr>
          <w:rFonts w:ascii="Times New Roman" w:hAnsi="Times New Roman" w:cs="Times New Roman"/>
          <w:sz w:val="28"/>
          <w:szCs w:val="28"/>
        </w:rPr>
        <w:t>ть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430548" w:rsidRPr="000506A3" w:rsidRDefault="00F20A85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Через орган местного самоуправления </w:t>
      </w: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430548"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города Каменска-Уральского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430548" w:rsidRPr="000506A3">
        <w:rPr>
          <w:rFonts w:ascii="Times New Roman" w:hAnsi="Times New Roman" w:cs="Times New Roman"/>
          <w:sz w:val="28"/>
          <w:szCs w:val="28"/>
        </w:rPr>
        <w:t>: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и почтовый адрес</w:t>
      </w:r>
      <w:r w:rsidRPr="000506A3">
        <w:rPr>
          <w:rFonts w:ascii="Times New Roman" w:hAnsi="Times New Roman" w:cs="Times New Roman"/>
          <w:sz w:val="28"/>
          <w:szCs w:val="28"/>
        </w:rPr>
        <w:t>: 6234</w:t>
      </w:r>
      <w:r w:rsidR="00AF0599" w:rsidRPr="000506A3">
        <w:rPr>
          <w:rFonts w:ascii="Times New Roman" w:hAnsi="Times New Roman" w:cs="Times New Roman"/>
          <w:sz w:val="28"/>
          <w:szCs w:val="28"/>
        </w:rPr>
        <w:t>00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F20A85" w:rsidRPr="000506A3">
        <w:rPr>
          <w:rFonts w:ascii="Times New Roman" w:hAnsi="Times New Roman" w:cs="Times New Roman"/>
          <w:sz w:val="28"/>
          <w:szCs w:val="28"/>
        </w:rPr>
        <w:t>Российская Федерация</w:t>
      </w:r>
      <w:r w:rsidRPr="000506A3">
        <w:rPr>
          <w:rFonts w:ascii="Times New Roman" w:hAnsi="Times New Roman" w:cs="Times New Roman"/>
          <w:sz w:val="28"/>
          <w:szCs w:val="28"/>
        </w:rPr>
        <w:t xml:space="preserve">, Свердловская область, город Каменск-Уральский, ул. </w:t>
      </w:r>
      <w:r w:rsidR="00F20A85" w:rsidRPr="000506A3">
        <w:rPr>
          <w:rFonts w:ascii="Times New Roman" w:hAnsi="Times New Roman" w:cs="Times New Roman"/>
          <w:sz w:val="28"/>
          <w:szCs w:val="28"/>
        </w:rPr>
        <w:t>Ленина</w:t>
      </w:r>
      <w:r w:rsidRPr="000506A3">
        <w:rPr>
          <w:rFonts w:ascii="Times New Roman" w:hAnsi="Times New Roman" w:cs="Times New Roman"/>
          <w:sz w:val="28"/>
          <w:szCs w:val="28"/>
        </w:rPr>
        <w:t xml:space="preserve">, д. </w:t>
      </w:r>
      <w:r w:rsidR="00F20A85" w:rsidRPr="000506A3">
        <w:rPr>
          <w:rFonts w:ascii="Times New Roman" w:hAnsi="Times New Roman" w:cs="Times New Roman"/>
          <w:sz w:val="28"/>
          <w:szCs w:val="28"/>
        </w:rPr>
        <w:t>34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ОМС </w:t>
      </w:r>
      <w:r w:rsidR="00F20A85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F20A85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).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заявителями: понедельник - четверг с 09:00 до 17:00, перерыв с 12:00 до 12:48.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</w:t>
      </w:r>
      <w:r w:rsidR="00F20A85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F20A85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(3439) 39-67-70, а также на официальном сайте Комитета в сети Интернет: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 xml:space="preserve"> либо на официальном портале муниципального образования по адресу: </w:t>
      </w:r>
      <w:r w:rsidR="00392D45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430548" w:rsidRPr="000506A3" w:rsidRDefault="00430548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Справочный номер телефона (факса) 8 (3439) 39-67-70</w:t>
      </w:r>
      <w:r w:rsidR="00F20A85" w:rsidRPr="000506A3">
        <w:rPr>
          <w:rFonts w:ascii="Times New Roman" w:hAnsi="Times New Roman" w:cs="Times New Roman"/>
          <w:sz w:val="28"/>
          <w:szCs w:val="28"/>
        </w:rPr>
        <w:t>»</w:t>
      </w:r>
      <w:r w:rsidR="00AF059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F20A85" w:rsidRPr="000506A3" w:rsidRDefault="00F20A85" w:rsidP="00392D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392D45" w:rsidRPr="000506A3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="00F035CA" w:rsidRPr="000506A3">
        <w:rPr>
          <w:rFonts w:ascii="Times New Roman" w:hAnsi="Times New Roman" w:cs="Times New Roman"/>
          <w:sz w:val="28"/>
          <w:szCs w:val="28"/>
        </w:rPr>
        <w:t>А</w:t>
      </w:r>
      <w:r w:rsidRPr="000506A3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F05654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23.09.2016 № 293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от 23.01.2017 № 33)</w:t>
      </w:r>
      <w:r w:rsidR="00F05654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AF0599" w:rsidRPr="000506A3" w:rsidRDefault="00993099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1)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подпункт 1.5.1 пункта 1.5 Административного регламента изложить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«1.5.1.Информация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адрес: ОМС «Комитет по управлению имуществом»: 623400, Российская Федерация, Свердловская область, г. Каменск-Уральский, ул. Ленина, 34.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№ 313: понедельник - с 14.00 до 17.00; вторник, четверг - с 09.00 до 12.00 и с 14.00 до 17.00.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8 (3439) 39-67-70 и размещается на 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сайте: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 нахождения МФЦ в Красногорском районе: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г. Каменск-Уральский, ул. Алюминиевая, д. 43. График работы: понедельник, суббота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</w:t>
      </w:r>
      <w:r w:rsidR="00DC7F65" w:rsidRPr="000506A3">
        <w:rPr>
          <w:rFonts w:ascii="Times New Roman" w:hAnsi="Times New Roman" w:cs="Times New Roman"/>
          <w:sz w:val="28"/>
          <w:szCs w:val="28"/>
        </w:rPr>
        <w:t>18</w:t>
      </w:r>
      <w:r w:rsidRPr="000506A3">
        <w:rPr>
          <w:rFonts w:ascii="Times New Roman" w:hAnsi="Times New Roman" w:cs="Times New Roman"/>
          <w:sz w:val="28"/>
          <w:szCs w:val="28"/>
        </w:rPr>
        <w:t>.00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(без перерыва на обед)</w:t>
      </w:r>
      <w:r w:rsidRPr="000506A3">
        <w:rPr>
          <w:rFonts w:ascii="Times New Roman" w:hAnsi="Times New Roman" w:cs="Times New Roman"/>
          <w:sz w:val="28"/>
          <w:szCs w:val="28"/>
        </w:rPr>
        <w:t xml:space="preserve">, вторник - пятница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20.00 </w:t>
      </w:r>
      <w:r w:rsidR="00DC7F65" w:rsidRPr="000506A3">
        <w:rPr>
          <w:rFonts w:ascii="Times New Roman" w:hAnsi="Times New Roman" w:cs="Times New Roman"/>
          <w:sz w:val="28"/>
          <w:szCs w:val="28"/>
        </w:rPr>
        <w:t>(</w:t>
      </w:r>
      <w:r w:rsidRPr="000506A3">
        <w:rPr>
          <w:rFonts w:ascii="Times New Roman" w:hAnsi="Times New Roman" w:cs="Times New Roman"/>
          <w:sz w:val="28"/>
          <w:szCs w:val="28"/>
        </w:rPr>
        <w:t>без перерыва на обед</w:t>
      </w:r>
      <w:r w:rsidR="00DC7F65" w:rsidRPr="000506A3">
        <w:rPr>
          <w:rFonts w:ascii="Times New Roman" w:hAnsi="Times New Roman" w:cs="Times New Roman"/>
          <w:sz w:val="28"/>
          <w:szCs w:val="28"/>
        </w:rPr>
        <w:t>), воскресенье – выходной день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623400, Свердловская область, город Каменск-Уральский, ул. Каменская, д. 82А. График работы: понедельник, среда, пятница, суббота -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 xml:space="preserve">.00 до 18.00 (без перерыва на обед), вторник четверг -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 (без перерыва на обед)</w:t>
      </w:r>
      <w:r w:rsidR="00DC7F65" w:rsidRPr="000506A3">
        <w:rPr>
          <w:rFonts w:ascii="Times New Roman" w:hAnsi="Times New Roman" w:cs="Times New Roman"/>
          <w:sz w:val="28"/>
          <w:szCs w:val="28"/>
        </w:rPr>
        <w:t>, воскресенье – выходной день</w:t>
      </w:r>
      <w:r w:rsidRPr="000506A3">
        <w:rPr>
          <w:rFonts w:ascii="Times New Roman" w:hAnsi="Times New Roman" w:cs="Times New Roman"/>
          <w:sz w:val="28"/>
          <w:szCs w:val="28"/>
        </w:rPr>
        <w:t>. Телефон 8 (3439) 30-55-50.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Место нахождения МФЦ в Синарском районе: 623400, Свердловская область, г. Каменск-Уральский, ул. Ленина, д. 34. График работы: понедельник - воскресенье с </w:t>
      </w:r>
      <w:r w:rsidR="00DC7F65" w:rsidRPr="000506A3">
        <w:rPr>
          <w:rFonts w:ascii="Times New Roman" w:hAnsi="Times New Roman" w:cs="Times New Roman"/>
          <w:sz w:val="28"/>
          <w:szCs w:val="28"/>
        </w:rPr>
        <w:t>08</w:t>
      </w:r>
      <w:r w:rsidRPr="000506A3">
        <w:rPr>
          <w:rFonts w:ascii="Times New Roman" w:hAnsi="Times New Roman" w:cs="Times New Roman"/>
          <w:sz w:val="28"/>
          <w:szCs w:val="28"/>
        </w:rPr>
        <w:t>.00 до 20.00, без перерыва на обед.</w:t>
      </w:r>
    </w:p>
    <w:p w:rsidR="00F05654" w:rsidRPr="000506A3" w:rsidRDefault="00F05654" w:rsidP="00AA4F7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может быть получена по телефонам 8 (3439) 30-51-00, 32-33-11. Информацию о месте нахождения, телефоне, адресе электронной почты, графике и режиме работы МФЦ (отделов МФЦ) можно получить на официальном сайте МФЦ (</w:t>
      </w:r>
      <w:hyperlink r:id="rId27" w:history="1">
        <w:r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http://www.mfc66.ru/).»</w:t>
        </w:r>
      </w:hyperlink>
      <w:r w:rsidRPr="000506A3">
        <w:rPr>
          <w:rFonts w:ascii="Times New Roman" w:hAnsi="Times New Roman" w:cs="Times New Roman"/>
          <w:sz w:val="28"/>
          <w:szCs w:val="28"/>
        </w:rPr>
        <w:t>;</w:t>
      </w:r>
    </w:p>
    <w:p w:rsidR="00AF0599" w:rsidRPr="000506A3" w:rsidRDefault="00993099" w:rsidP="00AA4F7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2)</w:t>
      </w:r>
      <w:r w:rsidR="00AA4F73" w:rsidRPr="000506A3">
        <w:rPr>
          <w:rFonts w:ascii="Times New Roman" w:hAnsi="Times New Roman" w:cs="Times New Roman"/>
          <w:sz w:val="28"/>
          <w:szCs w:val="28"/>
        </w:rPr>
        <w:t xml:space="preserve"> подпункт 1.5.2 пункта 1.5 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 w:rsidR="00AA4F73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AA4F73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AA4F73" w:rsidRPr="000506A3" w:rsidRDefault="00AA4F73" w:rsidP="00AA4F7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«1.5.2. Справочный номер телефона отдела по земле ОМС «Комитет по управлению имуществом» 8 (3439) 39-67-64»;</w:t>
      </w:r>
    </w:p>
    <w:p w:rsidR="00AF0599" w:rsidRPr="000506A3" w:rsidRDefault="00DC7F6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14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Pr="000506A3">
        <w:rPr>
          <w:rFonts w:ascii="Times New Roman" w:hAnsi="Times New Roman" w:cs="Times New Roman"/>
          <w:sz w:val="28"/>
          <w:szCs w:val="28"/>
        </w:rPr>
        <w:t xml:space="preserve">Подпункт 1.4.1. </w:t>
      </w:r>
      <w:r w:rsidR="00123840" w:rsidRPr="000506A3">
        <w:rPr>
          <w:rFonts w:ascii="Times New Roman" w:hAnsi="Times New Roman" w:cs="Times New Roman"/>
          <w:sz w:val="28"/>
          <w:szCs w:val="28"/>
        </w:rPr>
        <w:t xml:space="preserve"> пункта 1.4. </w:t>
      </w:r>
      <w:r w:rsidRPr="000506A3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Pr="000506A3">
        <w:rPr>
          <w:rFonts w:ascii="Times New Roman" w:hAnsi="Times New Roman" w:cs="Times New Roman"/>
          <w:sz w:val="28"/>
          <w:szCs w:val="28"/>
        </w:rPr>
        <w:t>а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оказания муниципальной услуги по предоставлению сведений из реестра муниципальной собственности,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10.02.2017 № 91, изложи</w:t>
      </w:r>
      <w:r w:rsidRPr="000506A3">
        <w:rPr>
          <w:rFonts w:ascii="Times New Roman" w:hAnsi="Times New Roman" w:cs="Times New Roman"/>
          <w:sz w:val="28"/>
          <w:szCs w:val="28"/>
        </w:rPr>
        <w:t>ть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«1.4.1. Информация о месте нахождения и графике работы Комитета: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Местонахождение: 6234</w:t>
      </w:r>
      <w:r w:rsidR="00AF0599" w:rsidRPr="000506A3">
        <w:rPr>
          <w:rFonts w:ascii="Times New Roman" w:hAnsi="Times New Roman" w:cs="Times New Roman"/>
          <w:sz w:val="28"/>
          <w:szCs w:val="28"/>
        </w:rPr>
        <w:t>00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F4113A" w:rsidRPr="000506A3">
        <w:rPr>
          <w:rFonts w:ascii="Times New Roman" w:hAnsi="Times New Roman" w:cs="Times New Roman"/>
          <w:sz w:val="28"/>
          <w:szCs w:val="28"/>
        </w:rPr>
        <w:t>Российская Федерация</w:t>
      </w:r>
      <w:r w:rsidRPr="000506A3">
        <w:rPr>
          <w:rFonts w:ascii="Times New Roman" w:hAnsi="Times New Roman" w:cs="Times New Roman"/>
          <w:sz w:val="28"/>
          <w:szCs w:val="28"/>
        </w:rPr>
        <w:t xml:space="preserve">, Свердловская область, город Каменск-Уральский, улица </w:t>
      </w:r>
      <w:r w:rsidR="00F4113A" w:rsidRPr="000506A3">
        <w:rPr>
          <w:rFonts w:ascii="Times New Roman" w:hAnsi="Times New Roman" w:cs="Times New Roman"/>
          <w:sz w:val="28"/>
          <w:szCs w:val="28"/>
        </w:rPr>
        <w:t>Ленина</w:t>
      </w:r>
      <w:r w:rsidRPr="000506A3">
        <w:rPr>
          <w:rFonts w:ascii="Times New Roman" w:hAnsi="Times New Roman" w:cs="Times New Roman"/>
          <w:sz w:val="28"/>
          <w:szCs w:val="28"/>
        </w:rPr>
        <w:t xml:space="preserve">, дом </w:t>
      </w:r>
      <w:r w:rsidR="00F4113A" w:rsidRPr="000506A3">
        <w:rPr>
          <w:rFonts w:ascii="Times New Roman" w:hAnsi="Times New Roman" w:cs="Times New Roman"/>
          <w:sz w:val="28"/>
          <w:szCs w:val="28"/>
        </w:rPr>
        <w:t>34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Режим работы с заявителями: с понедельника по четверг - с 09:00 до 17:00, пятница - неприемный день, в предпраздничный день - с 09:00 до 16:00, обеденный перерыв - с 12:00 до 12:48, кабинет </w:t>
      </w:r>
      <w:r w:rsidR="00F4113A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4113A" w:rsidRPr="000506A3">
        <w:rPr>
          <w:rFonts w:ascii="Times New Roman" w:hAnsi="Times New Roman" w:cs="Times New Roman"/>
          <w:sz w:val="28"/>
          <w:szCs w:val="28"/>
        </w:rPr>
        <w:t>32</w:t>
      </w:r>
      <w:r w:rsidR="00DC7F65" w:rsidRPr="000506A3">
        <w:rPr>
          <w:rFonts w:ascii="Times New Roman" w:hAnsi="Times New Roman" w:cs="Times New Roman"/>
          <w:sz w:val="28"/>
          <w:szCs w:val="28"/>
        </w:rPr>
        <w:t>2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8D1B95" w:rsidRPr="000506A3" w:rsidRDefault="008D1B9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Сведения о месте нахождения и графике работы Комитета размещены на официальном сайте</w:t>
      </w:r>
      <w:r w:rsidR="00AF0599" w:rsidRPr="000506A3">
        <w:rPr>
          <w:rFonts w:ascii="Times New Roman" w:hAnsi="Times New Roman" w:cs="Times New Roman"/>
          <w:sz w:val="28"/>
          <w:szCs w:val="28"/>
        </w:rPr>
        <w:t>: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="00AF059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0599" w:rsidRPr="000506A3">
        <w:rPr>
          <w:rFonts w:ascii="Times New Roman" w:hAnsi="Times New Roman" w:cs="Times New Roman"/>
          <w:sz w:val="28"/>
          <w:szCs w:val="28"/>
        </w:rPr>
        <w:t>.»;</w:t>
      </w:r>
    </w:p>
    <w:p w:rsidR="00AF0599" w:rsidRPr="000506A3" w:rsidRDefault="00DC7F65" w:rsidP="006D155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15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Подпункт 1.4.1 пункта 1.4 Административного регламента </w:t>
      </w:r>
      <w:r w:rsidR="00274BA3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утверждению схемы расположения земельного участка или земельных участков на кадастровом плане территории, утвержденн</w:t>
      </w:r>
      <w:r w:rsidR="006D1559" w:rsidRPr="000506A3">
        <w:rPr>
          <w:rFonts w:ascii="Times New Roman" w:hAnsi="Times New Roman" w:cs="Times New Roman"/>
          <w:sz w:val="28"/>
          <w:szCs w:val="28"/>
        </w:rPr>
        <w:t>ого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300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(в редакции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hyperlink r:id="rId29" w:history="1">
        <w:r w:rsidRPr="000506A3">
          <w:rPr>
            <w:rFonts w:ascii="Times New Roman" w:hAnsi="Times New Roman" w:cs="Times New Roman"/>
            <w:sz w:val="28"/>
            <w:szCs w:val="28"/>
          </w:rPr>
          <w:t>Приказа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органа местного самоуправления 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орода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="00F035C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08.06.2017 № 428)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274BA3" w:rsidRPr="000506A3" w:rsidRDefault="00274BA3" w:rsidP="000D1BD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«1.4.1. Информация о месте нахождения и графике работы органа местного самоуправления «Комитет по архитектуре и градостроительству города Каменска-Уральского» (далее - Комитет по архитектуре и градостроительству), органа местного самоуправления «Комитет по управлению имуществом города Каменска-Уральского» (далее - Комитет по управлению имуществом):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Комитета по архитектуре и градостроительству: 623400, Россия, Свердловская область, город Каменск-Уральский, улица Ленина, 32.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архитектуре и градостроительству: понедельник - четверг с 8.30 до 17.30, пятница с 8.30 до 16.30; перерыв с 12.30 до 13.18.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 (кабинеты 303, 310, 311):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понедельник с 9.00 до 17.30; перерыв с 12.30 до 13.18;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вторник с 14.00 до 17.30;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пятница с 9.00 до 12.30.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по архитектуре и градостроительству может быть получена по телефонам: 8 (3439) 39-69-42, 8 (3439) 39-68-90 и размещается на сайте http://www.kamensk-uralskiy.ru.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Электронный адрес Комитета по архитектуре и градостроительству: architect@admnet.kamensktel.ru.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 по управлению имуществом: 623400, Российская Федерация, Свердловская область, г. Каменск-Уральский, ул. Ленина, 34.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 по управлению имуществом: понедельник - четверг с 8.30 до 17.30, пятница с 08.30 до 16.30, перерыв с 12.00 до 12.48.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Комитете по управлению имуществом, кабинет </w:t>
      </w:r>
      <w:r w:rsidR="000D1BDB" w:rsidRPr="000506A3">
        <w:rPr>
          <w:rFonts w:ascii="Times New Roman" w:hAnsi="Times New Roman" w:cs="Times New Roman"/>
          <w:sz w:val="28"/>
          <w:szCs w:val="28"/>
        </w:rPr>
        <w:t>№ 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по управлению имуществом может быть получена по телефону 8 (3439) 39-67-70 и размещается на сайте: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https://imush.kamensk-uralskiy.ru/.</w:t>
      </w:r>
    </w:p>
    <w:p w:rsidR="00274BA3" w:rsidRPr="000506A3" w:rsidRDefault="00274BA3" w:rsidP="000D1B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Электронный адрес Комитета по управлению имуществом: </w:t>
      </w:r>
      <w:r w:rsidR="00AF0599" w:rsidRPr="000506A3">
        <w:rPr>
          <w:rFonts w:ascii="Times New Roman" w:hAnsi="Times New Roman" w:cs="Times New Roman"/>
          <w:sz w:val="28"/>
          <w:szCs w:val="28"/>
        </w:rPr>
        <w:t>imush@admnet.kamensktel.ru»</w:t>
      </w:r>
      <w:r w:rsidR="00A73EFC" w:rsidRPr="000506A3">
        <w:rPr>
          <w:rFonts w:ascii="Times New Roman" w:hAnsi="Times New Roman" w:cs="Times New Roman"/>
          <w:sz w:val="28"/>
          <w:szCs w:val="28"/>
        </w:rPr>
        <w:t>.</w:t>
      </w:r>
    </w:p>
    <w:p w:rsidR="007E281F" w:rsidRPr="000506A3" w:rsidRDefault="008A6B41" w:rsidP="00581E61">
      <w:pPr>
        <w:pStyle w:val="af1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581E61" w:rsidRPr="000506A3">
        <w:rPr>
          <w:sz w:val="28"/>
          <w:szCs w:val="28"/>
        </w:rPr>
        <w:t>.</w:t>
      </w:r>
      <w:r w:rsidR="007E281F" w:rsidRPr="000506A3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0506A3">
        <w:rPr>
          <w:sz w:val="28"/>
          <w:szCs w:val="28"/>
        </w:rPr>
        <w:t xml:space="preserve">айте </w:t>
      </w:r>
      <w:r w:rsidR="003E1E6B" w:rsidRPr="000506A3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0506A3" w:rsidRDefault="00581E61" w:rsidP="00581E61">
      <w:pPr>
        <w:pStyle w:val="af1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1</w:t>
      </w:r>
      <w:r w:rsidR="008A6B41">
        <w:rPr>
          <w:sz w:val="28"/>
          <w:szCs w:val="28"/>
        </w:rPr>
        <w:t>7</w:t>
      </w:r>
      <w:r w:rsidRPr="000506A3">
        <w:rPr>
          <w:sz w:val="28"/>
          <w:szCs w:val="28"/>
        </w:rPr>
        <w:t>.</w:t>
      </w:r>
      <w:r w:rsidR="007E281F" w:rsidRPr="000506A3">
        <w:rPr>
          <w:sz w:val="28"/>
          <w:szCs w:val="28"/>
        </w:rPr>
        <w:t xml:space="preserve">Контроль </w:t>
      </w:r>
      <w:r w:rsidR="006B3621" w:rsidRPr="000506A3">
        <w:rPr>
          <w:sz w:val="28"/>
          <w:szCs w:val="28"/>
        </w:rPr>
        <w:t>исполнения</w:t>
      </w:r>
      <w:r w:rsidR="007E281F" w:rsidRPr="000506A3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0506A3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0506A3">
        <w:rPr>
          <w:sz w:val="28"/>
          <w:szCs w:val="28"/>
        </w:rPr>
        <w:t>.</w:t>
      </w:r>
    </w:p>
    <w:p w:rsidR="00F668CC" w:rsidRPr="000506A3" w:rsidRDefault="00F668CC" w:rsidP="00405AB6">
      <w:pPr>
        <w:rPr>
          <w:sz w:val="28"/>
          <w:szCs w:val="28"/>
        </w:rPr>
      </w:pPr>
    </w:p>
    <w:p w:rsidR="00606CDE" w:rsidRPr="000506A3" w:rsidRDefault="00606CDE" w:rsidP="00405AB6">
      <w:pPr>
        <w:rPr>
          <w:sz w:val="28"/>
          <w:szCs w:val="28"/>
        </w:rPr>
      </w:pPr>
    </w:p>
    <w:p w:rsidR="001904D5" w:rsidRPr="0057393B" w:rsidRDefault="007E281F" w:rsidP="0057393B">
      <w:pPr>
        <w:rPr>
          <w:sz w:val="28"/>
          <w:szCs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Pr="000506A3">
        <w:rPr>
          <w:sz w:val="28"/>
          <w:szCs w:val="28"/>
        </w:rPr>
        <w:t xml:space="preserve">  </w:t>
      </w:r>
      <w:r w:rsidR="009358B6" w:rsidRPr="000506A3">
        <w:rPr>
          <w:sz w:val="28"/>
          <w:szCs w:val="28"/>
        </w:rPr>
        <w:t xml:space="preserve">                   </w:t>
      </w:r>
      <w:r w:rsidRPr="000506A3">
        <w:rPr>
          <w:sz w:val="28"/>
          <w:szCs w:val="28"/>
        </w:rPr>
        <w:t>Ю.В.</w:t>
      </w:r>
      <w:r w:rsidR="009358B6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Язовских</w:t>
      </w:r>
      <w:bookmarkStart w:id="0" w:name="_GoBack"/>
      <w:bookmarkEnd w:id="0"/>
      <w:r w:rsidR="0057393B" w:rsidRPr="000506A3">
        <w:rPr>
          <w:sz w:val="28"/>
        </w:rPr>
        <w:t xml:space="preserve"> </w:t>
      </w:r>
    </w:p>
    <w:p w:rsidR="001904D5" w:rsidRPr="000506A3" w:rsidRDefault="001904D5" w:rsidP="00606CDE">
      <w:pPr>
        <w:jc w:val="both"/>
        <w:rPr>
          <w:sz w:val="28"/>
        </w:rPr>
      </w:pPr>
    </w:p>
    <w:sectPr w:rsidR="001904D5" w:rsidRPr="000506A3" w:rsidSect="002836F3">
      <w:headerReference w:type="even" r:id="rId30"/>
      <w:headerReference w:type="default" r:id="rId31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955" w:rsidRDefault="00554955">
      <w:r>
        <w:separator/>
      </w:r>
    </w:p>
  </w:endnote>
  <w:endnote w:type="continuationSeparator" w:id="0">
    <w:p w:rsidR="00554955" w:rsidRDefault="0055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955" w:rsidRDefault="00554955">
      <w:r>
        <w:separator/>
      </w:r>
    </w:p>
  </w:footnote>
  <w:footnote w:type="continuationSeparator" w:id="0">
    <w:p w:rsidR="00554955" w:rsidRDefault="00554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7393B">
      <w:rPr>
        <w:rStyle w:val="ac"/>
        <w:noProof/>
      </w:rPr>
      <w:t>12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1BA9"/>
    <w:rsid w:val="00036D35"/>
    <w:rsid w:val="000506A3"/>
    <w:rsid w:val="000738BA"/>
    <w:rsid w:val="000B2E25"/>
    <w:rsid w:val="000C1B47"/>
    <w:rsid w:val="000C2CE2"/>
    <w:rsid w:val="000D1BDB"/>
    <w:rsid w:val="000D2A40"/>
    <w:rsid w:val="000F6579"/>
    <w:rsid w:val="00103ECB"/>
    <w:rsid w:val="001144F7"/>
    <w:rsid w:val="00123840"/>
    <w:rsid w:val="001404B2"/>
    <w:rsid w:val="00142CBF"/>
    <w:rsid w:val="001470E5"/>
    <w:rsid w:val="00177E4A"/>
    <w:rsid w:val="001904D5"/>
    <w:rsid w:val="00193F89"/>
    <w:rsid w:val="00195177"/>
    <w:rsid w:val="001F3876"/>
    <w:rsid w:val="001F658A"/>
    <w:rsid w:val="0020594C"/>
    <w:rsid w:val="002165AB"/>
    <w:rsid w:val="00221428"/>
    <w:rsid w:val="00224688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61275"/>
    <w:rsid w:val="00372D2A"/>
    <w:rsid w:val="0038443B"/>
    <w:rsid w:val="00392D45"/>
    <w:rsid w:val="00393117"/>
    <w:rsid w:val="003B11B6"/>
    <w:rsid w:val="003B281F"/>
    <w:rsid w:val="003B6F21"/>
    <w:rsid w:val="003C61D0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704FB"/>
    <w:rsid w:val="00480675"/>
    <w:rsid w:val="004C1823"/>
    <w:rsid w:val="004E2496"/>
    <w:rsid w:val="004E6BF2"/>
    <w:rsid w:val="0052669F"/>
    <w:rsid w:val="0054543F"/>
    <w:rsid w:val="0054653C"/>
    <w:rsid w:val="00554955"/>
    <w:rsid w:val="0057393B"/>
    <w:rsid w:val="0057578B"/>
    <w:rsid w:val="00581E61"/>
    <w:rsid w:val="005845D9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7F31"/>
    <w:rsid w:val="00691481"/>
    <w:rsid w:val="006A3A45"/>
    <w:rsid w:val="006A55AC"/>
    <w:rsid w:val="006B3621"/>
    <w:rsid w:val="006D1559"/>
    <w:rsid w:val="007048F8"/>
    <w:rsid w:val="00710809"/>
    <w:rsid w:val="00711382"/>
    <w:rsid w:val="00716606"/>
    <w:rsid w:val="00720DD8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F4DC2"/>
    <w:rsid w:val="007F6AAC"/>
    <w:rsid w:val="008109BA"/>
    <w:rsid w:val="008225D7"/>
    <w:rsid w:val="00832A7A"/>
    <w:rsid w:val="00860863"/>
    <w:rsid w:val="0087007F"/>
    <w:rsid w:val="008729A6"/>
    <w:rsid w:val="00875A5B"/>
    <w:rsid w:val="00880842"/>
    <w:rsid w:val="00895D2C"/>
    <w:rsid w:val="00897456"/>
    <w:rsid w:val="008A1F19"/>
    <w:rsid w:val="008A6B41"/>
    <w:rsid w:val="008B14BF"/>
    <w:rsid w:val="008B1FB9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E2A27"/>
    <w:rsid w:val="009E5AD0"/>
    <w:rsid w:val="00A04C3B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4F73"/>
    <w:rsid w:val="00AB1B92"/>
    <w:rsid w:val="00AB52CB"/>
    <w:rsid w:val="00AD60D0"/>
    <w:rsid w:val="00AD6345"/>
    <w:rsid w:val="00AF0599"/>
    <w:rsid w:val="00AF3D19"/>
    <w:rsid w:val="00B04360"/>
    <w:rsid w:val="00B3513A"/>
    <w:rsid w:val="00B65C4C"/>
    <w:rsid w:val="00B76619"/>
    <w:rsid w:val="00B85D84"/>
    <w:rsid w:val="00B86C7C"/>
    <w:rsid w:val="00BB38A6"/>
    <w:rsid w:val="00BD1ADB"/>
    <w:rsid w:val="00BD3795"/>
    <w:rsid w:val="00BD42F1"/>
    <w:rsid w:val="00BE1104"/>
    <w:rsid w:val="00C21536"/>
    <w:rsid w:val="00C21B1F"/>
    <w:rsid w:val="00C22201"/>
    <w:rsid w:val="00C22D4C"/>
    <w:rsid w:val="00C4463C"/>
    <w:rsid w:val="00C4783B"/>
    <w:rsid w:val="00C57D43"/>
    <w:rsid w:val="00C73E35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E2177"/>
    <w:rsid w:val="00CF1A54"/>
    <w:rsid w:val="00CF7923"/>
    <w:rsid w:val="00D23B47"/>
    <w:rsid w:val="00D25AB8"/>
    <w:rsid w:val="00D4368B"/>
    <w:rsid w:val="00D45AC0"/>
    <w:rsid w:val="00D63FC8"/>
    <w:rsid w:val="00D73317"/>
    <w:rsid w:val="00D73C7A"/>
    <w:rsid w:val="00D749B9"/>
    <w:rsid w:val="00D819FE"/>
    <w:rsid w:val="00D85935"/>
    <w:rsid w:val="00DA1855"/>
    <w:rsid w:val="00DA42AC"/>
    <w:rsid w:val="00DA559E"/>
    <w:rsid w:val="00DB5074"/>
    <w:rsid w:val="00DC16C0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F0E68"/>
    <w:rsid w:val="00EF0F02"/>
    <w:rsid w:val="00F035CA"/>
    <w:rsid w:val="00F05654"/>
    <w:rsid w:val="00F06E66"/>
    <w:rsid w:val="00F17B79"/>
    <w:rsid w:val="00F20A85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A8519DA5B4D2DF48BE4F9F4A292BA22D4C7D31FA9958DF5D84FD5018A0EC5B55CBCD4C9FC949E8A7D9A7353pCg6J" TargetMode="External"/><Relationship Id="rId18" Type="http://schemas.openxmlformats.org/officeDocument/2006/relationships/hyperlink" Target="https://imush.kamensk-uralskiy.ru/" TargetMode="External"/><Relationship Id="rId26" Type="http://schemas.openxmlformats.org/officeDocument/2006/relationships/hyperlink" Target="https://imush.kamensk-uralskiy.ru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31A3974A75F4EB4EBA9288B54753BF1CAADFC68B66F530A8CBBF0B11D8535432475476A3500E52F65DB906EHAp7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A8519DA5B4D2DF48BE4F9F4A292BA22D4C7D31FA99488F4D94ED5018A0EC5B55CBCD4C9FC949E8A7D9A7353pCg6J" TargetMode="External"/><Relationship Id="rId17" Type="http://schemas.openxmlformats.org/officeDocument/2006/relationships/hyperlink" Target="http://www.mfc66.ru" TargetMode="External"/><Relationship Id="rId25" Type="http://schemas.openxmlformats.org/officeDocument/2006/relationships/hyperlink" Target="consultantplus://offline/ref=AE4057FC720B1965E59B5B2CCE5D942807FF0F7E9521A9E215A33E51F6EAC119DC7FD2430475336289A83B2162m1J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mush.kamensk-uralskiy.ru/" TargetMode="External"/><Relationship Id="rId20" Type="http://schemas.openxmlformats.org/officeDocument/2006/relationships/hyperlink" Target="consultantplus://offline/ref=631A3974A75F4EB4EBA9288B54753BF1CAADFC68B66D570B8FB8F0B11D8535432475476A3500E52F65DB906EHAp7J" TargetMode="External"/><Relationship Id="rId29" Type="http://schemas.openxmlformats.org/officeDocument/2006/relationships/hyperlink" Target="consultantplus://offline/ref=4D779622488F53FE3C26F3D63479D168F8C37A266A8BF3274E29F805C9326537A3C1C6438D351CEE1992ED17vEaD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6B86DC57C3A9F09CA88F6AA4E25B953305957489300EFB67B42367FA4B4EB003E9ABFD24653B9D03FB578DEZCZ8J" TargetMode="External"/><Relationship Id="rId24" Type="http://schemas.openxmlformats.org/officeDocument/2006/relationships/hyperlink" Target="consultantplus://offline/ref=AE4057FC720B1965E59B5B2CCE5D942807FF0F7E952DAAE413A53E51F6EAC119DC7FD2430475336289A83B2162m1J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mush.kamensk-uralskiy.ru/" TargetMode="External"/><Relationship Id="rId23" Type="http://schemas.openxmlformats.org/officeDocument/2006/relationships/hyperlink" Target="consultantplus://offline/ref=AE4057FC720B1965E59B5B2CCE5D942807FF0F7E952AA4E611AD3E51F6EAC119DC7FD2430475336289A83B2162m1J" TargetMode="External"/><Relationship Id="rId28" Type="http://schemas.openxmlformats.org/officeDocument/2006/relationships/hyperlink" Target="https://imush.kamensk-uralskiy.ru/" TargetMode="External"/><Relationship Id="rId10" Type="http://schemas.openxmlformats.org/officeDocument/2006/relationships/hyperlink" Target="consultantplus://offline/ref=D6B86DC57C3A9F09CA88F6AA4E25B953305957489009E9B47D43367FA4B4EB003E9ABFD24653B9D03FB578DEZCZ8J" TargetMode="External"/><Relationship Id="rId19" Type="http://schemas.openxmlformats.org/officeDocument/2006/relationships/hyperlink" Target="mailto:imush@admnet.kamensktel.ru.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kamensk-uralskiy.ru/" TargetMode="External"/><Relationship Id="rId14" Type="http://schemas.openxmlformats.org/officeDocument/2006/relationships/hyperlink" Target="https://imush.kamensk-uralskiy.ru/" TargetMode="External"/><Relationship Id="rId22" Type="http://schemas.openxmlformats.org/officeDocument/2006/relationships/hyperlink" Target="consultantplus://offline/ref=631A3974A75F4EB4EBA9288B54753BF1CAADFC68B66F580180B8F0B11D8535432475476A3500E52F65DB906EHAp7J" TargetMode="External"/><Relationship Id="rId27" Type="http://schemas.openxmlformats.org/officeDocument/2006/relationships/hyperlink" Target="http://www.mfc66.ru/).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DB869F-467F-407E-860F-47AD1E8C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12</Pages>
  <Words>4674</Words>
  <Characters>26642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31254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102</cp:revision>
  <cp:lastPrinted>2017-11-20T09:18:00Z</cp:lastPrinted>
  <dcterms:created xsi:type="dcterms:W3CDTF">2016-08-03T06:42:00Z</dcterms:created>
  <dcterms:modified xsi:type="dcterms:W3CDTF">2017-12-26T10:52:00Z</dcterms:modified>
</cp:coreProperties>
</file>